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5" w:rsidRPr="009C5695" w:rsidRDefault="009C5695" w:rsidP="009C569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9C56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администрацию Нефтеюганского района</w:t>
      </w:r>
    </w:p>
    <w:p w:rsidR="009C5695" w:rsidRPr="009C5695" w:rsidRDefault="009C5695" w:rsidP="009C569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9C5695">
        <w:rPr>
          <w:rFonts w:ascii="Times New Roman" w:eastAsia="Calibri" w:hAnsi="Times New Roman" w:cs="Times New Roman"/>
          <w:sz w:val="24"/>
          <w:szCs w:val="24"/>
        </w:rPr>
        <w:t>от _________________________________</w:t>
      </w:r>
    </w:p>
    <w:p w:rsidR="009C5695" w:rsidRPr="009C5695" w:rsidRDefault="009C5695" w:rsidP="009C569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5695">
        <w:rPr>
          <w:rFonts w:ascii="Times New Roman" w:eastAsia="Calibri" w:hAnsi="Times New Roman" w:cs="Times New Roman"/>
          <w:sz w:val="20"/>
          <w:szCs w:val="20"/>
        </w:rPr>
        <w:t>(ФИО заявителя физического лица/ юридические</w:t>
      </w:r>
      <w:proofErr w:type="gramEnd"/>
    </w:p>
    <w:p w:rsidR="009C5695" w:rsidRPr="009C5695" w:rsidRDefault="009C5695" w:rsidP="009C569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9C5695">
        <w:rPr>
          <w:rFonts w:ascii="Times New Roman" w:eastAsia="Calibri" w:hAnsi="Times New Roman" w:cs="Times New Roman"/>
          <w:sz w:val="20"/>
          <w:szCs w:val="20"/>
        </w:rPr>
        <w:t>лица оформляют заявление на своем фирменном бланке)</w:t>
      </w:r>
    </w:p>
    <w:p w:rsidR="009C5695" w:rsidRPr="009C5695" w:rsidRDefault="009C5695" w:rsidP="009C569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9C5695">
        <w:rPr>
          <w:rFonts w:ascii="Times New Roman" w:eastAsia="Calibri" w:hAnsi="Times New Roman" w:cs="Times New Roman"/>
          <w:sz w:val="24"/>
          <w:szCs w:val="24"/>
        </w:rPr>
        <w:t>Почтовый адрес: _____________________</w:t>
      </w:r>
    </w:p>
    <w:p w:rsidR="009C5695" w:rsidRPr="009C5695" w:rsidRDefault="009C5695" w:rsidP="009C569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9C5695">
        <w:rPr>
          <w:rFonts w:ascii="Times New Roman" w:eastAsia="Calibri" w:hAnsi="Times New Roman" w:cs="Times New Roman"/>
          <w:sz w:val="24"/>
          <w:szCs w:val="24"/>
        </w:rPr>
        <w:t>Телефон: ____________________________</w:t>
      </w:r>
    </w:p>
    <w:p w:rsidR="009C5695" w:rsidRPr="009C5695" w:rsidRDefault="009C5695" w:rsidP="009C569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9C56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Адрес электронной почты:_____________</w:t>
      </w:r>
    </w:p>
    <w:p w:rsidR="009C5695" w:rsidRDefault="009C5695" w:rsidP="009C569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9C5695" w:rsidRDefault="009C5695" w:rsidP="009C569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9C5695" w:rsidRDefault="009C5695" w:rsidP="009C569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9C5695" w:rsidRPr="009C5695" w:rsidRDefault="009C5695" w:rsidP="009C569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9C5695" w:rsidRPr="009C5695" w:rsidRDefault="009C5695" w:rsidP="009C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C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градостроительного плана земельного участка</w:t>
      </w:r>
    </w:p>
    <w:p w:rsidR="009C5695" w:rsidRDefault="009C5695" w:rsidP="009C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695" w:rsidRPr="009C5695" w:rsidRDefault="009C5695" w:rsidP="009C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5695" w:rsidRPr="009C5695" w:rsidRDefault="009C5695" w:rsidP="009C5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95" w:rsidRPr="009C5695" w:rsidRDefault="009C5695" w:rsidP="009C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</w:t>
      </w:r>
      <w:bookmarkStart w:id="0" w:name="_GoBack"/>
      <w:bookmarkEnd w:id="0"/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 со </w:t>
      </w:r>
      <w:hyperlink r:id="rId5" w:tooltip="&quot;Градостроительный кодекс Российской Федерации&quot; от 29.12.2004 N 190-ФЗ (ред. от 13.07.2015){КонсультантПлюс}" w:history="1">
        <w:r w:rsidRPr="009C5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46</w:t>
        </w:r>
      </w:hyperlink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Градостроительного  кодекса  Российской Федерации прошу выдать градостроительный план земельного  участка  </w:t>
      </w:r>
    </w:p>
    <w:p w:rsidR="009C5695" w:rsidRPr="009C5695" w:rsidRDefault="009C5695" w:rsidP="009C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земельного участка</w:t>
      </w:r>
      <w:r w:rsidRPr="009C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gramStart"/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(субъект Российской Федерации, муниципальный район,  </w:t>
      </w:r>
      <w:proofErr w:type="gramEnd"/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                                                                                                                                поселение)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Pr="009C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</w:t>
      </w:r>
      <w:r w:rsidRPr="009C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капитального строительства,  расположенные в  границах  земельного  участка:  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объекта капитального строительства  _____________________________________ 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инвентаризационный или кадастровый номер  ________________________________________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или кадастровый паспорт объекта подготовлен</w:t>
      </w:r>
      <w:r w:rsidRPr="009C56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6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(дата, наименование организации </w:t>
      </w:r>
      <w:proofErr w:type="gramEnd"/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5695" w:rsidRPr="009C5695" w:rsidRDefault="009C5695" w:rsidP="009C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МФЦ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Департамент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электронной почтовой связи 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 </w:t>
      </w:r>
      <w:proofErr w:type="gramStart"/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регионального порталов в форме электронного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документа</w:t>
      </w:r>
    </w:p>
    <w:p w:rsidR="009C5695" w:rsidRP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95" w:rsidRDefault="009C5695" w:rsidP="009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695" w:rsidRPr="009C5695" w:rsidRDefault="009C5695" w:rsidP="009C56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695">
        <w:rPr>
          <w:rFonts w:ascii="Times New Roman" w:eastAsia="Calibri" w:hAnsi="Times New Roman" w:cs="Times New Roman"/>
          <w:sz w:val="24"/>
          <w:szCs w:val="24"/>
        </w:rPr>
        <w:t xml:space="preserve">Дата, подпись </w:t>
      </w:r>
    </w:p>
    <w:p w:rsidR="009C5695" w:rsidRPr="009C5695" w:rsidRDefault="009C5695" w:rsidP="009C56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C5695">
        <w:rPr>
          <w:rFonts w:ascii="Times New Roman" w:eastAsia="Calibri" w:hAnsi="Times New Roman" w:cs="Times New Roman"/>
          <w:sz w:val="20"/>
          <w:szCs w:val="20"/>
        </w:rPr>
        <w:t>(для физических лиц</w:t>
      </w:r>
      <w:r w:rsidRPr="009C5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5695">
        <w:rPr>
          <w:rFonts w:ascii="Times New Roman" w:eastAsia="Calibri" w:hAnsi="Times New Roman" w:cs="Times New Roman"/>
          <w:sz w:val="20"/>
          <w:szCs w:val="20"/>
        </w:rPr>
        <w:t>и индивидуальных предпринимателей)</w:t>
      </w:r>
    </w:p>
    <w:p w:rsidR="009C5695" w:rsidRPr="009C5695" w:rsidRDefault="009C5695" w:rsidP="009C56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5695">
        <w:rPr>
          <w:rFonts w:ascii="Times New Roman" w:eastAsia="Calibri" w:hAnsi="Times New Roman" w:cs="Times New Roman"/>
          <w:sz w:val="24"/>
          <w:szCs w:val="24"/>
        </w:rPr>
        <w:t xml:space="preserve">Должность, подпись, печать </w:t>
      </w:r>
    </w:p>
    <w:p w:rsidR="009C5695" w:rsidRPr="009C5695" w:rsidRDefault="009C5695" w:rsidP="009C56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  <w:sectPr w:rsidR="009C5695" w:rsidRPr="009C5695" w:rsidSect="007B46B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C5695">
        <w:rPr>
          <w:rFonts w:ascii="Times New Roman" w:eastAsia="Calibri" w:hAnsi="Times New Roman" w:cs="Times New Roman"/>
          <w:sz w:val="20"/>
          <w:szCs w:val="20"/>
        </w:rPr>
        <w:t>(для юридических лиц)</w:t>
      </w:r>
    </w:p>
    <w:p w:rsidR="00A0477D" w:rsidRDefault="00A0477D" w:rsidP="009C5695"/>
    <w:sectPr w:rsidR="00A0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21" w:rsidRPr="0003782D" w:rsidRDefault="009C5695" w:rsidP="007B46BF">
    <w:pPr>
      <w:pStyle w:val="a3"/>
      <w:jc w:val="center"/>
    </w:pPr>
    <w:r w:rsidRPr="0003782D">
      <w:fldChar w:fldCharType="begin"/>
    </w:r>
    <w:r w:rsidRPr="0003782D">
      <w:instrText xml:space="preserve"> PAGE   \* MERGEFORMAT </w:instrText>
    </w:r>
    <w:r w:rsidRPr="0003782D">
      <w:fldChar w:fldCharType="separate"/>
    </w:r>
    <w:r>
      <w:rPr>
        <w:noProof/>
      </w:rPr>
      <w:t>2</w:t>
    </w:r>
    <w:r w:rsidRPr="0003782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5"/>
    <w:rsid w:val="009C5695"/>
    <w:rsid w:val="00A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5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5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5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5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D877EC8BB36F4FCFE950A166C3CCDC5F3E21FAD0D2336447D455204046C3E4CBB4BEFB28E3S6p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Надежда Алексеевна</dc:creator>
  <cp:lastModifiedBy>Цветкова Надежда Алексеевна</cp:lastModifiedBy>
  <cp:revision>1</cp:revision>
  <dcterms:created xsi:type="dcterms:W3CDTF">2016-08-29T05:45:00Z</dcterms:created>
  <dcterms:modified xsi:type="dcterms:W3CDTF">2016-08-29T05:48:00Z</dcterms:modified>
</cp:coreProperties>
</file>