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bookmarkStart w:id="0" w:name="_GoBack"/>
      <w:r w:rsidRPr="004E5B2F">
        <w:rPr>
          <w:spacing w:val="2"/>
          <w:sz w:val="25"/>
          <w:szCs w:val="25"/>
        </w:rPr>
        <w:t>Заключение</w:t>
      </w:r>
    </w:p>
    <w:p w14:paraId="185B2693" w14:textId="152AE68D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461774">
        <w:rPr>
          <w:spacing w:val="2"/>
          <w:sz w:val="25"/>
          <w:szCs w:val="25"/>
        </w:rPr>
        <w:t>4</w:t>
      </w:r>
      <w:r w:rsidRPr="00D91450">
        <w:rPr>
          <w:spacing w:val="2"/>
          <w:sz w:val="25"/>
          <w:szCs w:val="25"/>
        </w:rPr>
        <w:t xml:space="preserve"> от </w:t>
      </w:r>
      <w:r w:rsidR="00A24BC0">
        <w:rPr>
          <w:spacing w:val="2"/>
          <w:sz w:val="25"/>
          <w:szCs w:val="25"/>
        </w:rPr>
        <w:t>1</w:t>
      </w:r>
      <w:r w:rsidR="00461774">
        <w:rPr>
          <w:spacing w:val="2"/>
          <w:sz w:val="25"/>
          <w:szCs w:val="25"/>
        </w:rPr>
        <w:t>9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01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38068EF1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1" w:name="_Hlk55485274"/>
      <w:r w:rsidR="00461774">
        <w:rPr>
          <w:sz w:val="25"/>
          <w:szCs w:val="25"/>
        </w:rPr>
        <w:t>18</w:t>
      </w:r>
      <w:r w:rsidR="00461774" w:rsidRPr="004E5B2F">
        <w:rPr>
          <w:sz w:val="25"/>
          <w:szCs w:val="25"/>
        </w:rPr>
        <w:t>.</w:t>
      </w:r>
      <w:r w:rsidR="00461774">
        <w:rPr>
          <w:sz w:val="25"/>
          <w:szCs w:val="25"/>
        </w:rPr>
        <w:t>12</w:t>
      </w:r>
      <w:r w:rsidR="00461774" w:rsidRPr="004E5B2F">
        <w:rPr>
          <w:sz w:val="25"/>
          <w:szCs w:val="25"/>
        </w:rPr>
        <w:t xml:space="preserve">.2020 по </w:t>
      </w:r>
      <w:r w:rsidR="00461774">
        <w:rPr>
          <w:sz w:val="25"/>
          <w:szCs w:val="25"/>
        </w:rPr>
        <w:t>21</w:t>
      </w:r>
      <w:r w:rsidR="00461774" w:rsidRPr="004E5B2F">
        <w:rPr>
          <w:sz w:val="25"/>
          <w:szCs w:val="25"/>
        </w:rPr>
        <w:t>.</w:t>
      </w:r>
      <w:r w:rsidR="00461774">
        <w:rPr>
          <w:sz w:val="25"/>
          <w:szCs w:val="25"/>
        </w:rPr>
        <w:t>01</w:t>
      </w:r>
      <w:r w:rsidR="00461774" w:rsidRPr="004E5B2F">
        <w:rPr>
          <w:sz w:val="25"/>
          <w:szCs w:val="25"/>
        </w:rPr>
        <w:t>.202</w:t>
      </w:r>
      <w:r w:rsidR="00461774">
        <w:rPr>
          <w:sz w:val="25"/>
          <w:szCs w:val="25"/>
        </w:rPr>
        <w:t>1.</w:t>
      </w:r>
      <w:bookmarkEnd w:id="1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2" w:name="_Hlk55485293"/>
    </w:p>
    <w:p w14:paraId="11290AEA" w14:textId="77777777" w:rsidR="00461774" w:rsidRDefault="00461774" w:rsidP="0046177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3" w:name="_Hlk59008892"/>
      <w:bookmarkEnd w:id="2"/>
      <w:r>
        <w:rPr>
          <w:bCs/>
          <w:sz w:val="25"/>
          <w:szCs w:val="25"/>
        </w:rPr>
        <w:t xml:space="preserve">- </w:t>
      </w:r>
      <w:proofErr w:type="spellStart"/>
      <w:r>
        <w:rPr>
          <w:bCs/>
          <w:sz w:val="25"/>
          <w:szCs w:val="25"/>
        </w:rPr>
        <w:t>Слисков</w:t>
      </w:r>
      <w:proofErr w:type="spellEnd"/>
      <w:r>
        <w:rPr>
          <w:bCs/>
          <w:sz w:val="25"/>
          <w:szCs w:val="25"/>
        </w:rPr>
        <w:t xml:space="preserve"> Николай Владимирович, микрорайон 14,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 xml:space="preserve">48,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21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89044687830.</w:t>
      </w:r>
    </w:p>
    <w:bookmarkEnd w:id="3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3BF3BB5B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bookmarkStart w:id="4" w:name="_Hlk55485305"/>
      <w:r w:rsidR="00461774">
        <w:rPr>
          <w:sz w:val="26"/>
          <w:szCs w:val="26"/>
        </w:rPr>
        <w:t>31.12</w:t>
      </w:r>
      <w:r w:rsidR="00461774" w:rsidRPr="0068463F">
        <w:rPr>
          <w:sz w:val="26"/>
          <w:szCs w:val="26"/>
        </w:rPr>
        <w:t xml:space="preserve">.2020 по </w:t>
      </w:r>
      <w:r w:rsidR="00461774">
        <w:rPr>
          <w:sz w:val="26"/>
          <w:szCs w:val="26"/>
        </w:rPr>
        <w:t>21</w:t>
      </w:r>
      <w:r w:rsidR="00461774" w:rsidRPr="0068463F">
        <w:rPr>
          <w:sz w:val="26"/>
          <w:szCs w:val="26"/>
        </w:rPr>
        <w:t>.</w:t>
      </w:r>
      <w:r w:rsidR="00461774">
        <w:rPr>
          <w:sz w:val="26"/>
          <w:szCs w:val="26"/>
        </w:rPr>
        <w:t>01</w:t>
      </w:r>
      <w:r w:rsidR="00461774" w:rsidRPr="0068463F">
        <w:rPr>
          <w:sz w:val="26"/>
          <w:szCs w:val="26"/>
        </w:rPr>
        <w:t>.202</w:t>
      </w:r>
      <w:r w:rsidR="00461774">
        <w:rPr>
          <w:sz w:val="26"/>
          <w:szCs w:val="26"/>
        </w:rPr>
        <w:t>1</w:t>
      </w:r>
      <w:r w:rsidR="00461774">
        <w:rPr>
          <w:sz w:val="25"/>
          <w:szCs w:val="25"/>
        </w:rPr>
        <w:t>.</w:t>
      </w:r>
      <w:bookmarkEnd w:id="4"/>
    </w:p>
    <w:p w14:paraId="427CC0C2" w14:textId="470B55AF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</w:r>
      <w:r w:rsidR="00461774">
        <w:rPr>
          <w:sz w:val="25"/>
          <w:szCs w:val="25"/>
        </w:rPr>
        <w:t>от</w:t>
      </w:r>
      <w:r w:rsidR="00461774" w:rsidRPr="00F00646">
        <w:rPr>
          <w:sz w:val="25"/>
          <w:szCs w:val="25"/>
        </w:rPr>
        <w:t xml:space="preserve"> </w:t>
      </w:r>
      <w:bookmarkStart w:id="5" w:name="_Hlk59008905"/>
      <w:r w:rsidR="00461774">
        <w:rPr>
          <w:sz w:val="25"/>
          <w:szCs w:val="25"/>
        </w:rPr>
        <w:t>31 декабря</w:t>
      </w:r>
      <w:r w:rsidR="00461774" w:rsidRPr="00F00646">
        <w:rPr>
          <w:sz w:val="25"/>
          <w:szCs w:val="25"/>
        </w:rPr>
        <w:t xml:space="preserve"> 2020 года № </w:t>
      </w:r>
      <w:r w:rsidR="00461774">
        <w:rPr>
          <w:sz w:val="25"/>
          <w:szCs w:val="25"/>
        </w:rPr>
        <w:t>54</w:t>
      </w:r>
      <w:r w:rsidR="00461774" w:rsidRPr="00F00646">
        <w:rPr>
          <w:sz w:val="25"/>
          <w:szCs w:val="25"/>
        </w:rPr>
        <w:t xml:space="preserve"> (</w:t>
      </w:r>
      <w:r w:rsidR="00461774">
        <w:rPr>
          <w:sz w:val="25"/>
          <w:szCs w:val="25"/>
        </w:rPr>
        <w:t>1202</w:t>
      </w:r>
      <w:r w:rsidR="00461774" w:rsidRPr="00F00646">
        <w:rPr>
          <w:sz w:val="25"/>
          <w:szCs w:val="25"/>
        </w:rPr>
        <w:t>)</w:t>
      </w:r>
      <w:bookmarkEnd w:id="5"/>
      <w:r w:rsidR="00461774">
        <w:rPr>
          <w:sz w:val="25"/>
          <w:szCs w:val="25"/>
        </w:rPr>
        <w:t xml:space="preserve">, </w:t>
      </w:r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56E3EB60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461774">
        <w:rPr>
          <w:sz w:val="25"/>
          <w:szCs w:val="25"/>
          <w:u w:val="single"/>
        </w:rPr>
        <w:t>2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 книгу (журнал) не поступали.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0E63221B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 xml:space="preserve">№ </w:t>
      </w:r>
      <w:r w:rsidR="00461774">
        <w:rPr>
          <w:spacing w:val="2"/>
          <w:sz w:val="25"/>
          <w:szCs w:val="25"/>
        </w:rPr>
        <w:t>4</w:t>
      </w:r>
      <w:r w:rsidRPr="00D91450">
        <w:rPr>
          <w:spacing w:val="2"/>
          <w:sz w:val="25"/>
          <w:szCs w:val="25"/>
        </w:rPr>
        <w:t xml:space="preserve"> от </w:t>
      </w:r>
      <w:r w:rsidR="00461774">
        <w:rPr>
          <w:spacing w:val="2"/>
          <w:sz w:val="25"/>
          <w:szCs w:val="25"/>
        </w:rPr>
        <w:t>19</w:t>
      </w:r>
      <w:r w:rsidRPr="00D91450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01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55BC0" w:rsidRPr="004E5B2F" w14:paraId="2BA57497" w14:textId="77777777" w:rsidTr="006B6B4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8C83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30B" w14:textId="77777777" w:rsidR="00055BC0" w:rsidRPr="004E5B2F" w:rsidRDefault="00055BC0" w:rsidP="006B6B4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55BC0" w:rsidRPr="004E5B2F" w14:paraId="3848FE83" w14:textId="77777777" w:rsidTr="006B6B4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54C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2EE4702E" w14:textId="77777777" w:rsidR="00055BC0" w:rsidRPr="004E5B2F" w:rsidRDefault="00055BC0" w:rsidP="006B6B4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7B3" w14:textId="77777777" w:rsidR="00055BC0" w:rsidRPr="004E5B2F" w:rsidRDefault="00055BC0" w:rsidP="006B6B4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64213056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49ED" w14:textId="77777777" w:rsidR="00055BC0" w:rsidRPr="004E5B2F" w:rsidRDefault="00055BC0" w:rsidP="006B6B4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55BC0" w:rsidRPr="004E5B2F" w14:paraId="4459BC6D" w14:textId="77777777" w:rsidTr="006B6B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344" w14:textId="77777777" w:rsidR="00055BC0" w:rsidRPr="004E5B2F" w:rsidRDefault="00055BC0" w:rsidP="006B6B4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313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E7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</w:t>
      </w:r>
      <w:r w:rsidRPr="00CF019F">
        <w:rPr>
          <w:rFonts w:ascii="Times New Roman" w:hAnsi="Times New Roman"/>
          <w:sz w:val="25"/>
          <w:szCs w:val="25"/>
        </w:rPr>
        <w:lastRenderedPageBreak/>
        <w:t>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bookmarkEnd w:id="0"/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7555A42D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Pr="00D4288B">
        <w:rPr>
          <w:sz w:val="25"/>
          <w:szCs w:val="25"/>
        </w:rPr>
        <w:tab/>
      </w:r>
      <w:r w:rsidR="00055BC0">
        <w:rPr>
          <w:color w:val="000000"/>
          <w:sz w:val="25"/>
          <w:szCs w:val="25"/>
        </w:rPr>
        <w:t>М.С. Василешина</w:t>
      </w:r>
    </w:p>
    <w:sectPr w:rsidR="002C383B" w:rsidRPr="004617FE" w:rsidSect="002C38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267D"/>
    <w:rsid w:val="000D56F8"/>
    <w:rsid w:val="000E5198"/>
    <w:rsid w:val="000F7C90"/>
    <w:rsid w:val="001245AC"/>
    <w:rsid w:val="0014024D"/>
    <w:rsid w:val="00142809"/>
    <w:rsid w:val="0015153F"/>
    <w:rsid w:val="00167C31"/>
    <w:rsid w:val="00183BBA"/>
    <w:rsid w:val="00196099"/>
    <w:rsid w:val="001C46F4"/>
    <w:rsid w:val="001C737E"/>
    <w:rsid w:val="001E12FF"/>
    <w:rsid w:val="0020690A"/>
    <w:rsid w:val="00253452"/>
    <w:rsid w:val="002B0E0E"/>
    <w:rsid w:val="002C383B"/>
    <w:rsid w:val="002F30A4"/>
    <w:rsid w:val="003334AB"/>
    <w:rsid w:val="003723F3"/>
    <w:rsid w:val="003739D7"/>
    <w:rsid w:val="004524A1"/>
    <w:rsid w:val="00461774"/>
    <w:rsid w:val="004617FE"/>
    <w:rsid w:val="004D7ECB"/>
    <w:rsid w:val="004F65DB"/>
    <w:rsid w:val="00522699"/>
    <w:rsid w:val="005242A5"/>
    <w:rsid w:val="00567FEC"/>
    <w:rsid w:val="005D1B71"/>
    <w:rsid w:val="005D6865"/>
    <w:rsid w:val="005E49C6"/>
    <w:rsid w:val="0061620C"/>
    <w:rsid w:val="00642E32"/>
    <w:rsid w:val="0067000D"/>
    <w:rsid w:val="006A44E5"/>
    <w:rsid w:val="00750DA1"/>
    <w:rsid w:val="007758CC"/>
    <w:rsid w:val="0079571A"/>
    <w:rsid w:val="007A2CE4"/>
    <w:rsid w:val="007B04F8"/>
    <w:rsid w:val="007E2B64"/>
    <w:rsid w:val="00810B92"/>
    <w:rsid w:val="00840505"/>
    <w:rsid w:val="0085686D"/>
    <w:rsid w:val="008607BB"/>
    <w:rsid w:val="008764DD"/>
    <w:rsid w:val="008C5B6D"/>
    <w:rsid w:val="00904748"/>
    <w:rsid w:val="00921303"/>
    <w:rsid w:val="00926E54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72A5"/>
    <w:rsid w:val="00B16C6C"/>
    <w:rsid w:val="00B44534"/>
    <w:rsid w:val="00B47269"/>
    <w:rsid w:val="00B63371"/>
    <w:rsid w:val="00B7299F"/>
    <w:rsid w:val="00B806FA"/>
    <w:rsid w:val="00BE0EFF"/>
    <w:rsid w:val="00C27FE5"/>
    <w:rsid w:val="00C74E62"/>
    <w:rsid w:val="00D27434"/>
    <w:rsid w:val="00D908C5"/>
    <w:rsid w:val="00D91450"/>
    <w:rsid w:val="00DB0A24"/>
    <w:rsid w:val="00DD0080"/>
    <w:rsid w:val="00DF5E0A"/>
    <w:rsid w:val="00EA0204"/>
    <w:rsid w:val="00EA5390"/>
    <w:rsid w:val="00EA78DC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35</cp:revision>
  <cp:lastPrinted>2019-12-09T04:12:00Z</cp:lastPrinted>
  <dcterms:created xsi:type="dcterms:W3CDTF">2020-03-20T10:23:00Z</dcterms:created>
  <dcterms:modified xsi:type="dcterms:W3CDTF">2021-01-21T10:18:00Z</dcterms:modified>
</cp:coreProperties>
</file>