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19C98" w14:textId="77777777" w:rsidR="006875F6" w:rsidRPr="00224B7D" w:rsidRDefault="006875F6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5BF8033D" wp14:editId="54A10F87">
            <wp:extent cx="600075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154D9" w14:textId="77777777" w:rsidR="006875F6" w:rsidRPr="00224B7D" w:rsidRDefault="006875F6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960FCAC" w14:textId="77777777" w:rsidR="006875F6" w:rsidRPr="00224B7D" w:rsidRDefault="006875F6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58CA2547" w14:textId="77777777" w:rsidR="006875F6" w:rsidRPr="00224B7D" w:rsidRDefault="006875F6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E0509FB" w14:textId="77777777" w:rsidR="006875F6" w:rsidRPr="00224B7D" w:rsidRDefault="006875F6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025CBF53" w14:textId="77777777" w:rsidR="006875F6" w:rsidRPr="00224B7D" w:rsidRDefault="006875F6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3B247E29" w14:textId="77777777" w:rsidR="006875F6" w:rsidRPr="00224B7D" w:rsidRDefault="006875F6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875F6" w:rsidRPr="00224B7D" w14:paraId="1887B622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208CEC8" w14:textId="77777777" w:rsidR="006875F6" w:rsidRPr="00696FD9" w:rsidRDefault="006875F6" w:rsidP="0022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FD9">
              <w:rPr>
                <w:rFonts w:ascii="Times New Roman" w:hAnsi="Times New Roman" w:cs="Times New Roman"/>
                <w:sz w:val="26"/>
                <w:szCs w:val="26"/>
              </w:rPr>
              <w:t>11.07.2022</w:t>
            </w:r>
          </w:p>
        </w:tc>
        <w:tc>
          <w:tcPr>
            <w:tcW w:w="6595" w:type="dxa"/>
            <w:vMerge w:val="restart"/>
          </w:tcPr>
          <w:p w14:paraId="26F177A5" w14:textId="436C09D6" w:rsidR="006875F6" w:rsidRPr="00696FD9" w:rsidRDefault="006875F6" w:rsidP="00224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96FD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96FD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119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6</w:t>
            </w:r>
            <w:r w:rsidRPr="00696FD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6875F6" w:rsidRPr="00224B7D" w14:paraId="3835FDD4" w14:textId="77777777" w:rsidTr="00797A71">
        <w:trPr>
          <w:cantSplit/>
          <w:trHeight w:val="70"/>
        </w:trPr>
        <w:tc>
          <w:tcPr>
            <w:tcW w:w="3119" w:type="dxa"/>
          </w:tcPr>
          <w:p w14:paraId="296301E2" w14:textId="77777777" w:rsidR="006875F6" w:rsidRPr="00A751CD" w:rsidRDefault="006875F6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564BF22C" w14:textId="77777777" w:rsidR="006875F6" w:rsidRPr="00A751CD" w:rsidRDefault="006875F6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3A966F3B" w14:textId="77777777" w:rsidR="006875F6" w:rsidRPr="00A751CD" w:rsidRDefault="006875F6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0A578E3A" w14:textId="77777777" w:rsidR="006875F6" w:rsidRPr="00151B9E" w:rsidRDefault="006875F6" w:rsidP="00151B9E">
      <w:pPr>
        <w:jc w:val="center"/>
        <w:rPr>
          <w:color w:val="000000"/>
          <w:sz w:val="26"/>
          <w:szCs w:val="26"/>
        </w:rPr>
      </w:pPr>
      <w:proofErr w:type="spellStart"/>
      <w:r w:rsidRPr="00E65EBA">
        <w:rPr>
          <w:rFonts w:ascii="Times New Roman" w:hAnsi="Times New Roman"/>
          <w:bCs/>
          <w:sz w:val="24"/>
        </w:rPr>
        <w:t>г.Нефтеюганск</w:t>
      </w:r>
      <w:proofErr w:type="spellEnd"/>
    </w:p>
    <w:p w14:paraId="3681FB81" w14:textId="4B45768B" w:rsidR="008627AE" w:rsidRDefault="008627AE" w:rsidP="008627A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10CF677" w14:textId="77777777" w:rsidR="008627AE" w:rsidRPr="005B50B2" w:rsidRDefault="008627AE" w:rsidP="008627A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A6331AA" w14:textId="0D045F45" w:rsidR="00A72A49" w:rsidRPr="005B50B2" w:rsidRDefault="00A72A49" w:rsidP="008627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 w:rsidR="008627AE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 xml:space="preserve">Нефтеюганского района от 09.03.2021 № 337-па-нпа «Об утверждении </w:t>
      </w:r>
      <w:r w:rsidR="008627AE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>Порядков предоставления субсидий на поддержку и развитие растениеводства, животноводства, малых форм хозяйствования, на развитие рыбохозяйственного комплекса и деятельности по заготовке и переработке дикоросов из бюджета Нефтеюганского района за счет субвенций из бюджета Ханты-Мансийского автономного округа – Югры»</w:t>
      </w:r>
    </w:p>
    <w:p w14:paraId="0A75258C" w14:textId="77777777" w:rsidR="00A72A49" w:rsidRPr="005B50B2" w:rsidRDefault="00A72A49" w:rsidP="00A72A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2E16B8" w14:textId="77777777" w:rsidR="00A72A49" w:rsidRPr="005B50B2" w:rsidRDefault="00A72A49" w:rsidP="00A7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FB613F8" w14:textId="5031E021" w:rsidR="006F2268" w:rsidRDefault="00A72A49" w:rsidP="00986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18.09.2020 № 1492 </w:t>
      </w:r>
      <w:r w:rsidR="00ED555D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Федерации», Законом Ханты-Мансийского автономного округа – Югры от 16.12.2010 № 228-оз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программами), </w:t>
      </w:r>
      <w:r w:rsidR="0039462D" w:rsidRPr="005B50B2">
        <w:rPr>
          <w:rFonts w:ascii="Times New Roman" w:hAnsi="Times New Roman" w:cs="Times New Roman"/>
          <w:sz w:val="26"/>
          <w:szCs w:val="26"/>
        </w:rPr>
        <w:t>постановлениями Правительства Ханты-Мансийского автономного округа-Югры от 31.10.2021 № 473-п «О государственной программе Ханты-Мансийского автономного округа – Югры «Развитие агропромышленного комплекса», от 30.12.2021 № 637-п «О мерах по реализации государственной программы Ханты-Мансийского автономного округа – Югры «Развитие агропромышленного комплекса»,</w:t>
      </w:r>
      <w:r w:rsidRPr="005B50B2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Нефтеюганского района от 31.10.2016 № 1793-па-нпа «Об утверждении муниципальной программы Нефтеюганского района «Развитие агропромышленного комплекса и рынков сельскохозяйственной продукции, сырья </w:t>
      </w:r>
      <w:r w:rsidR="00ED555D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 xml:space="preserve">и продовольствия в Нефтеюганском районе в 2019-2024 годах и на период </w:t>
      </w:r>
      <w:r w:rsidR="00ED555D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>до 2030 года»</w:t>
      </w:r>
      <w:r w:rsidR="006F2268" w:rsidRPr="005B50B2">
        <w:rPr>
          <w:rFonts w:ascii="Times New Roman" w:hAnsi="Times New Roman" w:cs="Times New Roman"/>
          <w:sz w:val="26"/>
          <w:szCs w:val="26"/>
        </w:rPr>
        <w:t xml:space="preserve">, </w:t>
      </w:r>
      <w:r w:rsidR="007A609B" w:rsidRPr="005B50B2">
        <w:rPr>
          <w:rFonts w:ascii="Times New Roman" w:hAnsi="Times New Roman" w:cs="Times New Roman"/>
          <w:sz w:val="26"/>
          <w:szCs w:val="26"/>
        </w:rPr>
        <w:t xml:space="preserve">в целях  </w:t>
      </w:r>
      <w:r w:rsidR="0039462D" w:rsidRPr="005B50B2">
        <w:rPr>
          <w:rFonts w:ascii="Times New Roman" w:hAnsi="Times New Roman" w:cs="Times New Roman"/>
          <w:sz w:val="26"/>
          <w:szCs w:val="26"/>
        </w:rPr>
        <w:t xml:space="preserve">приведения нормативного правового акта в соответствие </w:t>
      </w:r>
      <w:r w:rsidR="00ED555D">
        <w:rPr>
          <w:rFonts w:ascii="Times New Roman" w:hAnsi="Times New Roman" w:cs="Times New Roman"/>
          <w:sz w:val="26"/>
          <w:szCs w:val="26"/>
        </w:rPr>
        <w:br/>
      </w:r>
      <w:r w:rsidR="0039462D" w:rsidRPr="005B50B2">
        <w:rPr>
          <w:rFonts w:ascii="Times New Roman" w:hAnsi="Times New Roman" w:cs="Times New Roman"/>
          <w:sz w:val="26"/>
          <w:szCs w:val="26"/>
        </w:rPr>
        <w:t xml:space="preserve">с действующим законодательством </w:t>
      </w:r>
      <w:r w:rsidRPr="005B50B2">
        <w:rPr>
          <w:rFonts w:ascii="Times New Roman" w:hAnsi="Times New Roman" w:cs="Times New Roman"/>
          <w:sz w:val="26"/>
          <w:szCs w:val="26"/>
        </w:rPr>
        <w:t>п о с т а н о в л я ю:</w:t>
      </w:r>
      <w:r w:rsidR="00FF743F" w:rsidRPr="005B50B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4702FCD" w14:textId="77777777" w:rsidR="00ED555D" w:rsidRPr="005B50B2" w:rsidRDefault="00ED555D" w:rsidP="00986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8C46CE" w14:textId="4480C18D" w:rsidR="00F47494" w:rsidRPr="005B50B2" w:rsidRDefault="00FA6FD5" w:rsidP="008627A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A215E9" w:rsidRPr="005B50B2">
        <w:rPr>
          <w:rFonts w:ascii="Times New Roman" w:hAnsi="Times New Roman" w:cs="Times New Roman"/>
          <w:sz w:val="26"/>
          <w:szCs w:val="26"/>
        </w:rPr>
        <w:t xml:space="preserve">в </w:t>
      </w:r>
      <w:r w:rsidRPr="005B50B2">
        <w:rPr>
          <w:rFonts w:ascii="Times New Roman" w:hAnsi="Times New Roman" w:cs="Times New Roman"/>
          <w:sz w:val="26"/>
          <w:szCs w:val="26"/>
        </w:rPr>
        <w:t>постановлени</w:t>
      </w:r>
      <w:r w:rsidR="00A215E9" w:rsidRPr="005B50B2">
        <w:rPr>
          <w:rFonts w:ascii="Times New Roman" w:hAnsi="Times New Roman" w:cs="Times New Roman"/>
          <w:sz w:val="26"/>
          <w:szCs w:val="26"/>
        </w:rPr>
        <w:t>е</w:t>
      </w:r>
      <w:r w:rsidRPr="005B50B2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</w:t>
      </w:r>
      <w:r w:rsidR="00ED555D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 xml:space="preserve">от 09.03.2021 № 337-па-нпа «Об утверждении Порядков предоставления субсидий </w:t>
      </w:r>
      <w:r w:rsidR="00ED555D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 xml:space="preserve">на поддержку и развитие растениеводства, животноводства, малых форм хозяйствования, на развитие рыбохозяйственного комплекса и деятельности </w:t>
      </w:r>
      <w:r w:rsidR="00ED555D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>по заготовке и переработке дикоросов из бюджета Нефтеюганского района за счет субвенций из бюджета Ханты-Мансийского автономного округа – Югры»</w:t>
      </w:r>
      <w:r w:rsidR="000F0DFE" w:rsidRPr="005B50B2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75788C3E" w14:textId="02E40062" w:rsidR="003D1A70" w:rsidRPr="005B50B2" w:rsidRDefault="003D1A70" w:rsidP="003D1A7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1.1. В приложении № 1:</w:t>
      </w:r>
    </w:p>
    <w:p w14:paraId="76529986" w14:textId="1F53D573" w:rsidR="002D7811" w:rsidRPr="005B50B2" w:rsidRDefault="002D7811" w:rsidP="002D781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1.1.</w:t>
      </w:r>
      <w:r w:rsidR="003D1A70" w:rsidRPr="005B50B2">
        <w:rPr>
          <w:rFonts w:ascii="Times New Roman" w:hAnsi="Times New Roman" w:cs="Times New Roman"/>
          <w:sz w:val="26"/>
          <w:szCs w:val="26"/>
        </w:rPr>
        <w:t>1.</w:t>
      </w:r>
      <w:r w:rsidRPr="005B50B2">
        <w:rPr>
          <w:rFonts w:ascii="Times New Roman" w:hAnsi="Times New Roman" w:cs="Times New Roman"/>
          <w:sz w:val="26"/>
          <w:szCs w:val="26"/>
        </w:rPr>
        <w:t xml:space="preserve"> В</w:t>
      </w:r>
      <w:r w:rsidR="00AB3D33" w:rsidRPr="005B50B2">
        <w:rPr>
          <w:rFonts w:ascii="Times New Roman" w:hAnsi="Times New Roman" w:cs="Times New Roman"/>
          <w:sz w:val="26"/>
          <w:szCs w:val="26"/>
        </w:rPr>
        <w:t xml:space="preserve"> разделе </w:t>
      </w:r>
      <w:r w:rsidR="00AB3D33" w:rsidRPr="005B50B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3D1A70" w:rsidRPr="005B50B2">
        <w:rPr>
          <w:rFonts w:ascii="Times New Roman" w:hAnsi="Times New Roman" w:cs="Times New Roman"/>
          <w:sz w:val="26"/>
          <w:szCs w:val="26"/>
        </w:rPr>
        <w:t>:</w:t>
      </w:r>
      <w:r w:rsidR="00AB3D33" w:rsidRPr="005B50B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86E48F" w14:textId="6E3058F1" w:rsidR="002D7811" w:rsidRPr="005B50B2" w:rsidRDefault="002D7811" w:rsidP="002D78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1.1.1.</w:t>
      </w:r>
      <w:r w:rsidR="003D1A70" w:rsidRPr="005B50B2">
        <w:rPr>
          <w:rFonts w:ascii="Times New Roman" w:hAnsi="Times New Roman" w:cs="Times New Roman"/>
          <w:sz w:val="26"/>
          <w:szCs w:val="26"/>
        </w:rPr>
        <w:t>1.</w:t>
      </w:r>
      <w:r w:rsidRPr="005B50B2">
        <w:rPr>
          <w:rFonts w:ascii="Times New Roman" w:hAnsi="Times New Roman" w:cs="Times New Roman"/>
          <w:sz w:val="26"/>
          <w:szCs w:val="26"/>
        </w:rPr>
        <w:t xml:space="preserve"> Пункт 2.6 изложить в следующей редакции:</w:t>
      </w:r>
    </w:p>
    <w:p w14:paraId="5B8F4FA3" w14:textId="5088613B" w:rsidR="002D7811" w:rsidRPr="005B50B2" w:rsidRDefault="002D7811" w:rsidP="002D78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«2.6. Комиссия в течение 5 рабочих дней со дня окончания срока проверки документов Отделом, принимает одно из решений, которое оформляется протоколом заседания Комиссии:</w:t>
      </w:r>
    </w:p>
    <w:p w14:paraId="15C6F116" w14:textId="3C943E2C" w:rsidR="002D7811" w:rsidRPr="005B50B2" w:rsidRDefault="00A86249" w:rsidP="003447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а) </w:t>
      </w:r>
      <w:r w:rsidR="002D7811" w:rsidRPr="005B50B2">
        <w:rPr>
          <w:rFonts w:ascii="Times New Roman" w:hAnsi="Times New Roman" w:cs="Times New Roman"/>
          <w:sz w:val="26"/>
          <w:szCs w:val="26"/>
        </w:rPr>
        <w:t>признать Заявителя соответствующим Категории и Требованиям, установленным настоящим Порядком, документы, установленные пунктом 2.2 настоящего раздела достоверными, и рекомендовать Администрации принять решение</w:t>
      </w:r>
      <w:r w:rsidR="00B36E0A" w:rsidRPr="005B50B2">
        <w:rPr>
          <w:rFonts w:ascii="Times New Roman" w:hAnsi="Times New Roman" w:cs="Times New Roman"/>
          <w:sz w:val="26"/>
          <w:szCs w:val="26"/>
        </w:rPr>
        <w:t xml:space="preserve"> </w:t>
      </w:r>
      <w:r w:rsidR="002D7811" w:rsidRPr="005B50B2">
        <w:rPr>
          <w:rFonts w:ascii="Times New Roman" w:hAnsi="Times New Roman" w:cs="Times New Roman"/>
          <w:sz w:val="26"/>
          <w:szCs w:val="26"/>
        </w:rPr>
        <w:t>о предоставлении субсидии</w:t>
      </w:r>
      <w:r w:rsidR="00CF750F" w:rsidRPr="005B50B2">
        <w:rPr>
          <w:rFonts w:ascii="Times New Roman" w:hAnsi="Times New Roman" w:cs="Times New Roman"/>
          <w:sz w:val="26"/>
          <w:szCs w:val="26"/>
        </w:rPr>
        <w:t xml:space="preserve"> </w:t>
      </w:r>
      <w:r w:rsidR="00645F4A" w:rsidRPr="005B50B2">
        <w:rPr>
          <w:rFonts w:ascii="Times New Roman" w:hAnsi="Times New Roman" w:cs="Times New Roman"/>
          <w:sz w:val="26"/>
          <w:szCs w:val="26"/>
        </w:rPr>
        <w:t>в</w:t>
      </w:r>
      <w:r w:rsidR="00CF750F" w:rsidRPr="005B50B2">
        <w:rPr>
          <w:rFonts w:ascii="Times New Roman" w:hAnsi="Times New Roman" w:cs="Times New Roman"/>
          <w:sz w:val="26"/>
          <w:szCs w:val="26"/>
        </w:rPr>
        <w:t xml:space="preserve"> полном объеме</w:t>
      </w:r>
      <w:r w:rsidR="002D7811" w:rsidRPr="005B50B2">
        <w:rPr>
          <w:rFonts w:ascii="Times New Roman" w:hAnsi="Times New Roman" w:cs="Times New Roman"/>
          <w:sz w:val="26"/>
          <w:szCs w:val="26"/>
        </w:rPr>
        <w:t>;</w:t>
      </w:r>
    </w:p>
    <w:p w14:paraId="676D729B" w14:textId="1A8E11FF" w:rsidR="00F636B6" w:rsidRPr="005B50B2" w:rsidRDefault="00684EC0" w:rsidP="003447DE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б) признать Заявителя соответствующим Категории и Требованиям, установленным настоящим Порядком, документы, установленные пунктом 2.2 настоящего раздела достоверными</w:t>
      </w:r>
      <w:r w:rsidRPr="005B50B2">
        <w:rPr>
          <w:rFonts w:ascii="Times New Roman" w:hAnsi="Times New Roman"/>
          <w:sz w:val="26"/>
          <w:szCs w:val="26"/>
        </w:rPr>
        <w:t xml:space="preserve"> и направить Заявителю уведомление </w:t>
      </w:r>
      <w:r w:rsidR="00ED555D">
        <w:rPr>
          <w:rFonts w:ascii="Times New Roman" w:hAnsi="Times New Roman"/>
          <w:sz w:val="26"/>
          <w:szCs w:val="26"/>
        </w:rPr>
        <w:br/>
      </w:r>
      <w:r w:rsidR="00F636B6" w:rsidRPr="005B50B2">
        <w:rPr>
          <w:rFonts w:ascii="Times New Roman" w:hAnsi="Times New Roman"/>
          <w:sz w:val="26"/>
          <w:szCs w:val="26"/>
        </w:rPr>
        <w:t xml:space="preserve">о невозможности предоставления субсидии </w:t>
      </w:r>
      <w:r w:rsidR="00F636B6" w:rsidRPr="005B50B2">
        <w:rPr>
          <w:rFonts w:ascii="Times New Roman" w:hAnsi="Times New Roman"/>
          <w:spacing w:val="-4"/>
          <w:sz w:val="26"/>
          <w:szCs w:val="26"/>
        </w:rPr>
        <w:t xml:space="preserve">в </w:t>
      </w:r>
      <w:r w:rsidR="00F636B6" w:rsidRPr="005B50B2">
        <w:rPr>
          <w:rFonts w:ascii="Times New Roman" w:hAnsi="Times New Roman"/>
          <w:sz w:val="26"/>
          <w:szCs w:val="26"/>
        </w:rPr>
        <w:t>полном объеме (в случае недостаточности лимитов бюджетных обязательств в текущем финансовом году)</w:t>
      </w:r>
      <w:r w:rsidRPr="005B50B2">
        <w:rPr>
          <w:rFonts w:ascii="Times New Roman" w:hAnsi="Times New Roman"/>
          <w:sz w:val="26"/>
          <w:szCs w:val="26"/>
        </w:rPr>
        <w:t>;</w:t>
      </w:r>
    </w:p>
    <w:p w14:paraId="1B06EC1A" w14:textId="23361C1B" w:rsidR="002D7811" w:rsidRPr="005B50B2" w:rsidRDefault="00684EC0" w:rsidP="003447DE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50B2">
        <w:rPr>
          <w:rFonts w:ascii="Times New Roman" w:hAnsi="Times New Roman"/>
          <w:sz w:val="26"/>
          <w:szCs w:val="26"/>
        </w:rPr>
        <w:t>в</w:t>
      </w:r>
      <w:r w:rsidR="00E76FCD" w:rsidRPr="005B50B2">
        <w:rPr>
          <w:rFonts w:ascii="Times New Roman" w:hAnsi="Times New Roman"/>
          <w:sz w:val="26"/>
          <w:szCs w:val="26"/>
        </w:rPr>
        <w:t>)</w:t>
      </w:r>
      <w:r w:rsidR="003447DE" w:rsidRPr="005B50B2">
        <w:rPr>
          <w:rFonts w:ascii="Times New Roman" w:hAnsi="Times New Roman"/>
          <w:sz w:val="26"/>
          <w:szCs w:val="26"/>
        </w:rPr>
        <w:t xml:space="preserve"> </w:t>
      </w:r>
      <w:r w:rsidR="002D7811" w:rsidRPr="005B50B2">
        <w:rPr>
          <w:rFonts w:ascii="Times New Roman" w:hAnsi="Times New Roman" w:cs="Times New Roman"/>
          <w:sz w:val="26"/>
          <w:szCs w:val="26"/>
        </w:rPr>
        <w:t>признать Заявителя несоответствующим Категории и (или) Требованиям, установленным настоящим Порядком, и (или) документы, установленные пунктом 2.2 настоящего раздела недостоверными и рекомендовать Администрации принять решение об отказе в предоставлении субсидии</w:t>
      </w:r>
      <w:r w:rsidR="003447DE" w:rsidRPr="005B50B2">
        <w:rPr>
          <w:rFonts w:ascii="Times New Roman" w:hAnsi="Times New Roman" w:cs="Times New Roman"/>
          <w:sz w:val="26"/>
          <w:szCs w:val="26"/>
        </w:rPr>
        <w:t>.</w:t>
      </w:r>
    </w:p>
    <w:p w14:paraId="70D04F1C" w14:textId="7204EBE7" w:rsidR="002D7811" w:rsidRPr="005B50B2" w:rsidRDefault="002D7811" w:rsidP="002D78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На основании протокола заседания Комиссии Администрация в течение </w:t>
      </w:r>
      <w:r w:rsidR="00ED555D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>3 рабочих дней принимает решение о предоставлении субсидии</w:t>
      </w:r>
      <w:r w:rsidR="00F364D2" w:rsidRPr="005B50B2">
        <w:rPr>
          <w:rFonts w:ascii="Times New Roman" w:hAnsi="Times New Roman"/>
          <w:sz w:val="26"/>
          <w:szCs w:val="26"/>
        </w:rPr>
        <w:t xml:space="preserve">, </w:t>
      </w:r>
      <w:r w:rsidRPr="005B50B2">
        <w:rPr>
          <w:rFonts w:ascii="Times New Roman" w:hAnsi="Times New Roman" w:cs="Times New Roman"/>
          <w:sz w:val="26"/>
          <w:szCs w:val="26"/>
        </w:rPr>
        <w:t xml:space="preserve">либо об отказе </w:t>
      </w:r>
      <w:r w:rsidR="00ED555D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>в предоставлении субсидии. Решение о предоставлении субсидии</w:t>
      </w:r>
      <w:r w:rsidR="00F364D2" w:rsidRPr="005B50B2">
        <w:rPr>
          <w:rFonts w:ascii="Times New Roman" w:hAnsi="Times New Roman" w:cs="Times New Roman"/>
          <w:sz w:val="26"/>
          <w:szCs w:val="26"/>
        </w:rPr>
        <w:t>,</w:t>
      </w:r>
      <w:r w:rsidRPr="005B50B2">
        <w:rPr>
          <w:rFonts w:ascii="Times New Roman" w:hAnsi="Times New Roman" w:cs="Times New Roman"/>
          <w:sz w:val="26"/>
          <w:szCs w:val="26"/>
        </w:rPr>
        <w:t xml:space="preserve"> либо об отказе </w:t>
      </w:r>
      <w:r w:rsidR="00ED555D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 xml:space="preserve">в предоставлении субсидии оформляется постановлением Администрации. </w:t>
      </w:r>
    </w:p>
    <w:p w14:paraId="6DD4D898" w14:textId="3C616FE4" w:rsidR="00E76FCD" w:rsidRPr="005B50B2" w:rsidRDefault="00E76FCD" w:rsidP="008037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Отдел в течение 3 рабочих дней со дня принятия Администрацией решения </w:t>
      </w:r>
      <w:r w:rsidR="00ED555D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 xml:space="preserve">об отказе в предоставлении субсидии направляет Получателю лично или почтовым отправлением постановление Администрации об отказе в предоставлении субсидии, подписанное Главой Нефтеюганского района или лицом, его замещающим, </w:t>
      </w:r>
      <w:r w:rsidR="00ED555D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>с указанием причин отказа сопроводительным письмом за подписью начальника Отдела или лица, его замещающего.</w:t>
      </w:r>
    </w:p>
    <w:p w14:paraId="4C204BA0" w14:textId="1F7B1DB4" w:rsidR="002D7811" w:rsidRPr="005B50B2" w:rsidRDefault="00F364D2" w:rsidP="00FE1F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Решение о невозможности предоставления субсидии в полном объеме</w:t>
      </w:r>
      <w:r w:rsidR="00CD3A34" w:rsidRPr="005B50B2">
        <w:rPr>
          <w:rFonts w:ascii="Times New Roman" w:hAnsi="Times New Roman" w:cs="Times New Roman"/>
          <w:sz w:val="26"/>
          <w:szCs w:val="26"/>
        </w:rPr>
        <w:t xml:space="preserve"> </w:t>
      </w:r>
      <w:r w:rsidR="00C8287B" w:rsidRPr="005B50B2">
        <w:rPr>
          <w:rFonts w:ascii="Times New Roman" w:hAnsi="Times New Roman" w:cs="Times New Roman"/>
          <w:sz w:val="26"/>
          <w:szCs w:val="26"/>
        </w:rPr>
        <w:t>оформляется уведомлением</w:t>
      </w:r>
      <w:r w:rsidR="006E2AAB" w:rsidRPr="005B50B2">
        <w:rPr>
          <w:rFonts w:ascii="Times New Roman" w:hAnsi="Times New Roman" w:cs="Times New Roman"/>
          <w:sz w:val="26"/>
          <w:szCs w:val="26"/>
        </w:rPr>
        <w:t xml:space="preserve"> с разъяснениями о том, что вопрос о предоставлении субсидии будет рассмотрен на заседании Комиссии при доведении соответствующих субвенций из бюджета автономного округа, без повторного прохождения проверки </w:t>
      </w:r>
      <w:r w:rsidR="008627AE">
        <w:rPr>
          <w:rFonts w:ascii="Times New Roman" w:hAnsi="Times New Roman" w:cs="Times New Roman"/>
          <w:sz w:val="26"/>
          <w:szCs w:val="26"/>
        </w:rPr>
        <w:br/>
      </w:r>
      <w:r w:rsidR="006E2AAB" w:rsidRPr="005B50B2">
        <w:rPr>
          <w:rFonts w:ascii="Times New Roman" w:hAnsi="Times New Roman" w:cs="Times New Roman"/>
          <w:sz w:val="26"/>
          <w:szCs w:val="26"/>
        </w:rPr>
        <w:t>на соответствие Получателя Категории и Требованиям.</w:t>
      </w:r>
      <w:r w:rsidR="00C8287B" w:rsidRPr="005B50B2">
        <w:rPr>
          <w:rFonts w:ascii="Times New Roman" w:hAnsi="Times New Roman" w:cs="Times New Roman"/>
          <w:sz w:val="26"/>
          <w:szCs w:val="26"/>
        </w:rPr>
        <w:t xml:space="preserve"> </w:t>
      </w:r>
      <w:r w:rsidR="00803718" w:rsidRPr="005B50B2">
        <w:rPr>
          <w:rFonts w:ascii="Times New Roman" w:hAnsi="Times New Roman" w:cs="Times New Roman"/>
          <w:sz w:val="26"/>
          <w:szCs w:val="26"/>
        </w:rPr>
        <w:t xml:space="preserve">(далее – Уведомление). Уведомление направляется </w:t>
      </w:r>
      <w:r w:rsidR="00462BE2" w:rsidRPr="005B50B2">
        <w:rPr>
          <w:rFonts w:ascii="Times New Roman" w:hAnsi="Times New Roman" w:cs="Times New Roman"/>
          <w:sz w:val="26"/>
          <w:szCs w:val="26"/>
        </w:rPr>
        <w:t xml:space="preserve">Получателю </w:t>
      </w:r>
      <w:r w:rsidR="00803718" w:rsidRPr="005B50B2">
        <w:rPr>
          <w:rFonts w:ascii="Times New Roman" w:hAnsi="Times New Roman" w:cs="Times New Roman"/>
          <w:sz w:val="26"/>
          <w:szCs w:val="26"/>
        </w:rPr>
        <w:t xml:space="preserve">сопроводительным письмом за подписью </w:t>
      </w:r>
      <w:r w:rsidR="00BB77E4" w:rsidRPr="005B50B2">
        <w:rPr>
          <w:rFonts w:ascii="Times New Roman" w:hAnsi="Times New Roman" w:cs="Times New Roman"/>
          <w:sz w:val="26"/>
          <w:szCs w:val="26"/>
        </w:rPr>
        <w:t>начальника Отдела</w:t>
      </w:r>
      <w:r w:rsidR="00462BE2" w:rsidRPr="005B50B2">
        <w:rPr>
          <w:rFonts w:ascii="Times New Roman" w:hAnsi="Times New Roman" w:cs="Times New Roman"/>
          <w:sz w:val="26"/>
          <w:szCs w:val="26"/>
        </w:rPr>
        <w:t xml:space="preserve"> или лица, его замещающего</w:t>
      </w:r>
      <w:r w:rsidR="00A86249" w:rsidRPr="005B50B2">
        <w:rPr>
          <w:rFonts w:ascii="Times New Roman" w:hAnsi="Times New Roman" w:cs="Times New Roman"/>
          <w:sz w:val="26"/>
          <w:szCs w:val="26"/>
        </w:rPr>
        <w:t xml:space="preserve"> </w:t>
      </w:r>
      <w:r w:rsidR="007C6DAA" w:rsidRPr="005B50B2">
        <w:rPr>
          <w:rFonts w:ascii="Times New Roman" w:hAnsi="Times New Roman" w:cs="Times New Roman"/>
          <w:sz w:val="26"/>
          <w:szCs w:val="26"/>
        </w:rPr>
        <w:t>одним из следующих способов: лично, почтовым отправлением,</w:t>
      </w:r>
      <w:r w:rsidR="001C17D0" w:rsidRPr="005B50B2">
        <w:rPr>
          <w:rFonts w:ascii="Times New Roman" w:hAnsi="Times New Roman" w:cs="Times New Roman"/>
          <w:sz w:val="26"/>
          <w:szCs w:val="26"/>
        </w:rPr>
        <w:t xml:space="preserve"> на электронную почту, указанные</w:t>
      </w:r>
      <w:r w:rsidR="007C6DAA" w:rsidRPr="005B50B2">
        <w:rPr>
          <w:rFonts w:ascii="Times New Roman" w:hAnsi="Times New Roman" w:cs="Times New Roman"/>
          <w:sz w:val="26"/>
          <w:szCs w:val="26"/>
        </w:rPr>
        <w:t xml:space="preserve"> в заявлении </w:t>
      </w:r>
      <w:r w:rsidR="00ED555D">
        <w:rPr>
          <w:rFonts w:ascii="Times New Roman" w:hAnsi="Times New Roman" w:cs="Times New Roman"/>
          <w:sz w:val="26"/>
          <w:szCs w:val="26"/>
        </w:rPr>
        <w:br/>
      </w:r>
      <w:r w:rsidR="007C6DAA" w:rsidRPr="005B50B2">
        <w:rPr>
          <w:rFonts w:ascii="Times New Roman" w:hAnsi="Times New Roman" w:cs="Times New Roman"/>
          <w:sz w:val="26"/>
          <w:szCs w:val="26"/>
        </w:rPr>
        <w:t>о предоставлении субсидии.</w:t>
      </w:r>
      <w:r w:rsidR="00803718" w:rsidRPr="005B50B2">
        <w:rPr>
          <w:rFonts w:ascii="Times New Roman" w:hAnsi="Times New Roman" w:cs="Times New Roman"/>
          <w:sz w:val="26"/>
          <w:szCs w:val="26"/>
        </w:rPr>
        <w:t>»</w:t>
      </w:r>
      <w:r w:rsidR="00970F84" w:rsidRPr="005B50B2">
        <w:rPr>
          <w:rFonts w:ascii="Times New Roman" w:hAnsi="Times New Roman" w:cs="Times New Roman"/>
          <w:sz w:val="26"/>
          <w:szCs w:val="26"/>
        </w:rPr>
        <w:t>;</w:t>
      </w:r>
    </w:p>
    <w:p w14:paraId="0E9DC56F" w14:textId="3D22EECF" w:rsidR="00D43DBD" w:rsidRPr="005B50B2" w:rsidRDefault="00D43DBD" w:rsidP="00FE1F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1.1.</w:t>
      </w:r>
      <w:r w:rsidR="00FD241E" w:rsidRPr="005B50B2">
        <w:rPr>
          <w:rFonts w:ascii="Times New Roman" w:hAnsi="Times New Roman" w:cs="Times New Roman"/>
          <w:sz w:val="26"/>
          <w:szCs w:val="26"/>
        </w:rPr>
        <w:t>1.</w:t>
      </w:r>
      <w:r w:rsidRPr="005B50B2">
        <w:rPr>
          <w:rFonts w:ascii="Times New Roman" w:hAnsi="Times New Roman" w:cs="Times New Roman"/>
          <w:sz w:val="26"/>
          <w:szCs w:val="26"/>
        </w:rPr>
        <w:t>2. Абзац первый пункта 2.8 изложить в следующей редакции:</w:t>
      </w:r>
    </w:p>
    <w:p w14:paraId="0AA46A4F" w14:textId="3A17B05B" w:rsidR="00D43DBD" w:rsidRPr="005B50B2" w:rsidRDefault="00D43DBD" w:rsidP="00FE1F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«2.8. Предоставление субсидии осуществляется по ставкам, согласно приложению 25 к постановлению Правительства Х</w:t>
      </w:r>
      <w:r w:rsidR="00405E06">
        <w:rPr>
          <w:rFonts w:ascii="Times New Roman" w:hAnsi="Times New Roman" w:cs="Times New Roman"/>
          <w:sz w:val="26"/>
          <w:szCs w:val="26"/>
        </w:rPr>
        <w:t>анты-</w:t>
      </w:r>
      <w:r w:rsidRPr="005B50B2">
        <w:rPr>
          <w:rFonts w:ascii="Times New Roman" w:hAnsi="Times New Roman" w:cs="Times New Roman"/>
          <w:sz w:val="26"/>
          <w:szCs w:val="26"/>
        </w:rPr>
        <w:t>М</w:t>
      </w:r>
      <w:r w:rsidR="00405E06">
        <w:rPr>
          <w:rFonts w:ascii="Times New Roman" w:hAnsi="Times New Roman" w:cs="Times New Roman"/>
          <w:sz w:val="26"/>
          <w:szCs w:val="26"/>
        </w:rPr>
        <w:t xml:space="preserve">ансийского автономного округа – </w:t>
      </w:r>
      <w:r w:rsidRPr="005B50B2">
        <w:rPr>
          <w:rFonts w:ascii="Times New Roman" w:hAnsi="Times New Roman" w:cs="Times New Roman"/>
          <w:sz w:val="26"/>
          <w:szCs w:val="26"/>
        </w:rPr>
        <w:t xml:space="preserve">Югры от 30.12.2021 № 637-п, но не более 95% фактически произведенных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>и подтвержденных затрат, связанных</w:t>
      </w:r>
      <w:r w:rsidR="00405E06">
        <w:rPr>
          <w:rFonts w:ascii="Times New Roman" w:hAnsi="Times New Roman" w:cs="Times New Roman"/>
          <w:sz w:val="26"/>
          <w:szCs w:val="26"/>
        </w:rPr>
        <w:t xml:space="preserve"> </w:t>
      </w:r>
      <w:r w:rsidRPr="005B50B2">
        <w:rPr>
          <w:rFonts w:ascii="Times New Roman" w:hAnsi="Times New Roman" w:cs="Times New Roman"/>
          <w:sz w:val="26"/>
          <w:szCs w:val="26"/>
        </w:rPr>
        <w:t>с производством и</w:t>
      </w:r>
      <w:r w:rsidR="000A5CBA" w:rsidRPr="005B50B2">
        <w:rPr>
          <w:rFonts w:ascii="Times New Roman" w:hAnsi="Times New Roman" w:cs="Times New Roman"/>
          <w:sz w:val="26"/>
          <w:szCs w:val="26"/>
        </w:rPr>
        <w:t xml:space="preserve"> (или)</w:t>
      </w:r>
      <w:r w:rsidRPr="005B50B2">
        <w:rPr>
          <w:rFonts w:ascii="Times New Roman" w:hAnsi="Times New Roman" w:cs="Times New Roman"/>
          <w:sz w:val="26"/>
          <w:szCs w:val="26"/>
        </w:rPr>
        <w:t xml:space="preserve"> реализацией продукции растениеводства</w:t>
      </w:r>
      <w:r w:rsidR="00116C3B" w:rsidRPr="005B50B2">
        <w:rPr>
          <w:rFonts w:ascii="Times New Roman" w:hAnsi="Times New Roman" w:cs="Times New Roman"/>
          <w:sz w:val="26"/>
          <w:szCs w:val="26"/>
        </w:rPr>
        <w:t>»;</w:t>
      </w:r>
    </w:p>
    <w:p w14:paraId="55F37229" w14:textId="00304F20" w:rsidR="00803718" w:rsidRPr="005B50B2" w:rsidRDefault="00D43DBD" w:rsidP="00C828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1.1.</w:t>
      </w:r>
      <w:r w:rsidR="00FD241E" w:rsidRPr="005B50B2">
        <w:rPr>
          <w:rFonts w:ascii="Times New Roman" w:hAnsi="Times New Roman" w:cs="Times New Roman"/>
          <w:sz w:val="26"/>
          <w:szCs w:val="26"/>
        </w:rPr>
        <w:t>1.</w:t>
      </w:r>
      <w:r w:rsidRPr="005B50B2">
        <w:rPr>
          <w:rFonts w:ascii="Times New Roman" w:hAnsi="Times New Roman" w:cs="Times New Roman"/>
          <w:sz w:val="26"/>
          <w:szCs w:val="26"/>
        </w:rPr>
        <w:t>3</w:t>
      </w:r>
      <w:r w:rsidR="00803718" w:rsidRPr="005B50B2">
        <w:rPr>
          <w:rFonts w:ascii="Times New Roman" w:hAnsi="Times New Roman" w:cs="Times New Roman"/>
          <w:sz w:val="26"/>
          <w:szCs w:val="26"/>
        </w:rPr>
        <w:t>. Пункт 2.10 изложить в следующей редакции:</w:t>
      </w:r>
    </w:p>
    <w:p w14:paraId="42234A13" w14:textId="58E67293" w:rsidR="00AB3D33" w:rsidRPr="005B50B2" w:rsidRDefault="00803718" w:rsidP="00970F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«</w:t>
      </w:r>
      <w:r w:rsidR="00970F84" w:rsidRPr="005B50B2">
        <w:rPr>
          <w:rFonts w:ascii="Times New Roman" w:hAnsi="Times New Roman" w:cs="Times New Roman"/>
          <w:sz w:val="26"/>
          <w:szCs w:val="26"/>
        </w:rPr>
        <w:t>2.10.</w:t>
      </w:r>
      <w:r w:rsidR="00AB3D33" w:rsidRPr="005B50B2">
        <w:rPr>
          <w:rFonts w:ascii="Times New Roman" w:hAnsi="Times New Roman" w:cs="Times New Roman"/>
          <w:sz w:val="26"/>
          <w:szCs w:val="26"/>
        </w:rPr>
        <w:t xml:space="preserve"> </w:t>
      </w:r>
      <w:r w:rsidR="00985752" w:rsidRPr="005B50B2">
        <w:rPr>
          <w:rFonts w:ascii="Times New Roman" w:hAnsi="Times New Roman" w:cs="Times New Roman"/>
          <w:sz w:val="26"/>
          <w:szCs w:val="26"/>
        </w:rPr>
        <w:t>На основании решения Комиссии, указанно</w:t>
      </w:r>
      <w:r w:rsidR="00D63733" w:rsidRPr="005B50B2">
        <w:rPr>
          <w:rFonts w:ascii="Times New Roman" w:hAnsi="Times New Roman" w:cs="Times New Roman"/>
          <w:sz w:val="26"/>
          <w:szCs w:val="26"/>
        </w:rPr>
        <w:t>го</w:t>
      </w:r>
      <w:r w:rsidR="00985752" w:rsidRPr="005B50B2">
        <w:rPr>
          <w:rFonts w:ascii="Times New Roman" w:hAnsi="Times New Roman" w:cs="Times New Roman"/>
          <w:sz w:val="26"/>
          <w:szCs w:val="26"/>
        </w:rPr>
        <w:t xml:space="preserve"> в подпункте «б» пункта 2.6 настоящего раздела Отдел в</w:t>
      </w:r>
      <w:r w:rsidR="00AB3D33" w:rsidRPr="005B50B2">
        <w:rPr>
          <w:rFonts w:ascii="Times New Roman" w:hAnsi="Times New Roman" w:cs="Times New Roman"/>
          <w:sz w:val="26"/>
          <w:szCs w:val="26"/>
        </w:rPr>
        <w:t xml:space="preserve"> течение 30 рабочих дней с даты поступления </w:t>
      </w:r>
      <w:r w:rsidR="00ED555D">
        <w:rPr>
          <w:rFonts w:ascii="Times New Roman" w:hAnsi="Times New Roman" w:cs="Times New Roman"/>
          <w:sz w:val="26"/>
          <w:szCs w:val="26"/>
        </w:rPr>
        <w:br/>
      </w:r>
      <w:r w:rsidR="00AB3D33" w:rsidRPr="005B50B2">
        <w:rPr>
          <w:rFonts w:ascii="Times New Roman" w:hAnsi="Times New Roman" w:cs="Times New Roman"/>
          <w:sz w:val="26"/>
          <w:szCs w:val="26"/>
        </w:rPr>
        <w:t xml:space="preserve">в Департамент финансов Нефтеюганского района уведомления о предоставлении </w:t>
      </w:r>
      <w:r w:rsidR="001C17D0" w:rsidRPr="005B50B2">
        <w:rPr>
          <w:rFonts w:ascii="Times New Roman" w:hAnsi="Times New Roman" w:cs="Times New Roman"/>
          <w:sz w:val="26"/>
          <w:szCs w:val="26"/>
        </w:rPr>
        <w:t xml:space="preserve">дополнительных </w:t>
      </w:r>
      <w:r w:rsidR="00AB3D33" w:rsidRPr="005B50B2">
        <w:rPr>
          <w:rFonts w:ascii="Times New Roman" w:hAnsi="Times New Roman" w:cs="Times New Roman"/>
          <w:sz w:val="26"/>
          <w:szCs w:val="26"/>
        </w:rPr>
        <w:t>субвенций из бюджета автономного округа</w:t>
      </w:r>
      <w:r w:rsidR="00985752" w:rsidRPr="005B50B2">
        <w:rPr>
          <w:rFonts w:ascii="Times New Roman" w:hAnsi="Times New Roman" w:cs="Times New Roman"/>
          <w:sz w:val="26"/>
          <w:szCs w:val="26"/>
        </w:rPr>
        <w:t xml:space="preserve">, </w:t>
      </w:r>
      <w:r w:rsidR="00AB3D33" w:rsidRPr="005B50B2">
        <w:rPr>
          <w:rFonts w:ascii="Times New Roman" w:hAnsi="Times New Roman" w:cs="Times New Roman"/>
          <w:sz w:val="26"/>
          <w:szCs w:val="26"/>
        </w:rPr>
        <w:t>выносит на заседание Комиссии в</w:t>
      </w:r>
      <w:r w:rsidR="00970F84" w:rsidRPr="005B50B2">
        <w:rPr>
          <w:rFonts w:ascii="Times New Roman" w:hAnsi="Times New Roman" w:cs="Times New Roman"/>
          <w:sz w:val="26"/>
          <w:szCs w:val="26"/>
        </w:rPr>
        <w:t>опрос о предоставлении субсидии Получателю, без повторного прохождения проверки на соответствие Категории и Требованиям настоящего Порядка</w:t>
      </w:r>
      <w:r w:rsidR="00985752" w:rsidRPr="005B50B2">
        <w:rPr>
          <w:rFonts w:ascii="Times New Roman" w:hAnsi="Times New Roman" w:cs="Times New Roman"/>
          <w:sz w:val="26"/>
          <w:szCs w:val="26"/>
        </w:rPr>
        <w:t>.</w:t>
      </w:r>
    </w:p>
    <w:p w14:paraId="7C437A42" w14:textId="7ED90ECB" w:rsidR="009964B4" w:rsidRPr="005B50B2" w:rsidRDefault="00AB3D33" w:rsidP="008111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На основании протокола заседания Комиссии Администрация в течение </w:t>
      </w:r>
      <w:r w:rsidR="00ED555D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>3</w:t>
      </w:r>
      <w:r w:rsidR="00405E06">
        <w:rPr>
          <w:rFonts w:ascii="Times New Roman" w:hAnsi="Times New Roman" w:cs="Times New Roman"/>
          <w:sz w:val="26"/>
          <w:szCs w:val="26"/>
        </w:rPr>
        <w:t xml:space="preserve"> </w:t>
      </w:r>
      <w:r w:rsidRPr="005B50B2">
        <w:rPr>
          <w:rFonts w:ascii="Times New Roman" w:hAnsi="Times New Roman" w:cs="Times New Roman"/>
          <w:sz w:val="26"/>
          <w:szCs w:val="26"/>
        </w:rPr>
        <w:t>рабочих дней принимает решение о предоставлении субсидии</w:t>
      </w:r>
      <w:r w:rsidR="00811140" w:rsidRPr="005B50B2">
        <w:rPr>
          <w:rFonts w:ascii="Times New Roman" w:hAnsi="Times New Roman" w:cs="Times New Roman"/>
          <w:sz w:val="26"/>
          <w:szCs w:val="26"/>
        </w:rPr>
        <w:t>, которое оформляется постановлением Администрации.»</w:t>
      </w:r>
      <w:r w:rsidR="009964B4" w:rsidRPr="005B50B2">
        <w:rPr>
          <w:rFonts w:ascii="Times New Roman" w:hAnsi="Times New Roman" w:cs="Times New Roman"/>
          <w:sz w:val="26"/>
          <w:szCs w:val="26"/>
        </w:rPr>
        <w:t>;</w:t>
      </w:r>
    </w:p>
    <w:p w14:paraId="13B6AEF5" w14:textId="1C0FE91F" w:rsidR="002B3AD0" w:rsidRPr="005B50B2" w:rsidRDefault="00D43DBD" w:rsidP="008111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1.1.</w:t>
      </w:r>
      <w:r w:rsidR="00FD241E" w:rsidRPr="005B50B2">
        <w:rPr>
          <w:rFonts w:ascii="Times New Roman" w:hAnsi="Times New Roman" w:cs="Times New Roman"/>
          <w:sz w:val="26"/>
          <w:szCs w:val="26"/>
        </w:rPr>
        <w:t>1.</w:t>
      </w:r>
      <w:r w:rsidRPr="005B50B2">
        <w:rPr>
          <w:rFonts w:ascii="Times New Roman" w:hAnsi="Times New Roman" w:cs="Times New Roman"/>
          <w:sz w:val="26"/>
          <w:szCs w:val="26"/>
        </w:rPr>
        <w:t>4</w:t>
      </w:r>
      <w:r w:rsidR="002B3AD0" w:rsidRPr="005B50B2">
        <w:rPr>
          <w:rFonts w:ascii="Times New Roman" w:hAnsi="Times New Roman" w:cs="Times New Roman"/>
          <w:sz w:val="26"/>
          <w:szCs w:val="26"/>
        </w:rPr>
        <w:t xml:space="preserve">. </w:t>
      </w:r>
      <w:r w:rsidR="00A24869" w:rsidRPr="005B50B2">
        <w:rPr>
          <w:rFonts w:ascii="Times New Roman" w:hAnsi="Times New Roman" w:cs="Times New Roman"/>
          <w:sz w:val="26"/>
          <w:szCs w:val="26"/>
        </w:rPr>
        <w:t xml:space="preserve">В </w:t>
      </w:r>
      <w:r w:rsidR="00FD623A" w:rsidRPr="005B50B2">
        <w:rPr>
          <w:rFonts w:ascii="Times New Roman" w:hAnsi="Times New Roman" w:cs="Times New Roman"/>
          <w:sz w:val="26"/>
          <w:szCs w:val="26"/>
        </w:rPr>
        <w:t>абзац</w:t>
      </w:r>
      <w:r w:rsidR="00A24869" w:rsidRPr="005B50B2">
        <w:rPr>
          <w:rFonts w:ascii="Times New Roman" w:hAnsi="Times New Roman" w:cs="Times New Roman"/>
          <w:sz w:val="26"/>
          <w:szCs w:val="26"/>
        </w:rPr>
        <w:t>е седьмом</w:t>
      </w:r>
      <w:r w:rsidR="00FD623A" w:rsidRPr="005B50B2">
        <w:rPr>
          <w:rFonts w:ascii="Times New Roman" w:hAnsi="Times New Roman" w:cs="Times New Roman"/>
          <w:sz w:val="26"/>
          <w:szCs w:val="26"/>
        </w:rPr>
        <w:t xml:space="preserve"> пункта 2.13 </w:t>
      </w:r>
      <w:r w:rsidR="00A24869" w:rsidRPr="005B50B2">
        <w:rPr>
          <w:rFonts w:ascii="Times New Roman" w:hAnsi="Times New Roman" w:cs="Times New Roman"/>
          <w:sz w:val="26"/>
          <w:szCs w:val="26"/>
        </w:rPr>
        <w:t>слова «условий, целей и порядка» заменить словами «порядка и условий»;</w:t>
      </w:r>
    </w:p>
    <w:p w14:paraId="6688EB56" w14:textId="77777777" w:rsidR="00260185" w:rsidRPr="005B50B2" w:rsidRDefault="00D43DBD" w:rsidP="00260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1.1.</w:t>
      </w:r>
      <w:r w:rsidR="00FD241E" w:rsidRPr="005B50B2">
        <w:rPr>
          <w:rFonts w:ascii="Times New Roman" w:hAnsi="Times New Roman" w:cs="Times New Roman"/>
          <w:sz w:val="26"/>
          <w:szCs w:val="26"/>
        </w:rPr>
        <w:t>1.</w:t>
      </w:r>
      <w:r w:rsidRPr="005B50B2">
        <w:rPr>
          <w:rFonts w:ascii="Times New Roman" w:hAnsi="Times New Roman" w:cs="Times New Roman"/>
          <w:sz w:val="26"/>
          <w:szCs w:val="26"/>
        </w:rPr>
        <w:t>5. Пунк</w:t>
      </w:r>
      <w:r w:rsidR="00116C3B" w:rsidRPr="005B50B2">
        <w:rPr>
          <w:rFonts w:ascii="Times New Roman" w:hAnsi="Times New Roman" w:cs="Times New Roman"/>
          <w:sz w:val="26"/>
          <w:szCs w:val="26"/>
        </w:rPr>
        <w:t xml:space="preserve">т 2.16 </w:t>
      </w:r>
      <w:r w:rsidR="00F72333" w:rsidRPr="005B50B2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1CD9D6F6" w14:textId="2DB9358F" w:rsidR="00260185" w:rsidRPr="005B50B2" w:rsidRDefault="00F72333" w:rsidP="00260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«2.16. </w:t>
      </w:r>
      <w:r w:rsidR="00260185" w:rsidRPr="005B50B2">
        <w:rPr>
          <w:rFonts w:ascii="Times New Roman" w:hAnsi="Times New Roman" w:cs="Times New Roman"/>
          <w:sz w:val="26"/>
          <w:szCs w:val="26"/>
        </w:rPr>
        <w:t xml:space="preserve">Направления затрат, на возмещение которых предоставляется субсидия </w:t>
      </w:r>
    </w:p>
    <w:p w14:paraId="6BC2CAD6" w14:textId="22B2F3CC" w:rsidR="00F72333" w:rsidRPr="005B50B2" w:rsidRDefault="00260185" w:rsidP="002601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в рамках настоящего Порядка</w:t>
      </w:r>
      <w:r w:rsidR="00243C31" w:rsidRPr="005B50B2">
        <w:rPr>
          <w:rFonts w:ascii="Times New Roman" w:hAnsi="Times New Roman" w:cs="Times New Roman"/>
          <w:sz w:val="26"/>
          <w:szCs w:val="26"/>
        </w:rPr>
        <w:t>:</w:t>
      </w:r>
      <w:r w:rsidRPr="005B50B2">
        <w:rPr>
          <w:rFonts w:ascii="Times New Roman" w:hAnsi="Times New Roman" w:cs="Times New Roman"/>
          <w:sz w:val="26"/>
          <w:szCs w:val="26"/>
        </w:rPr>
        <w:t xml:space="preserve"> </w:t>
      </w:r>
      <w:r w:rsidR="00243C31" w:rsidRPr="005B50B2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Pr="005B50B2">
        <w:rPr>
          <w:rFonts w:ascii="Times New Roman" w:hAnsi="Times New Roman" w:cs="Times New Roman"/>
          <w:sz w:val="26"/>
          <w:szCs w:val="26"/>
        </w:rPr>
        <w:t>производство и</w:t>
      </w:r>
      <w:r w:rsidR="001E3D50" w:rsidRPr="005B50B2">
        <w:rPr>
          <w:rFonts w:ascii="Times New Roman" w:hAnsi="Times New Roman" w:cs="Times New Roman"/>
          <w:sz w:val="26"/>
          <w:szCs w:val="26"/>
        </w:rPr>
        <w:t xml:space="preserve"> (или) </w:t>
      </w:r>
      <w:r w:rsidRPr="005B50B2">
        <w:rPr>
          <w:rFonts w:ascii="Times New Roman" w:hAnsi="Times New Roman" w:cs="Times New Roman"/>
          <w:sz w:val="26"/>
          <w:szCs w:val="26"/>
        </w:rPr>
        <w:t>реализаци</w:t>
      </w:r>
      <w:r w:rsidR="00243C31" w:rsidRPr="005B50B2">
        <w:rPr>
          <w:rFonts w:ascii="Times New Roman" w:hAnsi="Times New Roman" w:cs="Times New Roman"/>
          <w:sz w:val="26"/>
          <w:szCs w:val="26"/>
        </w:rPr>
        <w:t>ю</w:t>
      </w:r>
      <w:r w:rsidRPr="005B50B2">
        <w:rPr>
          <w:rFonts w:ascii="Times New Roman" w:hAnsi="Times New Roman" w:cs="Times New Roman"/>
          <w:sz w:val="26"/>
          <w:szCs w:val="26"/>
        </w:rPr>
        <w:t xml:space="preserve"> продукции растениеводства в открытом и (или) защищенном грунте собственного производства, </w:t>
      </w:r>
      <w:r w:rsidR="006C0617" w:rsidRPr="005B50B2">
        <w:rPr>
          <w:rFonts w:ascii="Times New Roman" w:hAnsi="Times New Roman" w:cs="Times New Roman"/>
          <w:sz w:val="26"/>
          <w:szCs w:val="26"/>
        </w:rPr>
        <w:t>указанные в</w:t>
      </w:r>
      <w:r w:rsidR="00F72333" w:rsidRPr="005B50B2">
        <w:rPr>
          <w:rFonts w:ascii="Times New Roman" w:hAnsi="Times New Roman" w:cs="Times New Roman"/>
          <w:sz w:val="26"/>
          <w:szCs w:val="26"/>
        </w:rPr>
        <w:t xml:space="preserve"> статье 346.5 Налогового кодекса Российской Федерации.»;</w:t>
      </w:r>
    </w:p>
    <w:p w14:paraId="7CFB39D0" w14:textId="1FB036AF" w:rsidR="003D1A70" w:rsidRPr="005B50B2" w:rsidRDefault="003D1A70" w:rsidP="008111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1.1.</w:t>
      </w:r>
      <w:r w:rsidR="00FD241E" w:rsidRPr="005B50B2">
        <w:rPr>
          <w:rFonts w:ascii="Times New Roman" w:hAnsi="Times New Roman" w:cs="Times New Roman"/>
          <w:sz w:val="26"/>
          <w:szCs w:val="26"/>
        </w:rPr>
        <w:t>2</w:t>
      </w:r>
      <w:r w:rsidRPr="005B50B2">
        <w:rPr>
          <w:rFonts w:ascii="Times New Roman" w:hAnsi="Times New Roman" w:cs="Times New Roman"/>
          <w:sz w:val="26"/>
          <w:szCs w:val="26"/>
        </w:rPr>
        <w:t xml:space="preserve">. В разделе </w:t>
      </w:r>
      <w:r w:rsidR="00D63733" w:rsidRPr="005B50B2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5B50B2">
        <w:rPr>
          <w:rFonts w:ascii="Times New Roman" w:hAnsi="Times New Roman" w:cs="Times New Roman"/>
          <w:sz w:val="26"/>
          <w:szCs w:val="26"/>
        </w:rPr>
        <w:t>:</w:t>
      </w:r>
    </w:p>
    <w:p w14:paraId="3C9ACCA9" w14:textId="71B80C0A" w:rsidR="00FD241E" w:rsidRPr="005B50B2" w:rsidRDefault="00FD241E" w:rsidP="008111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1.1.2.1. </w:t>
      </w:r>
      <w:r w:rsidR="00A24869" w:rsidRPr="005B50B2">
        <w:rPr>
          <w:rFonts w:ascii="Times New Roman" w:hAnsi="Times New Roman" w:cs="Times New Roman"/>
          <w:sz w:val="26"/>
          <w:szCs w:val="26"/>
        </w:rPr>
        <w:t>В наименовании</w:t>
      </w:r>
      <w:r w:rsidRPr="005B50B2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D63733" w:rsidRPr="005B50B2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5B50B2">
        <w:rPr>
          <w:rFonts w:ascii="Times New Roman" w:hAnsi="Times New Roman" w:cs="Times New Roman"/>
          <w:sz w:val="26"/>
          <w:szCs w:val="26"/>
        </w:rPr>
        <w:t xml:space="preserve"> </w:t>
      </w:r>
      <w:r w:rsidR="00A24869" w:rsidRPr="005B50B2">
        <w:rPr>
          <w:rFonts w:ascii="Times New Roman" w:hAnsi="Times New Roman" w:cs="Times New Roman"/>
          <w:sz w:val="26"/>
          <w:szCs w:val="26"/>
        </w:rPr>
        <w:t>слова «условий, целей и порядка» заменить словами «порядка и условий»;</w:t>
      </w:r>
    </w:p>
    <w:p w14:paraId="5AF5CCBC" w14:textId="77777777" w:rsidR="00A24869" w:rsidRPr="005B50B2" w:rsidRDefault="008E3F07" w:rsidP="00A248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1.1.2.2. </w:t>
      </w:r>
      <w:r w:rsidR="00A24869" w:rsidRPr="005B50B2">
        <w:rPr>
          <w:rFonts w:ascii="Times New Roman" w:hAnsi="Times New Roman" w:cs="Times New Roman"/>
          <w:sz w:val="26"/>
          <w:szCs w:val="26"/>
        </w:rPr>
        <w:t>В а</w:t>
      </w:r>
      <w:r w:rsidRPr="005B50B2">
        <w:rPr>
          <w:rFonts w:ascii="Times New Roman" w:hAnsi="Times New Roman" w:cs="Times New Roman"/>
          <w:sz w:val="26"/>
          <w:szCs w:val="26"/>
        </w:rPr>
        <w:t>бзац</w:t>
      </w:r>
      <w:r w:rsidR="00A24869" w:rsidRPr="005B50B2">
        <w:rPr>
          <w:rFonts w:ascii="Times New Roman" w:hAnsi="Times New Roman" w:cs="Times New Roman"/>
          <w:sz w:val="26"/>
          <w:szCs w:val="26"/>
        </w:rPr>
        <w:t>е первом</w:t>
      </w:r>
      <w:r w:rsidRPr="005B50B2">
        <w:rPr>
          <w:rFonts w:ascii="Times New Roman" w:hAnsi="Times New Roman" w:cs="Times New Roman"/>
          <w:sz w:val="26"/>
          <w:szCs w:val="26"/>
        </w:rPr>
        <w:t xml:space="preserve"> пункта 4.1 </w:t>
      </w:r>
      <w:r w:rsidR="00A24869" w:rsidRPr="005B50B2">
        <w:rPr>
          <w:rFonts w:ascii="Times New Roman" w:hAnsi="Times New Roman" w:cs="Times New Roman"/>
          <w:sz w:val="26"/>
          <w:szCs w:val="26"/>
        </w:rPr>
        <w:t>слова «условий, целей и порядка» заменить словами «порядка и условий»;</w:t>
      </w:r>
    </w:p>
    <w:p w14:paraId="7E7EF93B" w14:textId="25957966" w:rsidR="00A24869" w:rsidRPr="005B50B2" w:rsidRDefault="008E3F07" w:rsidP="00A248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1.1.2.3. </w:t>
      </w:r>
      <w:r w:rsidR="00A24869" w:rsidRPr="005B50B2">
        <w:rPr>
          <w:rFonts w:ascii="Times New Roman" w:hAnsi="Times New Roman" w:cs="Times New Roman"/>
          <w:sz w:val="26"/>
          <w:szCs w:val="26"/>
        </w:rPr>
        <w:t xml:space="preserve">В </w:t>
      </w:r>
      <w:r w:rsidRPr="005B50B2">
        <w:rPr>
          <w:rFonts w:ascii="Times New Roman" w:hAnsi="Times New Roman" w:cs="Times New Roman"/>
          <w:sz w:val="26"/>
          <w:szCs w:val="26"/>
        </w:rPr>
        <w:t>подпункт</w:t>
      </w:r>
      <w:r w:rsidR="00A24869" w:rsidRPr="005B50B2">
        <w:rPr>
          <w:rFonts w:ascii="Times New Roman" w:hAnsi="Times New Roman" w:cs="Times New Roman"/>
          <w:sz w:val="26"/>
          <w:szCs w:val="26"/>
        </w:rPr>
        <w:t>е</w:t>
      </w:r>
      <w:r w:rsidRPr="005B50B2">
        <w:rPr>
          <w:rFonts w:ascii="Times New Roman" w:hAnsi="Times New Roman" w:cs="Times New Roman"/>
          <w:sz w:val="26"/>
          <w:szCs w:val="26"/>
        </w:rPr>
        <w:t xml:space="preserve"> «а)» пункта 4.2 </w:t>
      </w:r>
      <w:r w:rsidR="00A24869" w:rsidRPr="005B50B2">
        <w:rPr>
          <w:rFonts w:ascii="Times New Roman" w:hAnsi="Times New Roman" w:cs="Times New Roman"/>
          <w:sz w:val="26"/>
          <w:szCs w:val="26"/>
        </w:rPr>
        <w:t>слова «условий, целей и порядка» заменить словами «порядка и условий»</w:t>
      </w:r>
      <w:r w:rsidR="0050643A" w:rsidRPr="005B50B2">
        <w:rPr>
          <w:rFonts w:ascii="Times New Roman" w:hAnsi="Times New Roman" w:cs="Times New Roman"/>
          <w:sz w:val="26"/>
          <w:szCs w:val="26"/>
        </w:rPr>
        <w:t>.</w:t>
      </w:r>
    </w:p>
    <w:p w14:paraId="4D5CAE0C" w14:textId="7795212D" w:rsidR="009964B4" w:rsidRPr="005B50B2" w:rsidRDefault="009964B4" w:rsidP="009964B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1.2. </w:t>
      </w:r>
      <w:r w:rsidR="00742CFD" w:rsidRPr="005B50B2">
        <w:rPr>
          <w:rFonts w:ascii="Times New Roman" w:hAnsi="Times New Roman" w:cs="Times New Roman"/>
          <w:sz w:val="26"/>
          <w:szCs w:val="26"/>
        </w:rPr>
        <w:t>В приложении</w:t>
      </w:r>
      <w:r w:rsidRPr="005B50B2">
        <w:rPr>
          <w:rFonts w:ascii="Times New Roman" w:hAnsi="Times New Roman" w:cs="Times New Roman"/>
          <w:sz w:val="26"/>
          <w:szCs w:val="26"/>
        </w:rPr>
        <w:t xml:space="preserve"> № 2:</w:t>
      </w:r>
    </w:p>
    <w:p w14:paraId="2F26A167" w14:textId="732E6EB5" w:rsidR="00742CFD" w:rsidRPr="005B50B2" w:rsidRDefault="009964B4" w:rsidP="009964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1.2.1.</w:t>
      </w:r>
      <w:r w:rsidR="00742CFD" w:rsidRPr="005B50B2">
        <w:rPr>
          <w:rFonts w:ascii="Times New Roman" w:hAnsi="Times New Roman" w:cs="Times New Roman"/>
          <w:sz w:val="26"/>
          <w:szCs w:val="26"/>
        </w:rPr>
        <w:t xml:space="preserve"> В разделе </w:t>
      </w:r>
      <w:r w:rsidR="00742CFD" w:rsidRPr="005B50B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742CFD" w:rsidRPr="005B50B2">
        <w:rPr>
          <w:rFonts w:ascii="Times New Roman" w:hAnsi="Times New Roman" w:cs="Times New Roman"/>
          <w:sz w:val="26"/>
          <w:szCs w:val="26"/>
        </w:rPr>
        <w:t>:</w:t>
      </w:r>
    </w:p>
    <w:p w14:paraId="778DE590" w14:textId="15702A83" w:rsidR="009964B4" w:rsidRPr="005B50B2" w:rsidRDefault="00742CFD" w:rsidP="009964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1.2.1.1.</w:t>
      </w:r>
      <w:r w:rsidR="009964B4" w:rsidRPr="005B50B2">
        <w:rPr>
          <w:rFonts w:ascii="Times New Roman" w:hAnsi="Times New Roman" w:cs="Times New Roman"/>
          <w:sz w:val="26"/>
          <w:szCs w:val="26"/>
        </w:rPr>
        <w:t xml:space="preserve"> Пункт 2.6 изложить в следующей редакции:</w:t>
      </w:r>
    </w:p>
    <w:p w14:paraId="76311764" w14:textId="77777777" w:rsidR="00742CFD" w:rsidRPr="005B50B2" w:rsidRDefault="009964B4" w:rsidP="00742C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«</w:t>
      </w:r>
      <w:r w:rsidR="00742CFD" w:rsidRPr="005B50B2">
        <w:rPr>
          <w:rFonts w:ascii="Times New Roman" w:hAnsi="Times New Roman" w:cs="Times New Roman"/>
          <w:sz w:val="26"/>
          <w:szCs w:val="26"/>
        </w:rPr>
        <w:t>2.6. Комиссия в течение 5 рабочих дней со дня окончания срока проверки документов Отделом, принимает одно из решений, которое оформляется протоколом заседания Комиссии:</w:t>
      </w:r>
    </w:p>
    <w:p w14:paraId="545B4FA9" w14:textId="77777777" w:rsidR="00742CFD" w:rsidRPr="005B50B2" w:rsidRDefault="00742CFD" w:rsidP="00742C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а) признать Заявителя соответствующим Категории и Требованиям, установленным настоящим Порядком, документы, установленные пунктом 2.2 настоящего раздела достоверными, и рекомендовать Администрации принять решение о предоставлении субсидии в полном объеме;</w:t>
      </w:r>
    </w:p>
    <w:p w14:paraId="4E0BFBCE" w14:textId="67A93D09" w:rsidR="00742CFD" w:rsidRPr="005B50B2" w:rsidRDefault="00742CFD" w:rsidP="00742CFD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б) признать Заявителя соответствующим Категории и Требованиям, установленным настоящим Порядком, документы, установленные пунктом 2.2 настоящего раздела достоверными</w:t>
      </w:r>
      <w:r w:rsidRPr="005B50B2">
        <w:rPr>
          <w:rFonts w:ascii="Times New Roman" w:hAnsi="Times New Roman"/>
          <w:sz w:val="26"/>
          <w:szCs w:val="26"/>
        </w:rPr>
        <w:t xml:space="preserve"> и направить Заявителю уведомление </w:t>
      </w:r>
      <w:r w:rsidR="00405E06">
        <w:rPr>
          <w:rFonts w:ascii="Times New Roman" w:hAnsi="Times New Roman"/>
          <w:sz w:val="26"/>
          <w:szCs w:val="26"/>
        </w:rPr>
        <w:br/>
      </w:r>
      <w:r w:rsidRPr="005B50B2">
        <w:rPr>
          <w:rFonts w:ascii="Times New Roman" w:hAnsi="Times New Roman"/>
          <w:sz w:val="26"/>
          <w:szCs w:val="26"/>
        </w:rPr>
        <w:t xml:space="preserve">о невозможности предоставления субсидии </w:t>
      </w:r>
      <w:r w:rsidRPr="005B50B2">
        <w:rPr>
          <w:rFonts w:ascii="Times New Roman" w:hAnsi="Times New Roman"/>
          <w:spacing w:val="-4"/>
          <w:sz w:val="26"/>
          <w:szCs w:val="26"/>
        </w:rPr>
        <w:t xml:space="preserve">в </w:t>
      </w:r>
      <w:r w:rsidRPr="005B50B2">
        <w:rPr>
          <w:rFonts w:ascii="Times New Roman" w:hAnsi="Times New Roman"/>
          <w:sz w:val="26"/>
          <w:szCs w:val="26"/>
        </w:rPr>
        <w:t>полном объеме (в случае недостаточности лимитов бюджетных обязательств в текущем финансовом году);</w:t>
      </w:r>
    </w:p>
    <w:p w14:paraId="3CC7FFE1" w14:textId="77777777" w:rsidR="00742CFD" w:rsidRPr="005B50B2" w:rsidRDefault="00742CFD" w:rsidP="00742CFD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50B2">
        <w:rPr>
          <w:rFonts w:ascii="Times New Roman" w:hAnsi="Times New Roman"/>
          <w:sz w:val="26"/>
          <w:szCs w:val="26"/>
        </w:rPr>
        <w:t xml:space="preserve">в) </w:t>
      </w:r>
      <w:r w:rsidRPr="005B50B2">
        <w:rPr>
          <w:rFonts w:ascii="Times New Roman" w:hAnsi="Times New Roman" w:cs="Times New Roman"/>
          <w:sz w:val="26"/>
          <w:szCs w:val="26"/>
        </w:rPr>
        <w:t>признать Заявителя несоответствующим Категории и (или) Требованиям, установленным настоящим Порядком, и (или) документы, установленные пунктом 2.2 настоящего раздела недостоверными и рекомендовать Администрации принять решение об отказе в предоставлении субсидии.</w:t>
      </w:r>
    </w:p>
    <w:p w14:paraId="02BEC765" w14:textId="4E04A69A" w:rsidR="00742CFD" w:rsidRPr="005B50B2" w:rsidRDefault="00742CFD" w:rsidP="00742C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На основании протокола заседания Комиссии Администрация в течение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>3</w:t>
      </w:r>
      <w:r w:rsidR="00405E06">
        <w:rPr>
          <w:rFonts w:ascii="Times New Roman" w:hAnsi="Times New Roman" w:cs="Times New Roman"/>
          <w:sz w:val="26"/>
          <w:szCs w:val="26"/>
        </w:rPr>
        <w:t xml:space="preserve"> </w:t>
      </w:r>
      <w:r w:rsidRPr="005B50B2">
        <w:rPr>
          <w:rFonts w:ascii="Times New Roman" w:hAnsi="Times New Roman" w:cs="Times New Roman"/>
          <w:sz w:val="26"/>
          <w:szCs w:val="26"/>
        </w:rPr>
        <w:t>рабочих дней принимает решение о предоставлении субсидии</w:t>
      </w:r>
      <w:r w:rsidRPr="005B50B2">
        <w:rPr>
          <w:rFonts w:ascii="Times New Roman" w:hAnsi="Times New Roman"/>
          <w:sz w:val="26"/>
          <w:szCs w:val="26"/>
        </w:rPr>
        <w:t xml:space="preserve">, </w:t>
      </w:r>
      <w:r w:rsidRPr="005B50B2">
        <w:rPr>
          <w:rFonts w:ascii="Times New Roman" w:hAnsi="Times New Roman" w:cs="Times New Roman"/>
          <w:sz w:val="26"/>
          <w:szCs w:val="26"/>
        </w:rPr>
        <w:t xml:space="preserve">либо об отказе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 xml:space="preserve">в предоставлении субсидии. Решение о предоставлении субсидии, либо об отказе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 xml:space="preserve">в предоставлении субсидии оформляется постановлением Администрации. </w:t>
      </w:r>
    </w:p>
    <w:p w14:paraId="6BF41B78" w14:textId="66F02A78" w:rsidR="00742CFD" w:rsidRPr="005B50B2" w:rsidRDefault="00742CFD" w:rsidP="00742C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Отдел в течение 3</w:t>
      </w:r>
      <w:r w:rsidR="00405E06">
        <w:rPr>
          <w:rFonts w:ascii="Times New Roman" w:hAnsi="Times New Roman" w:cs="Times New Roman"/>
          <w:sz w:val="26"/>
          <w:szCs w:val="26"/>
        </w:rPr>
        <w:t xml:space="preserve"> </w:t>
      </w:r>
      <w:r w:rsidRPr="005B50B2">
        <w:rPr>
          <w:rFonts w:ascii="Times New Roman" w:hAnsi="Times New Roman" w:cs="Times New Roman"/>
          <w:sz w:val="26"/>
          <w:szCs w:val="26"/>
        </w:rPr>
        <w:t xml:space="preserve">рабочих дней со дня принятия Администрацией решения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 xml:space="preserve">об отказе в предоставлении субсидии направляет Получателю лично или почтовым отправлением постановление Администрации об отказе в предоставлении субсидии, подписанное Главой Нефтеюганского района или лицом, его замещающим,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>с указанием причин отказа сопроводительным письмом за подписью начальника Отдела или лица, его замещающего.</w:t>
      </w:r>
    </w:p>
    <w:p w14:paraId="0ECECA21" w14:textId="31D333D8" w:rsidR="00742CFD" w:rsidRPr="005B50B2" w:rsidRDefault="00742CFD" w:rsidP="00742C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Решение о невозможности предоставления субсидии в полном объеме оформляется уведомлением с разъяснениями о том, что вопрос о предоставлении субсидии будет рассмотрен на заседании Комиссии при доведении соответствующих субвенций из бюджета автономного округа, без повторного прохождения проверки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 xml:space="preserve">на соответствие Получателя Категории и Требованиям. (далее – Уведомление). Уведомление направляется Получателю сопроводительным письмом за подписью начальника Отдела или лица, его замещающего одним из следующих способов: лично, почтовым отправлением, на электронную почту, указанные в заявлении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>о предоставлении субсидии.»;</w:t>
      </w:r>
    </w:p>
    <w:p w14:paraId="28DC1268" w14:textId="2729BCF5" w:rsidR="00116C3B" w:rsidRPr="005B50B2" w:rsidRDefault="00116C3B" w:rsidP="00116C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1.2.1.</w:t>
      </w:r>
      <w:r w:rsidR="001C0175" w:rsidRPr="005B50B2">
        <w:rPr>
          <w:rFonts w:ascii="Times New Roman" w:hAnsi="Times New Roman" w:cs="Times New Roman"/>
          <w:sz w:val="26"/>
          <w:szCs w:val="26"/>
        </w:rPr>
        <w:t>2</w:t>
      </w:r>
      <w:r w:rsidRPr="005B50B2">
        <w:rPr>
          <w:rFonts w:ascii="Times New Roman" w:hAnsi="Times New Roman" w:cs="Times New Roman"/>
          <w:sz w:val="26"/>
          <w:szCs w:val="26"/>
        </w:rPr>
        <w:t>. Абзац первый пункта 2.8 изложить в следующей редакции:</w:t>
      </w:r>
    </w:p>
    <w:p w14:paraId="573795DA" w14:textId="77777777" w:rsidR="00405E06" w:rsidRDefault="00116C3B" w:rsidP="00742C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«2.8. </w:t>
      </w:r>
      <w:r w:rsidR="00CB78DC" w:rsidRPr="005B50B2">
        <w:rPr>
          <w:rFonts w:ascii="Times New Roman" w:hAnsi="Times New Roman" w:cs="Times New Roman"/>
          <w:sz w:val="26"/>
          <w:szCs w:val="26"/>
        </w:rPr>
        <w:t>Предоставление субсидии осуществляется по ставкам, согласно приложению 25 к постановлению Правительства Х</w:t>
      </w:r>
      <w:r w:rsidR="00405E06">
        <w:rPr>
          <w:rFonts w:ascii="Times New Roman" w:hAnsi="Times New Roman" w:cs="Times New Roman"/>
          <w:sz w:val="26"/>
          <w:szCs w:val="26"/>
        </w:rPr>
        <w:t>анты-</w:t>
      </w:r>
      <w:r w:rsidR="00CB78DC" w:rsidRPr="005B50B2">
        <w:rPr>
          <w:rFonts w:ascii="Times New Roman" w:hAnsi="Times New Roman" w:cs="Times New Roman"/>
          <w:sz w:val="26"/>
          <w:szCs w:val="26"/>
        </w:rPr>
        <w:t>М</w:t>
      </w:r>
      <w:r w:rsidR="00405E06">
        <w:rPr>
          <w:rFonts w:ascii="Times New Roman" w:hAnsi="Times New Roman" w:cs="Times New Roman"/>
          <w:sz w:val="26"/>
          <w:szCs w:val="26"/>
        </w:rPr>
        <w:t>ансийского автономного округа – Ю</w:t>
      </w:r>
      <w:r w:rsidR="00CB78DC" w:rsidRPr="005B50B2">
        <w:rPr>
          <w:rFonts w:ascii="Times New Roman" w:hAnsi="Times New Roman" w:cs="Times New Roman"/>
          <w:sz w:val="26"/>
          <w:szCs w:val="26"/>
        </w:rPr>
        <w:t xml:space="preserve">гры от 30.12.2021 № 637-п, но не более 95% фактически произведенных </w:t>
      </w:r>
    </w:p>
    <w:p w14:paraId="6EE516B5" w14:textId="65FDDDEC" w:rsidR="00116C3B" w:rsidRPr="005B50B2" w:rsidRDefault="00CB78DC" w:rsidP="00742C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и подтвержденных затрат, связанных</w:t>
      </w:r>
      <w:r w:rsidR="00405E06">
        <w:rPr>
          <w:rFonts w:ascii="Times New Roman" w:hAnsi="Times New Roman" w:cs="Times New Roman"/>
          <w:sz w:val="26"/>
          <w:szCs w:val="26"/>
        </w:rPr>
        <w:t xml:space="preserve"> </w:t>
      </w:r>
      <w:r w:rsidRPr="005B50B2">
        <w:rPr>
          <w:rFonts w:ascii="Times New Roman" w:hAnsi="Times New Roman" w:cs="Times New Roman"/>
          <w:sz w:val="26"/>
          <w:szCs w:val="26"/>
        </w:rPr>
        <w:t xml:space="preserve">с производством и </w:t>
      </w:r>
      <w:r w:rsidR="000A5CBA" w:rsidRPr="005B50B2">
        <w:rPr>
          <w:rFonts w:ascii="Times New Roman" w:hAnsi="Times New Roman" w:cs="Times New Roman"/>
          <w:sz w:val="26"/>
          <w:szCs w:val="26"/>
        </w:rPr>
        <w:t xml:space="preserve">(или) </w:t>
      </w:r>
      <w:r w:rsidRPr="005B50B2">
        <w:rPr>
          <w:rFonts w:ascii="Times New Roman" w:hAnsi="Times New Roman" w:cs="Times New Roman"/>
          <w:sz w:val="26"/>
          <w:szCs w:val="26"/>
        </w:rPr>
        <w:t>реализацией продукции животноводства (за исключением направлений, установленных абзацами седьмым-девятым пункта 1.5 раздела I, настоящего Порядка)</w:t>
      </w:r>
      <w:r w:rsidR="00DE551B" w:rsidRPr="005B50B2">
        <w:rPr>
          <w:rFonts w:ascii="Times New Roman" w:hAnsi="Times New Roman" w:cs="Times New Roman"/>
          <w:sz w:val="26"/>
          <w:szCs w:val="26"/>
        </w:rPr>
        <w:t>.</w:t>
      </w:r>
      <w:r w:rsidR="00F72333" w:rsidRPr="005B50B2">
        <w:rPr>
          <w:rFonts w:ascii="Times New Roman" w:hAnsi="Times New Roman" w:cs="Times New Roman"/>
          <w:sz w:val="26"/>
          <w:szCs w:val="26"/>
        </w:rPr>
        <w:t>»</w:t>
      </w:r>
      <w:r w:rsidR="00116C3B" w:rsidRPr="005B50B2">
        <w:rPr>
          <w:rFonts w:ascii="Times New Roman" w:hAnsi="Times New Roman" w:cs="Times New Roman"/>
          <w:sz w:val="26"/>
          <w:szCs w:val="26"/>
        </w:rPr>
        <w:t>;</w:t>
      </w:r>
    </w:p>
    <w:p w14:paraId="14957D4D" w14:textId="07EC5E75" w:rsidR="009964B4" w:rsidRPr="005B50B2" w:rsidRDefault="00116C3B" w:rsidP="00742C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1.2.1.</w:t>
      </w:r>
      <w:r w:rsidR="001C0175" w:rsidRPr="005B50B2">
        <w:rPr>
          <w:rFonts w:ascii="Times New Roman" w:hAnsi="Times New Roman" w:cs="Times New Roman"/>
          <w:sz w:val="26"/>
          <w:szCs w:val="26"/>
        </w:rPr>
        <w:t>3</w:t>
      </w:r>
      <w:r w:rsidRPr="005B50B2">
        <w:rPr>
          <w:rFonts w:ascii="Times New Roman" w:hAnsi="Times New Roman" w:cs="Times New Roman"/>
          <w:sz w:val="26"/>
          <w:szCs w:val="26"/>
        </w:rPr>
        <w:t xml:space="preserve">. </w:t>
      </w:r>
      <w:r w:rsidR="009964B4" w:rsidRPr="005B50B2">
        <w:rPr>
          <w:rFonts w:ascii="Times New Roman" w:hAnsi="Times New Roman" w:cs="Times New Roman"/>
          <w:sz w:val="26"/>
          <w:szCs w:val="26"/>
        </w:rPr>
        <w:t>Пункт 2.10 изложить в следующей редакции:</w:t>
      </w:r>
    </w:p>
    <w:p w14:paraId="2AD50411" w14:textId="481F5914" w:rsidR="00116C3B" w:rsidRPr="005B50B2" w:rsidRDefault="009964B4" w:rsidP="00116C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«2.10. </w:t>
      </w:r>
      <w:r w:rsidR="00116C3B" w:rsidRPr="005B50B2">
        <w:rPr>
          <w:rFonts w:ascii="Times New Roman" w:hAnsi="Times New Roman" w:cs="Times New Roman"/>
          <w:sz w:val="26"/>
          <w:szCs w:val="26"/>
        </w:rPr>
        <w:t>На основании решения Комиссии, указанно</w:t>
      </w:r>
      <w:r w:rsidR="00D63733" w:rsidRPr="005B50B2">
        <w:rPr>
          <w:rFonts w:ascii="Times New Roman" w:hAnsi="Times New Roman" w:cs="Times New Roman"/>
          <w:sz w:val="26"/>
          <w:szCs w:val="26"/>
        </w:rPr>
        <w:t>го</w:t>
      </w:r>
      <w:r w:rsidR="00116C3B" w:rsidRPr="005B50B2">
        <w:rPr>
          <w:rFonts w:ascii="Times New Roman" w:hAnsi="Times New Roman" w:cs="Times New Roman"/>
          <w:sz w:val="26"/>
          <w:szCs w:val="26"/>
        </w:rPr>
        <w:t xml:space="preserve"> в подпункте «б» пункта 2.6 настоящего раздела Отдел в течение 30 рабочих дней с даты поступления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="00116C3B" w:rsidRPr="005B50B2">
        <w:rPr>
          <w:rFonts w:ascii="Times New Roman" w:hAnsi="Times New Roman" w:cs="Times New Roman"/>
          <w:sz w:val="26"/>
          <w:szCs w:val="26"/>
        </w:rPr>
        <w:t>в Департамент финансов Нефтеюганского района уведомления о предоставлении дополнительных субвенций из бюджета автономного округа, выносит на заседание Комиссии вопрос о предоставлении субсидии Получателю, без повторного прохождения проверки на соответствие Категории и Требованиям настоящего Порядка.</w:t>
      </w:r>
    </w:p>
    <w:p w14:paraId="4909C08A" w14:textId="75A93C7D" w:rsidR="00116C3B" w:rsidRPr="005B50B2" w:rsidRDefault="00116C3B" w:rsidP="00116C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На основании протокола заседания Комиссии Администрация в течение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>3 рабочих дней принимает решение о предоставлении субсидии, которое оформляется постановлением Администрации.»;</w:t>
      </w:r>
    </w:p>
    <w:p w14:paraId="35E65606" w14:textId="50754EA1" w:rsidR="00116C3B" w:rsidRPr="005B50B2" w:rsidRDefault="00116C3B" w:rsidP="00116C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1.2.1.</w:t>
      </w:r>
      <w:r w:rsidR="001C0175" w:rsidRPr="005B50B2">
        <w:rPr>
          <w:rFonts w:ascii="Times New Roman" w:hAnsi="Times New Roman" w:cs="Times New Roman"/>
          <w:sz w:val="26"/>
          <w:szCs w:val="26"/>
        </w:rPr>
        <w:t>4</w:t>
      </w:r>
      <w:r w:rsidRPr="005B50B2">
        <w:rPr>
          <w:rFonts w:ascii="Times New Roman" w:hAnsi="Times New Roman" w:cs="Times New Roman"/>
          <w:sz w:val="26"/>
          <w:szCs w:val="26"/>
        </w:rPr>
        <w:t xml:space="preserve">. </w:t>
      </w:r>
      <w:r w:rsidR="00A24869" w:rsidRPr="005B50B2">
        <w:rPr>
          <w:rFonts w:ascii="Times New Roman" w:hAnsi="Times New Roman" w:cs="Times New Roman"/>
          <w:sz w:val="26"/>
          <w:szCs w:val="26"/>
        </w:rPr>
        <w:t xml:space="preserve">В </w:t>
      </w:r>
      <w:r w:rsidRPr="005B50B2">
        <w:rPr>
          <w:rFonts w:ascii="Times New Roman" w:hAnsi="Times New Roman" w:cs="Times New Roman"/>
          <w:sz w:val="26"/>
          <w:szCs w:val="26"/>
        </w:rPr>
        <w:t>абзац</w:t>
      </w:r>
      <w:r w:rsidR="00A24869" w:rsidRPr="005B50B2">
        <w:rPr>
          <w:rFonts w:ascii="Times New Roman" w:hAnsi="Times New Roman" w:cs="Times New Roman"/>
          <w:sz w:val="26"/>
          <w:szCs w:val="26"/>
        </w:rPr>
        <w:t>е седьмом</w:t>
      </w:r>
      <w:r w:rsidRPr="005B50B2">
        <w:rPr>
          <w:rFonts w:ascii="Times New Roman" w:hAnsi="Times New Roman" w:cs="Times New Roman"/>
          <w:sz w:val="26"/>
          <w:szCs w:val="26"/>
        </w:rPr>
        <w:t xml:space="preserve"> пункта 2.13 </w:t>
      </w:r>
      <w:r w:rsidR="00A24869" w:rsidRPr="005B50B2">
        <w:rPr>
          <w:rFonts w:ascii="Times New Roman" w:hAnsi="Times New Roman" w:cs="Times New Roman"/>
          <w:sz w:val="26"/>
          <w:szCs w:val="26"/>
        </w:rPr>
        <w:t>слова «условий, целей и порядка» заменить словами «порядка и условий»;</w:t>
      </w:r>
    </w:p>
    <w:p w14:paraId="26B68281" w14:textId="7444F21A" w:rsidR="00F72333" w:rsidRPr="005B50B2" w:rsidRDefault="00F72333" w:rsidP="00F723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1.</w:t>
      </w:r>
      <w:r w:rsidR="00AA0C89" w:rsidRPr="005B50B2">
        <w:rPr>
          <w:rFonts w:ascii="Times New Roman" w:hAnsi="Times New Roman" w:cs="Times New Roman"/>
          <w:sz w:val="26"/>
          <w:szCs w:val="26"/>
        </w:rPr>
        <w:t>2</w:t>
      </w:r>
      <w:r w:rsidRPr="005B50B2">
        <w:rPr>
          <w:rFonts w:ascii="Times New Roman" w:hAnsi="Times New Roman" w:cs="Times New Roman"/>
          <w:sz w:val="26"/>
          <w:szCs w:val="26"/>
        </w:rPr>
        <w:t>.1.5. Пункт 2.16 изложить в следующей редакции:</w:t>
      </w:r>
    </w:p>
    <w:p w14:paraId="0A812DE1" w14:textId="0F84C323" w:rsidR="00D005D8" w:rsidRPr="005B50B2" w:rsidRDefault="00F72333" w:rsidP="00D005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«</w:t>
      </w:r>
      <w:r w:rsidR="00AA0C89" w:rsidRPr="005B50B2">
        <w:rPr>
          <w:rFonts w:ascii="Times New Roman" w:hAnsi="Times New Roman" w:cs="Times New Roman"/>
          <w:sz w:val="26"/>
          <w:szCs w:val="26"/>
        </w:rPr>
        <w:t xml:space="preserve">2.16. </w:t>
      </w:r>
      <w:r w:rsidR="00D005D8" w:rsidRPr="005B50B2">
        <w:rPr>
          <w:rFonts w:ascii="Times New Roman" w:hAnsi="Times New Roman" w:cs="Times New Roman"/>
          <w:sz w:val="26"/>
          <w:szCs w:val="26"/>
        </w:rPr>
        <w:t xml:space="preserve">Направления затрат, на возмещение которых предоставляется субсидия </w:t>
      </w:r>
    </w:p>
    <w:p w14:paraId="733EDE9E" w14:textId="62BF3518" w:rsidR="00D005D8" w:rsidRPr="005B50B2" w:rsidRDefault="001E3D50" w:rsidP="00D005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в рамках настоящего Порядка: затраты на производство и (или) реализацию </w:t>
      </w:r>
      <w:r w:rsidR="00D005D8" w:rsidRPr="005B50B2">
        <w:rPr>
          <w:rFonts w:ascii="Times New Roman" w:hAnsi="Times New Roman" w:cs="Times New Roman"/>
          <w:sz w:val="26"/>
          <w:szCs w:val="26"/>
        </w:rPr>
        <w:t>продукции животноводства собственного производства</w:t>
      </w:r>
      <w:r w:rsidR="006164BD" w:rsidRPr="005B50B2">
        <w:rPr>
          <w:rFonts w:ascii="Times New Roman" w:hAnsi="Times New Roman" w:cs="Times New Roman"/>
          <w:sz w:val="26"/>
          <w:szCs w:val="26"/>
        </w:rPr>
        <w:t>, указанные в статье 346.5 Налогового кодекса Российской Федерации.»;</w:t>
      </w:r>
    </w:p>
    <w:p w14:paraId="0F4D1896" w14:textId="676785B3" w:rsidR="00116C3B" w:rsidRPr="005B50B2" w:rsidRDefault="00116C3B" w:rsidP="00116C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1.2.2. В разделе </w:t>
      </w:r>
      <w:r w:rsidR="00F87E45" w:rsidRPr="005B50B2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5B50B2">
        <w:rPr>
          <w:rFonts w:ascii="Times New Roman" w:hAnsi="Times New Roman" w:cs="Times New Roman"/>
          <w:sz w:val="26"/>
          <w:szCs w:val="26"/>
        </w:rPr>
        <w:t>:</w:t>
      </w:r>
    </w:p>
    <w:p w14:paraId="1BB4EDB0" w14:textId="6020CC77" w:rsidR="00116C3B" w:rsidRPr="005B50B2" w:rsidRDefault="00116C3B" w:rsidP="00116C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1.2.2.1. </w:t>
      </w:r>
      <w:r w:rsidR="00A24869" w:rsidRPr="005B50B2">
        <w:rPr>
          <w:rFonts w:ascii="Times New Roman" w:hAnsi="Times New Roman" w:cs="Times New Roman"/>
          <w:sz w:val="26"/>
          <w:szCs w:val="26"/>
        </w:rPr>
        <w:t>В наименовании</w:t>
      </w:r>
      <w:r w:rsidRPr="005B50B2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F87E45" w:rsidRPr="005B50B2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5B50B2">
        <w:rPr>
          <w:rFonts w:ascii="Times New Roman" w:hAnsi="Times New Roman" w:cs="Times New Roman"/>
          <w:sz w:val="26"/>
          <w:szCs w:val="26"/>
        </w:rPr>
        <w:t xml:space="preserve"> </w:t>
      </w:r>
      <w:r w:rsidR="00A24869" w:rsidRPr="005B50B2">
        <w:rPr>
          <w:rFonts w:ascii="Times New Roman" w:hAnsi="Times New Roman" w:cs="Times New Roman"/>
          <w:sz w:val="26"/>
          <w:szCs w:val="26"/>
        </w:rPr>
        <w:t>слова «условий, целей и порядка» заменить словами «порядка и условий»;</w:t>
      </w:r>
    </w:p>
    <w:p w14:paraId="6F01CF54" w14:textId="5B360109" w:rsidR="00116C3B" w:rsidRPr="005B50B2" w:rsidRDefault="00116C3B" w:rsidP="00116C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1.2.2.2. </w:t>
      </w:r>
      <w:r w:rsidR="00A24869" w:rsidRPr="005B50B2">
        <w:rPr>
          <w:rFonts w:ascii="Times New Roman" w:hAnsi="Times New Roman" w:cs="Times New Roman"/>
          <w:sz w:val="26"/>
          <w:szCs w:val="26"/>
        </w:rPr>
        <w:t>В а</w:t>
      </w:r>
      <w:r w:rsidRPr="005B50B2">
        <w:rPr>
          <w:rFonts w:ascii="Times New Roman" w:hAnsi="Times New Roman" w:cs="Times New Roman"/>
          <w:sz w:val="26"/>
          <w:szCs w:val="26"/>
        </w:rPr>
        <w:t>бзац</w:t>
      </w:r>
      <w:r w:rsidR="00A24869" w:rsidRPr="005B50B2">
        <w:rPr>
          <w:rFonts w:ascii="Times New Roman" w:hAnsi="Times New Roman" w:cs="Times New Roman"/>
          <w:sz w:val="26"/>
          <w:szCs w:val="26"/>
        </w:rPr>
        <w:t>е первом</w:t>
      </w:r>
      <w:r w:rsidRPr="005B50B2">
        <w:rPr>
          <w:rFonts w:ascii="Times New Roman" w:hAnsi="Times New Roman" w:cs="Times New Roman"/>
          <w:sz w:val="26"/>
          <w:szCs w:val="26"/>
        </w:rPr>
        <w:t xml:space="preserve"> пункта 4.1 </w:t>
      </w:r>
      <w:r w:rsidR="00A24869" w:rsidRPr="005B50B2">
        <w:rPr>
          <w:rFonts w:ascii="Times New Roman" w:hAnsi="Times New Roman" w:cs="Times New Roman"/>
          <w:sz w:val="26"/>
          <w:szCs w:val="26"/>
        </w:rPr>
        <w:t>слова «условий, целей и порядка» заменить словами «порядка и условий»;</w:t>
      </w:r>
    </w:p>
    <w:p w14:paraId="457B0BC5" w14:textId="402DF707" w:rsidR="00116C3B" w:rsidRPr="005B50B2" w:rsidRDefault="00116C3B" w:rsidP="00A248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1.2.2.3. </w:t>
      </w:r>
      <w:r w:rsidR="00A24869" w:rsidRPr="005B50B2">
        <w:rPr>
          <w:rFonts w:ascii="Times New Roman" w:hAnsi="Times New Roman" w:cs="Times New Roman"/>
          <w:sz w:val="26"/>
          <w:szCs w:val="26"/>
        </w:rPr>
        <w:t xml:space="preserve">В </w:t>
      </w:r>
      <w:r w:rsidRPr="005B50B2">
        <w:rPr>
          <w:rFonts w:ascii="Times New Roman" w:hAnsi="Times New Roman" w:cs="Times New Roman"/>
          <w:sz w:val="26"/>
          <w:szCs w:val="26"/>
        </w:rPr>
        <w:t>подпункт</w:t>
      </w:r>
      <w:r w:rsidR="00A24869" w:rsidRPr="005B50B2">
        <w:rPr>
          <w:rFonts w:ascii="Times New Roman" w:hAnsi="Times New Roman" w:cs="Times New Roman"/>
          <w:sz w:val="26"/>
          <w:szCs w:val="26"/>
        </w:rPr>
        <w:t>е</w:t>
      </w:r>
      <w:r w:rsidRPr="005B50B2">
        <w:rPr>
          <w:rFonts w:ascii="Times New Roman" w:hAnsi="Times New Roman" w:cs="Times New Roman"/>
          <w:sz w:val="26"/>
          <w:szCs w:val="26"/>
        </w:rPr>
        <w:t xml:space="preserve"> «а)» пункта 4.2 </w:t>
      </w:r>
      <w:r w:rsidR="00A24869" w:rsidRPr="005B50B2">
        <w:rPr>
          <w:rFonts w:ascii="Times New Roman" w:hAnsi="Times New Roman" w:cs="Times New Roman"/>
          <w:sz w:val="26"/>
          <w:szCs w:val="26"/>
        </w:rPr>
        <w:t>слова «условий, целей и порядка» заменить словами «порядка и условий»</w:t>
      </w:r>
      <w:r w:rsidR="0050643A" w:rsidRPr="005B50B2">
        <w:rPr>
          <w:rFonts w:ascii="Times New Roman" w:hAnsi="Times New Roman" w:cs="Times New Roman"/>
          <w:sz w:val="26"/>
          <w:szCs w:val="26"/>
        </w:rPr>
        <w:t>.</w:t>
      </w:r>
    </w:p>
    <w:p w14:paraId="40F6E3B2" w14:textId="6DC54F8E" w:rsidR="009964B4" w:rsidRPr="005B50B2" w:rsidRDefault="009964B4" w:rsidP="00116C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1.3. </w:t>
      </w:r>
      <w:r w:rsidR="00C6270F" w:rsidRPr="005B50B2">
        <w:rPr>
          <w:rFonts w:ascii="Times New Roman" w:hAnsi="Times New Roman" w:cs="Times New Roman"/>
          <w:sz w:val="26"/>
          <w:szCs w:val="26"/>
        </w:rPr>
        <w:t>В приложении</w:t>
      </w:r>
      <w:r w:rsidRPr="005B50B2">
        <w:rPr>
          <w:rFonts w:ascii="Times New Roman" w:hAnsi="Times New Roman" w:cs="Times New Roman"/>
          <w:sz w:val="26"/>
          <w:szCs w:val="26"/>
        </w:rPr>
        <w:t xml:space="preserve"> № 3:</w:t>
      </w:r>
    </w:p>
    <w:p w14:paraId="3DE9FBDE" w14:textId="102939B3" w:rsidR="00CB78DC" w:rsidRPr="005B50B2" w:rsidRDefault="009964B4" w:rsidP="009964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1.3.1. </w:t>
      </w:r>
      <w:r w:rsidR="00CB78DC" w:rsidRPr="005B50B2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CB78DC" w:rsidRPr="005B50B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B78DC" w:rsidRPr="005B50B2">
        <w:rPr>
          <w:rFonts w:ascii="Times New Roman" w:hAnsi="Times New Roman" w:cs="Times New Roman"/>
          <w:sz w:val="26"/>
          <w:szCs w:val="26"/>
        </w:rPr>
        <w:t>:</w:t>
      </w:r>
    </w:p>
    <w:p w14:paraId="5A8A05D2" w14:textId="189749F8" w:rsidR="009964B4" w:rsidRPr="005B50B2" w:rsidRDefault="00CB78DC" w:rsidP="009964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1.3.1.1. </w:t>
      </w:r>
      <w:r w:rsidR="009964B4" w:rsidRPr="005B50B2">
        <w:rPr>
          <w:rFonts w:ascii="Times New Roman" w:hAnsi="Times New Roman" w:cs="Times New Roman"/>
          <w:sz w:val="26"/>
          <w:szCs w:val="26"/>
        </w:rPr>
        <w:t>Пункт 2.6 изложить в следующей редакции:</w:t>
      </w:r>
    </w:p>
    <w:p w14:paraId="3D0ACD6C" w14:textId="77777777" w:rsidR="00CB78DC" w:rsidRPr="005B50B2" w:rsidRDefault="00CB78DC" w:rsidP="00CB78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«2.6. Комиссия в течение 5 рабочих дней со дня окончания срока проверки документов Отделом, принимает одно из решений, которое оформляется протоколом заседания Комиссии:</w:t>
      </w:r>
    </w:p>
    <w:p w14:paraId="62778299" w14:textId="77777777" w:rsidR="00CB78DC" w:rsidRPr="005B50B2" w:rsidRDefault="00CB78DC" w:rsidP="00CB78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а) признать Заявителя соответствующим Категории и Требованиям, установленным настоящим Порядком, документы, установленные пунктом 2.2 настоящего раздела достоверными, и рекомендовать Администрации принять решение о предоставлении субсидии в полном объеме;</w:t>
      </w:r>
    </w:p>
    <w:p w14:paraId="1DDA03AC" w14:textId="78827AA6" w:rsidR="00CB78DC" w:rsidRPr="005B50B2" w:rsidRDefault="00CB78DC" w:rsidP="00CB78DC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б) признать Заявителя соответствующим Категории и Требованиям, установленным настоящим Порядком, документы, установленные пунктом 2.2 настоящего раздела достоверными</w:t>
      </w:r>
      <w:r w:rsidRPr="005B50B2">
        <w:rPr>
          <w:rFonts w:ascii="Times New Roman" w:hAnsi="Times New Roman"/>
          <w:sz w:val="26"/>
          <w:szCs w:val="26"/>
        </w:rPr>
        <w:t xml:space="preserve"> и направить Заявителю уведомление </w:t>
      </w:r>
      <w:r w:rsidR="00405E06">
        <w:rPr>
          <w:rFonts w:ascii="Times New Roman" w:hAnsi="Times New Roman"/>
          <w:sz w:val="26"/>
          <w:szCs w:val="26"/>
        </w:rPr>
        <w:br/>
      </w:r>
      <w:r w:rsidRPr="005B50B2">
        <w:rPr>
          <w:rFonts w:ascii="Times New Roman" w:hAnsi="Times New Roman"/>
          <w:sz w:val="26"/>
          <w:szCs w:val="26"/>
        </w:rPr>
        <w:t xml:space="preserve">о невозможности предоставления субсидии </w:t>
      </w:r>
      <w:r w:rsidRPr="005B50B2">
        <w:rPr>
          <w:rFonts w:ascii="Times New Roman" w:hAnsi="Times New Roman"/>
          <w:spacing w:val="-4"/>
          <w:sz w:val="26"/>
          <w:szCs w:val="26"/>
        </w:rPr>
        <w:t xml:space="preserve">в </w:t>
      </w:r>
      <w:r w:rsidRPr="005B50B2">
        <w:rPr>
          <w:rFonts w:ascii="Times New Roman" w:hAnsi="Times New Roman"/>
          <w:sz w:val="26"/>
          <w:szCs w:val="26"/>
        </w:rPr>
        <w:t>полном объеме (в случае недостаточности лимитов бюджетных обязательств в текущем финансовом году);</w:t>
      </w:r>
    </w:p>
    <w:p w14:paraId="4FCB9A07" w14:textId="77777777" w:rsidR="00CB78DC" w:rsidRPr="005B50B2" w:rsidRDefault="00CB78DC" w:rsidP="00CB78DC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50B2">
        <w:rPr>
          <w:rFonts w:ascii="Times New Roman" w:hAnsi="Times New Roman"/>
          <w:sz w:val="26"/>
          <w:szCs w:val="26"/>
        </w:rPr>
        <w:t xml:space="preserve">в) </w:t>
      </w:r>
      <w:r w:rsidRPr="005B50B2">
        <w:rPr>
          <w:rFonts w:ascii="Times New Roman" w:hAnsi="Times New Roman" w:cs="Times New Roman"/>
          <w:sz w:val="26"/>
          <w:szCs w:val="26"/>
        </w:rPr>
        <w:t>признать Заявителя несоответствующим Категории и (или) Требованиям, установленным настоящим Порядком, и (или) документы, установленные пунктом 2.2 настоящего раздела недостоверными и рекомендовать Администрации принять решение об отказе в предоставлении субсидии.</w:t>
      </w:r>
    </w:p>
    <w:p w14:paraId="50E0CF64" w14:textId="6F110A3D" w:rsidR="00CB78DC" w:rsidRPr="005B50B2" w:rsidRDefault="00CB78DC" w:rsidP="00CB78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На основании протокола заседания Комиссии Администрация в течение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>3 рабочих дней принимает решение о предоставлении субсидии</w:t>
      </w:r>
      <w:r w:rsidRPr="005B50B2">
        <w:rPr>
          <w:rFonts w:ascii="Times New Roman" w:hAnsi="Times New Roman"/>
          <w:sz w:val="26"/>
          <w:szCs w:val="26"/>
        </w:rPr>
        <w:t xml:space="preserve">, </w:t>
      </w:r>
      <w:r w:rsidRPr="005B50B2">
        <w:rPr>
          <w:rFonts w:ascii="Times New Roman" w:hAnsi="Times New Roman" w:cs="Times New Roman"/>
          <w:sz w:val="26"/>
          <w:szCs w:val="26"/>
        </w:rPr>
        <w:t xml:space="preserve">либо об отказе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 xml:space="preserve">в предоставлении субсидии. Решение о предоставлении субсидии, либо об отказе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 xml:space="preserve">в предоставлении субсидии оформляется постановлением Администрации. </w:t>
      </w:r>
    </w:p>
    <w:p w14:paraId="5B8108CB" w14:textId="141CFE29" w:rsidR="00CB78DC" w:rsidRPr="005B50B2" w:rsidRDefault="00CB78DC" w:rsidP="00CB78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Отдел в течение 3 рабочих дней со дня принятия Администрацией решения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 xml:space="preserve">об отказе в предоставлении субсидии направляет Получателю лично или почтовым отправлением постановление Администрации об отказе в предоставлении субсидии, подписанное Главой Нефтеюганского района или лицом, его замещающим,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>с указанием причин отказа сопроводительным письмом за подписью начальника Отдела или лица, его замещающего.</w:t>
      </w:r>
    </w:p>
    <w:p w14:paraId="003B28F2" w14:textId="512F4B5F" w:rsidR="00CB78DC" w:rsidRPr="005B50B2" w:rsidRDefault="00CB78DC" w:rsidP="00CB78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Решение о невозможности предоставления субсидии в полном объеме оформляется уведомлением с разъяснениями о том, что вопрос о предоставлении субсидии будет рассмотрен на заседании Комиссии при доведении соответствующих субвенций из бюджета автономного округа, без повторного прохождения проверки </w:t>
      </w:r>
      <w:r w:rsidR="008627AE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 xml:space="preserve">на соответствие Получателя Категории и Требованиям. (далее – Уведомление). Уведомление направляется Получателю сопроводительным письмом за подписью начальника Отдела или лица, его замещающего одним из следующих способов: лично, почтовым отправлением, на электронную почту, указанные в заявлении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>о предоставлении субсидии.»;</w:t>
      </w:r>
    </w:p>
    <w:p w14:paraId="042AB7A6" w14:textId="67C9F450" w:rsidR="00CB78DC" w:rsidRPr="005B50B2" w:rsidRDefault="00CB78DC" w:rsidP="00CB78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1.3.1.2. Абзац первый пункта 2.8 изложить в следующей редакции:</w:t>
      </w:r>
    </w:p>
    <w:p w14:paraId="789E6D2E" w14:textId="4B588F37" w:rsidR="00CB78DC" w:rsidRPr="005B50B2" w:rsidRDefault="00CB78DC" w:rsidP="00CB78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«2.8. Предоставление субсидии осуществляется по ставкам, согласно приложению 25 к постановлению Правительства Х</w:t>
      </w:r>
      <w:r w:rsidR="008627AE">
        <w:rPr>
          <w:rFonts w:ascii="Times New Roman" w:hAnsi="Times New Roman" w:cs="Times New Roman"/>
          <w:sz w:val="26"/>
          <w:szCs w:val="26"/>
        </w:rPr>
        <w:t>анты-</w:t>
      </w:r>
      <w:r w:rsidRPr="005B50B2">
        <w:rPr>
          <w:rFonts w:ascii="Times New Roman" w:hAnsi="Times New Roman" w:cs="Times New Roman"/>
          <w:sz w:val="26"/>
          <w:szCs w:val="26"/>
        </w:rPr>
        <w:t>М</w:t>
      </w:r>
      <w:r w:rsidR="008627AE">
        <w:rPr>
          <w:rFonts w:ascii="Times New Roman" w:hAnsi="Times New Roman" w:cs="Times New Roman"/>
          <w:sz w:val="26"/>
          <w:szCs w:val="26"/>
        </w:rPr>
        <w:t xml:space="preserve">ансийского автономного округа – </w:t>
      </w:r>
      <w:r w:rsidRPr="005B50B2">
        <w:rPr>
          <w:rFonts w:ascii="Times New Roman" w:hAnsi="Times New Roman" w:cs="Times New Roman"/>
          <w:sz w:val="26"/>
          <w:szCs w:val="26"/>
        </w:rPr>
        <w:t xml:space="preserve">Югры от 30.12.2021 № 637-п, но не более 95% фактически произведенных </w:t>
      </w:r>
      <w:r w:rsidR="008627AE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>и подтвержденных затрат, связанных</w:t>
      </w:r>
      <w:r w:rsidR="008627AE">
        <w:rPr>
          <w:rFonts w:ascii="Times New Roman" w:hAnsi="Times New Roman" w:cs="Times New Roman"/>
          <w:sz w:val="26"/>
          <w:szCs w:val="26"/>
        </w:rPr>
        <w:t xml:space="preserve"> </w:t>
      </w:r>
      <w:r w:rsidRPr="005B50B2">
        <w:rPr>
          <w:rFonts w:ascii="Times New Roman" w:hAnsi="Times New Roman" w:cs="Times New Roman"/>
          <w:sz w:val="26"/>
          <w:szCs w:val="26"/>
        </w:rPr>
        <w:t>с производством и</w:t>
      </w:r>
      <w:r w:rsidR="001C7EEA" w:rsidRPr="005B50B2">
        <w:rPr>
          <w:rFonts w:ascii="Times New Roman" w:hAnsi="Times New Roman" w:cs="Times New Roman"/>
          <w:sz w:val="26"/>
          <w:szCs w:val="26"/>
        </w:rPr>
        <w:t xml:space="preserve"> (или)</w:t>
      </w:r>
      <w:r w:rsidRPr="005B50B2">
        <w:rPr>
          <w:rFonts w:ascii="Times New Roman" w:hAnsi="Times New Roman" w:cs="Times New Roman"/>
          <w:sz w:val="26"/>
          <w:szCs w:val="26"/>
        </w:rPr>
        <w:t xml:space="preserve"> реализацией искусственно выращенной пищевой рыбы</w:t>
      </w:r>
      <w:r w:rsidR="008627AE">
        <w:rPr>
          <w:rFonts w:ascii="Times New Roman" w:hAnsi="Times New Roman" w:cs="Times New Roman"/>
          <w:sz w:val="26"/>
          <w:szCs w:val="26"/>
        </w:rPr>
        <w:t xml:space="preserve"> </w:t>
      </w:r>
      <w:r w:rsidRPr="005B50B2">
        <w:rPr>
          <w:rFonts w:ascii="Times New Roman" w:hAnsi="Times New Roman" w:cs="Times New Roman"/>
          <w:sz w:val="26"/>
          <w:szCs w:val="26"/>
        </w:rPr>
        <w:t>и (или) пищевой рыбной продукции»;</w:t>
      </w:r>
    </w:p>
    <w:p w14:paraId="30572464" w14:textId="6C5BD945" w:rsidR="00CB78DC" w:rsidRPr="005B50B2" w:rsidRDefault="00CB78DC" w:rsidP="00CB78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1.3.1.3. Пункт 2.10 изложить в следующей редакции:</w:t>
      </w:r>
    </w:p>
    <w:p w14:paraId="1A1BD56A" w14:textId="15869970" w:rsidR="00CB78DC" w:rsidRPr="005B50B2" w:rsidRDefault="00CB78DC" w:rsidP="00CB78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«2.10. На основании решения Комиссии, указанно</w:t>
      </w:r>
      <w:r w:rsidR="00D63733" w:rsidRPr="005B50B2">
        <w:rPr>
          <w:rFonts w:ascii="Times New Roman" w:hAnsi="Times New Roman" w:cs="Times New Roman"/>
          <w:sz w:val="26"/>
          <w:szCs w:val="26"/>
        </w:rPr>
        <w:t>го</w:t>
      </w:r>
      <w:r w:rsidRPr="005B50B2">
        <w:rPr>
          <w:rFonts w:ascii="Times New Roman" w:hAnsi="Times New Roman" w:cs="Times New Roman"/>
          <w:sz w:val="26"/>
          <w:szCs w:val="26"/>
        </w:rPr>
        <w:t xml:space="preserve"> в подпункте «б» пункта 2.6 настоящего раздела Отдел в течение 30 рабочих дней с даты поступления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>в Департамент финансов Нефтеюганского района уведомления о предоставлении дополнительных субвенций из бюджета автономного округа, выносит на заседание Комиссии вопрос о предоставлении субсидии Получателю, без повторного прохождения проверки на соответствие Категории и Требованиям настоящего Порядка.</w:t>
      </w:r>
    </w:p>
    <w:p w14:paraId="38D7091E" w14:textId="67B918F4" w:rsidR="00CB78DC" w:rsidRPr="005B50B2" w:rsidRDefault="00CB78DC" w:rsidP="00CB78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На основании протокола заседания Комиссии Администрация в течение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>3 рабочих дней принимает решение о предоставлении субсидии, которое оформляется постановлением Администрации.»;</w:t>
      </w:r>
    </w:p>
    <w:p w14:paraId="0B1EED7E" w14:textId="77777777" w:rsidR="00A24869" w:rsidRPr="005B50B2" w:rsidRDefault="00CB78DC" w:rsidP="00A248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1.3.1.4. </w:t>
      </w:r>
      <w:r w:rsidR="00A24869" w:rsidRPr="005B50B2">
        <w:rPr>
          <w:rFonts w:ascii="Times New Roman" w:hAnsi="Times New Roman" w:cs="Times New Roman"/>
          <w:sz w:val="26"/>
          <w:szCs w:val="26"/>
        </w:rPr>
        <w:t xml:space="preserve">В </w:t>
      </w:r>
      <w:r w:rsidRPr="005B50B2">
        <w:rPr>
          <w:rFonts w:ascii="Times New Roman" w:hAnsi="Times New Roman" w:cs="Times New Roman"/>
          <w:sz w:val="26"/>
          <w:szCs w:val="26"/>
        </w:rPr>
        <w:t>абзац</w:t>
      </w:r>
      <w:r w:rsidR="00A24869" w:rsidRPr="005B50B2">
        <w:rPr>
          <w:rFonts w:ascii="Times New Roman" w:hAnsi="Times New Roman" w:cs="Times New Roman"/>
          <w:sz w:val="26"/>
          <w:szCs w:val="26"/>
        </w:rPr>
        <w:t>е</w:t>
      </w:r>
      <w:r w:rsidRPr="005B50B2">
        <w:rPr>
          <w:rFonts w:ascii="Times New Roman" w:hAnsi="Times New Roman" w:cs="Times New Roman"/>
          <w:sz w:val="26"/>
          <w:szCs w:val="26"/>
        </w:rPr>
        <w:t xml:space="preserve"> седьмо</w:t>
      </w:r>
      <w:r w:rsidR="00A24869" w:rsidRPr="005B50B2">
        <w:rPr>
          <w:rFonts w:ascii="Times New Roman" w:hAnsi="Times New Roman" w:cs="Times New Roman"/>
          <w:sz w:val="26"/>
          <w:szCs w:val="26"/>
        </w:rPr>
        <w:t>м</w:t>
      </w:r>
      <w:r w:rsidRPr="005B50B2">
        <w:rPr>
          <w:rFonts w:ascii="Times New Roman" w:hAnsi="Times New Roman" w:cs="Times New Roman"/>
          <w:sz w:val="26"/>
          <w:szCs w:val="26"/>
        </w:rPr>
        <w:t xml:space="preserve"> пункта 2.13 </w:t>
      </w:r>
      <w:r w:rsidR="00A24869" w:rsidRPr="005B50B2">
        <w:rPr>
          <w:rFonts w:ascii="Times New Roman" w:hAnsi="Times New Roman" w:cs="Times New Roman"/>
          <w:sz w:val="26"/>
          <w:szCs w:val="26"/>
        </w:rPr>
        <w:t>слова «условий, целей и порядка» заменить словами «порядка и условий»;</w:t>
      </w:r>
    </w:p>
    <w:p w14:paraId="631B9C37" w14:textId="7BF252E8" w:rsidR="00CB78DC" w:rsidRPr="005B50B2" w:rsidRDefault="00CB78DC" w:rsidP="00CB78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1.3.1.5. Пункт 2.16 </w:t>
      </w:r>
      <w:r w:rsidR="001C7EEA" w:rsidRPr="005B50B2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4320DA90" w14:textId="6EC8D4D2" w:rsidR="00AD428C" w:rsidRPr="005B50B2" w:rsidRDefault="00AD428C" w:rsidP="00AD42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ab/>
      </w:r>
      <w:r w:rsidR="001C7EEA" w:rsidRPr="005B50B2">
        <w:rPr>
          <w:rFonts w:ascii="Times New Roman" w:hAnsi="Times New Roman" w:cs="Times New Roman"/>
          <w:sz w:val="26"/>
          <w:szCs w:val="26"/>
        </w:rPr>
        <w:t xml:space="preserve">«2.16. </w:t>
      </w:r>
      <w:r w:rsidRPr="005B50B2">
        <w:rPr>
          <w:rFonts w:ascii="Times New Roman" w:hAnsi="Times New Roman" w:cs="Times New Roman"/>
          <w:sz w:val="26"/>
          <w:szCs w:val="26"/>
        </w:rPr>
        <w:t xml:space="preserve">Направления затрат, на возмещение которых предоставляется субсидия </w:t>
      </w:r>
    </w:p>
    <w:p w14:paraId="2D9D55BD" w14:textId="5BB8D056" w:rsidR="00AD428C" w:rsidRPr="005B50B2" w:rsidRDefault="001E3D50" w:rsidP="00AD42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в рамках настоящего Порядка: затраты на производство и (или) реализацию </w:t>
      </w:r>
      <w:r w:rsidR="00AD428C" w:rsidRPr="005B50B2">
        <w:rPr>
          <w:rFonts w:ascii="Times New Roman" w:hAnsi="Times New Roman" w:cs="Times New Roman"/>
          <w:sz w:val="26"/>
          <w:szCs w:val="26"/>
        </w:rPr>
        <w:t>продукции аквакультуры (рыбоводства) и (или) пищевой рыбной продукции собственного производства, указанные в статье 346.5 Налогового кодекса Российской Федерации.»;</w:t>
      </w:r>
    </w:p>
    <w:p w14:paraId="3544E670" w14:textId="4E3D1E05" w:rsidR="00CB78DC" w:rsidRPr="005B50B2" w:rsidRDefault="00CB78DC" w:rsidP="00CB78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1.3.2. В разделе </w:t>
      </w:r>
      <w:r w:rsidR="00F87E45" w:rsidRPr="005B50B2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5B50B2">
        <w:rPr>
          <w:rFonts w:ascii="Times New Roman" w:hAnsi="Times New Roman" w:cs="Times New Roman"/>
          <w:sz w:val="26"/>
          <w:szCs w:val="26"/>
        </w:rPr>
        <w:t>:</w:t>
      </w:r>
    </w:p>
    <w:p w14:paraId="37CA9C24" w14:textId="1E2FF2A3" w:rsidR="00A24869" w:rsidRPr="005B50B2" w:rsidRDefault="00CB78DC" w:rsidP="00A248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1.3.2.1. </w:t>
      </w:r>
      <w:r w:rsidR="00A24869" w:rsidRPr="005B50B2">
        <w:rPr>
          <w:rFonts w:ascii="Times New Roman" w:hAnsi="Times New Roman" w:cs="Times New Roman"/>
          <w:sz w:val="26"/>
          <w:szCs w:val="26"/>
        </w:rPr>
        <w:t>В наименовании</w:t>
      </w:r>
      <w:r w:rsidRPr="005B50B2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F87E45" w:rsidRPr="005B50B2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5B50B2">
        <w:rPr>
          <w:rFonts w:ascii="Times New Roman" w:hAnsi="Times New Roman" w:cs="Times New Roman"/>
          <w:sz w:val="26"/>
          <w:szCs w:val="26"/>
        </w:rPr>
        <w:t xml:space="preserve"> </w:t>
      </w:r>
      <w:r w:rsidR="00A24869" w:rsidRPr="005B50B2">
        <w:rPr>
          <w:rFonts w:ascii="Times New Roman" w:hAnsi="Times New Roman" w:cs="Times New Roman"/>
          <w:sz w:val="26"/>
          <w:szCs w:val="26"/>
        </w:rPr>
        <w:t>слова «условий, целей и порядка» заменить словами «порядка и условий»;</w:t>
      </w:r>
    </w:p>
    <w:p w14:paraId="2EF69ECF" w14:textId="77777777" w:rsidR="00A24869" w:rsidRPr="005B50B2" w:rsidRDefault="00CB78DC" w:rsidP="00A248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1.3.2.2. </w:t>
      </w:r>
      <w:r w:rsidR="00A24869" w:rsidRPr="005B50B2">
        <w:rPr>
          <w:rFonts w:ascii="Times New Roman" w:hAnsi="Times New Roman" w:cs="Times New Roman"/>
          <w:sz w:val="26"/>
          <w:szCs w:val="26"/>
        </w:rPr>
        <w:t>В а</w:t>
      </w:r>
      <w:r w:rsidRPr="005B50B2">
        <w:rPr>
          <w:rFonts w:ascii="Times New Roman" w:hAnsi="Times New Roman" w:cs="Times New Roman"/>
          <w:sz w:val="26"/>
          <w:szCs w:val="26"/>
        </w:rPr>
        <w:t>бзац</w:t>
      </w:r>
      <w:r w:rsidR="00A24869" w:rsidRPr="005B50B2">
        <w:rPr>
          <w:rFonts w:ascii="Times New Roman" w:hAnsi="Times New Roman" w:cs="Times New Roman"/>
          <w:sz w:val="26"/>
          <w:szCs w:val="26"/>
        </w:rPr>
        <w:t>е</w:t>
      </w:r>
      <w:r w:rsidRPr="005B50B2">
        <w:rPr>
          <w:rFonts w:ascii="Times New Roman" w:hAnsi="Times New Roman" w:cs="Times New Roman"/>
          <w:sz w:val="26"/>
          <w:szCs w:val="26"/>
        </w:rPr>
        <w:t xml:space="preserve"> перв</w:t>
      </w:r>
      <w:r w:rsidR="00A24869" w:rsidRPr="005B50B2">
        <w:rPr>
          <w:rFonts w:ascii="Times New Roman" w:hAnsi="Times New Roman" w:cs="Times New Roman"/>
          <w:sz w:val="26"/>
          <w:szCs w:val="26"/>
        </w:rPr>
        <w:t>ом</w:t>
      </w:r>
      <w:r w:rsidRPr="005B50B2">
        <w:rPr>
          <w:rFonts w:ascii="Times New Roman" w:hAnsi="Times New Roman" w:cs="Times New Roman"/>
          <w:sz w:val="26"/>
          <w:szCs w:val="26"/>
        </w:rPr>
        <w:t xml:space="preserve"> пункта 4.1 </w:t>
      </w:r>
      <w:r w:rsidR="00A24869" w:rsidRPr="005B50B2">
        <w:rPr>
          <w:rFonts w:ascii="Times New Roman" w:hAnsi="Times New Roman" w:cs="Times New Roman"/>
          <w:sz w:val="26"/>
          <w:szCs w:val="26"/>
        </w:rPr>
        <w:t>слова «условий, целей и порядка» заменить словами «порядка и условий»;</w:t>
      </w:r>
    </w:p>
    <w:p w14:paraId="01B178C9" w14:textId="18B02174" w:rsidR="00A24869" w:rsidRPr="005B50B2" w:rsidRDefault="00CB78DC" w:rsidP="00A248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1.3.2.3. </w:t>
      </w:r>
      <w:r w:rsidR="00A24869" w:rsidRPr="005B50B2">
        <w:rPr>
          <w:rFonts w:ascii="Times New Roman" w:hAnsi="Times New Roman" w:cs="Times New Roman"/>
          <w:sz w:val="26"/>
          <w:szCs w:val="26"/>
        </w:rPr>
        <w:t xml:space="preserve">В </w:t>
      </w:r>
      <w:r w:rsidRPr="005B50B2">
        <w:rPr>
          <w:rFonts w:ascii="Times New Roman" w:hAnsi="Times New Roman" w:cs="Times New Roman"/>
          <w:sz w:val="26"/>
          <w:szCs w:val="26"/>
        </w:rPr>
        <w:t>подпункт</w:t>
      </w:r>
      <w:r w:rsidR="00A24869" w:rsidRPr="005B50B2">
        <w:rPr>
          <w:rFonts w:ascii="Times New Roman" w:hAnsi="Times New Roman" w:cs="Times New Roman"/>
          <w:sz w:val="26"/>
          <w:szCs w:val="26"/>
        </w:rPr>
        <w:t>е</w:t>
      </w:r>
      <w:r w:rsidRPr="005B50B2">
        <w:rPr>
          <w:rFonts w:ascii="Times New Roman" w:hAnsi="Times New Roman" w:cs="Times New Roman"/>
          <w:sz w:val="26"/>
          <w:szCs w:val="26"/>
        </w:rPr>
        <w:t xml:space="preserve"> «а)» пункта 4.2 </w:t>
      </w:r>
      <w:r w:rsidR="00A24869" w:rsidRPr="005B50B2">
        <w:rPr>
          <w:rFonts w:ascii="Times New Roman" w:hAnsi="Times New Roman" w:cs="Times New Roman"/>
          <w:sz w:val="26"/>
          <w:szCs w:val="26"/>
        </w:rPr>
        <w:t>слова «условий, целей и порядка» заменить словами «порядка и условий»</w:t>
      </w:r>
      <w:r w:rsidR="0050643A" w:rsidRPr="005B50B2">
        <w:rPr>
          <w:rFonts w:ascii="Times New Roman" w:hAnsi="Times New Roman" w:cs="Times New Roman"/>
          <w:sz w:val="26"/>
          <w:szCs w:val="26"/>
        </w:rPr>
        <w:t>.</w:t>
      </w:r>
    </w:p>
    <w:p w14:paraId="40880F02" w14:textId="5DF02134" w:rsidR="009964B4" w:rsidRPr="005B50B2" w:rsidRDefault="009964B4" w:rsidP="009964B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1.4. </w:t>
      </w:r>
      <w:r w:rsidR="001B6FB1" w:rsidRPr="005B50B2">
        <w:rPr>
          <w:rFonts w:ascii="Times New Roman" w:hAnsi="Times New Roman" w:cs="Times New Roman"/>
          <w:sz w:val="26"/>
          <w:szCs w:val="26"/>
        </w:rPr>
        <w:t xml:space="preserve">В </w:t>
      </w:r>
      <w:r w:rsidRPr="005B50B2">
        <w:rPr>
          <w:rFonts w:ascii="Times New Roman" w:hAnsi="Times New Roman" w:cs="Times New Roman"/>
          <w:sz w:val="26"/>
          <w:szCs w:val="26"/>
        </w:rPr>
        <w:t>приложени</w:t>
      </w:r>
      <w:r w:rsidR="001B6FB1" w:rsidRPr="005B50B2">
        <w:rPr>
          <w:rFonts w:ascii="Times New Roman" w:hAnsi="Times New Roman" w:cs="Times New Roman"/>
          <w:sz w:val="26"/>
          <w:szCs w:val="26"/>
        </w:rPr>
        <w:t>и</w:t>
      </w:r>
      <w:r w:rsidRPr="005B50B2">
        <w:rPr>
          <w:rFonts w:ascii="Times New Roman" w:hAnsi="Times New Roman" w:cs="Times New Roman"/>
          <w:sz w:val="26"/>
          <w:szCs w:val="26"/>
        </w:rPr>
        <w:t xml:space="preserve"> № 4:</w:t>
      </w:r>
    </w:p>
    <w:p w14:paraId="6036BD87" w14:textId="5FF8B343" w:rsidR="001B6FB1" w:rsidRPr="005B50B2" w:rsidRDefault="009964B4" w:rsidP="009964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1.4.1.</w:t>
      </w:r>
      <w:r w:rsidR="001B6FB1" w:rsidRPr="005B50B2">
        <w:rPr>
          <w:rFonts w:ascii="Times New Roman" w:hAnsi="Times New Roman" w:cs="Times New Roman"/>
          <w:sz w:val="26"/>
          <w:szCs w:val="26"/>
        </w:rPr>
        <w:t xml:space="preserve"> В разделе </w:t>
      </w:r>
      <w:r w:rsidR="001B6FB1" w:rsidRPr="005B50B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1B6FB1" w:rsidRPr="005B50B2">
        <w:rPr>
          <w:rFonts w:ascii="Times New Roman" w:hAnsi="Times New Roman" w:cs="Times New Roman"/>
          <w:sz w:val="26"/>
          <w:szCs w:val="26"/>
        </w:rPr>
        <w:t>:</w:t>
      </w:r>
    </w:p>
    <w:p w14:paraId="3EB496B8" w14:textId="5DCA3CCF" w:rsidR="009964B4" w:rsidRPr="005B50B2" w:rsidRDefault="001B6FB1" w:rsidP="009964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1.4.1.1. </w:t>
      </w:r>
      <w:r w:rsidR="009964B4" w:rsidRPr="005B50B2">
        <w:rPr>
          <w:rFonts w:ascii="Times New Roman" w:hAnsi="Times New Roman" w:cs="Times New Roman"/>
          <w:sz w:val="26"/>
          <w:szCs w:val="26"/>
        </w:rPr>
        <w:t>Пункт 2.6 изложить в следующей редакции:</w:t>
      </w:r>
    </w:p>
    <w:p w14:paraId="681579DE" w14:textId="77777777" w:rsidR="001B6FB1" w:rsidRPr="005B50B2" w:rsidRDefault="001B6FB1" w:rsidP="001B6F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«2.6. Комиссия в течение 5 рабочих дней со дня окончания срока проверки документов Отделом, принимает одно из решений, которое оформляется протоколом заседания Комиссии:</w:t>
      </w:r>
    </w:p>
    <w:p w14:paraId="1AF13549" w14:textId="77777777" w:rsidR="001B6FB1" w:rsidRPr="005B50B2" w:rsidRDefault="001B6FB1" w:rsidP="001B6F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а) признать Заявителя соответствующим Категории и Требованиям, установленным настоящим Порядком, документы, установленные пунктом 2.2 настоящего раздела достоверными, и рекомендовать Администрации принять решение о предоставлении субсидии в полном объеме;</w:t>
      </w:r>
    </w:p>
    <w:p w14:paraId="3295F0C3" w14:textId="42FF3C7B" w:rsidR="001B6FB1" w:rsidRPr="005B50B2" w:rsidRDefault="001B6FB1" w:rsidP="001B6FB1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б) признать Заявителя соответствующим Категории и Требованиям, установленным настоящим Порядком, документы, установленные пунктом 2.2 настоящего раздела достоверными</w:t>
      </w:r>
      <w:r w:rsidRPr="005B50B2">
        <w:rPr>
          <w:rFonts w:ascii="Times New Roman" w:hAnsi="Times New Roman"/>
          <w:sz w:val="26"/>
          <w:szCs w:val="26"/>
        </w:rPr>
        <w:t xml:space="preserve"> и направить Заявителю уведомление </w:t>
      </w:r>
      <w:r w:rsidR="00405E06">
        <w:rPr>
          <w:rFonts w:ascii="Times New Roman" w:hAnsi="Times New Roman"/>
          <w:sz w:val="26"/>
          <w:szCs w:val="26"/>
        </w:rPr>
        <w:br/>
      </w:r>
      <w:r w:rsidRPr="005B50B2">
        <w:rPr>
          <w:rFonts w:ascii="Times New Roman" w:hAnsi="Times New Roman"/>
          <w:sz w:val="26"/>
          <w:szCs w:val="26"/>
        </w:rPr>
        <w:t xml:space="preserve">о невозможности предоставления субсидии </w:t>
      </w:r>
      <w:r w:rsidRPr="005B50B2">
        <w:rPr>
          <w:rFonts w:ascii="Times New Roman" w:hAnsi="Times New Roman"/>
          <w:spacing w:val="-4"/>
          <w:sz w:val="26"/>
          <w:szCs w:val="26"/>
        </w:rPr>
        <w:t xml:space="preserve">в </w:t>
      </w:r>
      <w:r w:rsidRPr="005B50B2">
        <w:rPr>
          <w:rFonts w:ascii="Times New Roman" w:hAnsi="Times New Roman"/>
          <w:sz w:val="26"/>
          <w:szCs w:val="26"/>
        </w:rPr>
        <w:t>полном объеме (в случае недостаточности лимитов бюджетных обязательств в текущем финансовом году);</w:t>
      </w:r>
    </w:p>
    <w:p w14:paraId="3D422801" w14:textId="77777777" w:rsidR="001B6FB1" w:rsidRPr="005B50B2" w:rsidRDefault="001B6FB1" w:rsidP="001B6FB1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50B2">
        <w:rPr>
          <w:rFonts w:ascii="Times New Roman" w:hAnsi="Times New Roman"/>
          <w:sz w:val="26"/>
          <w:szCs w:val="26"/>
        </w:rPr>
        <w:t xml:space="preserve">в) </w:t>
      </w:r>
      <w:r w:rsidRPr="005B50B2">
        <w:rPr>
          <w:rFonts w:ascii="Times New Roman" w:hAnsi="Times New Roman" w:cs="Times New Roman"/>
          <w:sz w:val="26"/>
          <w:szCs w:val="26"/>
        </w:rPr>
        <w:t>признать Заявителя несоответствующим Категории и (или) Требованиям, установленным настоящим Порядком, и (или) документы, установленные пунктом 2.2 настоящего раздела недостоверными и рекомендовать Администрации принять решение об отказе в предоставлении субсидии.</w:t>
      </w:r>
    </w:p>
    <w:p w14:paraId="2E058CED" w14:textId="1FEAB65D" w:rsidR="001B6FB1" w:rsidRPr="005B50B2" w:rsidRDefault="001B6FB1" w:rsidP="001B6F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На основании протокола заседания Комиссии Администрация в течение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>3 рабочих дней принимает решение о предоставлении субсидии</w:t>
      </w:r>
      <w:r w:rsidRPr="005B50B2">
        <w:rPr>
          <w:rFonts w:ascii="Times New Roman" w:hAnsi="Times New Roman"/>
          <w:sz w:val="26"/>
          <w:szCs w:val="26"/>
        </w:rPr>
        <w:t xml:space="preserve">, </w:t>
      </w:r>
      <w:r w:rsidRPr="005B50B2">
        <w:rPr>
          <w:rFonts w:ascii="Times New Roman" w:hAnsi="Times New Roman" w:cs="Times New Roman"/>
          <w:sz w:val="26"/>
          <w:szCs w:val="26"/>
        </w:rPr>
        <w:t xml:space="preserve">либо об отказе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 xml:space="preserve">в предоставлении субсидии. Решение о предоставлении субсидии, либо об отказе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 xml:space="preserve">в предоставлении субсидии оформляется постановлением Администрации. </w:t>
      </w:r>
    </w:p>
    <w:p w14:paraId="25FC1C6B" w14:textId="0E17E56A" w:rsidR="001B6FB1" w:rsidRPr="005B50B2" w:rsidRDefault="001B6FB1" w:rsidP="001B6F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Отдел в течение 3 рабочих дней со дня принятия Администрацией решения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 xml:space="preserve">об отказе в предоставлении субсидии направляет Получателю лично или почтовым отправлением постановление Администрации об отказе в предоставлении субсидии, подписанное Главой Нефтеюганского района или лицом, его замещающим,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>с указанием причин отказа сопроводительным письмом за подписью начальника Отдела или лица, его замещающего.</w:t>
      </w:r>
    </w:p>
    <w:p w14:paraId="53DAF0D0" w14:textId="43415AD0" w:rsidR="001B6FB1" w:rsidRPr="005B50B2" w:rsidRDefault="001B6FB1" w:rsidP="001B6F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Решение о невозможности предоставления субсидии в полном объеме оформляется уведомлением с разъяснениями о том, что вопрос о предоставлении субсидии будет рассмотрен на заседании Комиссии при доведении соответствующих субвенций из бюджета автономного округа, без повторного прохождения проверки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 xml:space="preserve">на соответствие Получателя Категории и Требованиям. (далее – Уведомление). Уведомление направляется Получателю сопроводительным письмом за подписью начальника Отдела или лица, его замещающего одним из следующих способов: лично, почтовым отправлением, на электронную почту, указанные в заявлении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>о предоставлении субсидии.»;</w:t>
      </w:r>
    </w:p>
    <w:p w14:paraId="42EBDDFC" w14:textId="12019142" w:rsidR="009964B4" w:rsidRPr="005B50B2" w:rsidRDefault="009964B4" w:rsidP="009964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1.4.</w:t>
      </w:r>
      <w:r w:rsidR="001B6FB1" w:rsidRPr="005B50B2">
        <w:rPr>
          <w:rFonts w:ascii="Times New Roman" w:hAnsi="Times New Roman" w:cs="Times New Roman"/>
          <w:sz w:val="26"/>
          <w:szCs w:val="26"/>
        </w:rPr>
        <w:t>1.</w:t>
      </w:r>
      <w:r w:rsidR="00263C47" w:rsidRPr="005B50B2">
        <w:rPr>
          <w:rFonts w:ascii="Times New Roman" w:hAnsi="Times New Roman" w:cs="Times New Roman"/>
          <w:sz w:val="26"/>
          <w:szCs w:val="26"/>
        </w:rPr>
        <w:t xml:space="preserve">2. </w:t>
      </w:r>
      <w:r w:rsidRPr="005B50B2">
        <w:rPr>
          <w:rFonts w:ascii="Times New Roman" w:hAnsi="Times New Roman" w:cs="Times New Roman"/>
          <w:sz w:val="26"/>
          <w:szCs w:val="26"/>
        </w:rPr>
        <w:t>Пункт 2.9 изложить в следующей редакции:</w:t>
      </w:r>
    </w:p>
    <w:p w14:paraId="76F1F45F" w14:textId="3D45B7A0" w:rsidR="00263C47" w:rsidRPr="005B50B2" w:rsidRDefault="009964B4" w:rsidP="00263C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«2.9. </w:t>
      </w:r>
      <w:r w:rsidR="00263C47" w:rsidRPr="005B50B2">
        <w:rPr>
          <w:rFonts w:ascii="Times New Roman" w:hAnsi="Times New Roman" w:cs="Times New Roman"/>
          <w:sz w:val="26"/>
          <w:szCs w:val="26"/>
        </w:rPr>
        <w:t>На основании решения Комиссии, указанн</w:t>
      </w:r>
      <w:r w:rsidR="00022384" w:rsidRPr="005B50B2">
        <w:rPr>
          <w:rFonts w:ascii="Times New Roman" w:hAnsi="Times New Roman" w:cs="Times New Roman"/>
          <w:sz w:val="26"/>
          <w:szCs w:val="26"/>
        </w:rPr>
        <w:t>ого</w:t>
      </w:r>
      <w:r w:rsidR="00263C47" w:rsidRPr="005B50B2">
        <w:rPr>
          <w:rFonts w:ascii="Times New Roman" w:hAnsi="Times New Roman" w:cs="Times New Roman"/>
          <w:sz w:val="26"/>
          <w:szCs w:val="26"/>
        </w:rPr>
        <w:t xml:space="preserve"> в подпункте «б» пункта 2.6 настоящего раздела Отдел в течение 30 рабочих дней с даты поступления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="00263C47" w:rsidRPr="005B50B2">
        <w:rPr>
          <w:rFonts w:ascii="Times New Roman" w:hAnsi="Times New Roman" w:cs="Times New Roman"/>
          <w:sz w:val="26"/>
          <w:szCs w:val="26"/>
        </w:rPr>
        <w:t>в Департамент финансов Нефтеюганского района уведомления о предоставлении дополнительных субвенций из бюджета автономного округа, выносит на заседание Комиссии вопрос о предоставлении субсидии Получателю, без повторного прохождения проверки на соответствие Категории и Требованиям настоящего Порядка.</w:t>
      </w:r>
    </w:p>
    <w:p w14:paraId="3B38CE6F" w14:textId="36A25BB4" w:rsidR="00263C47" w:rsidRPr="005B50B2" w:rsidRDefault="00263C47" w:rsidP="00263C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На основании протокола заседания Комиссии Администрация в течение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>3 рабочих дней принимает решение о предоставлении субсидии, которое оформляется постановлением Администрации.»;</w:t>
      </w:r>
    </w:p>
    <w:p w14:paraId="4DAFE015" w14:textId="4A5ACAFF" w:rsidR="00263C47" w:rsidRPr="005B50B2" w:rsidRDefault="00263C47" w:rsidP="00263C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1.4.1.3. </w:t>
      </w:r>
      <w:r w:rsidR="00A24869" w:rsidRPr="005B50B2">
        <w:rPr>
          <w:rFonts w:ascii="Times New Roman" w:hAnsi="Times New Roman" w:cs="Times New Roman"/>
          <w:sz w:val="26"/>
          <w:szCs w:val="26"/>
        </w:rPr>
        <w:t xml:space="preserve">В </w:t>
      </w:r>
      <w:r w:rsidRPr="005B50B2">
        <w:rPr>
          <w:rFonts w:ascii="Times New Roman" w:hAnsi="Times New Roman" w:cs="Times New Roman"/>
          <w:sz w:val="26"/>
          <w:szCs w:val="26"/>
        </w:rPr>
        <w:t>абзац</w:t>
      </w:r>
      <w:r w:rsidR="00A24869" w:rsidRPr="005B50B2">
        <w:rPr>
          <w:rFonts w:ascii="Times New Roman" w:hAnsi="Times New Roman" w:cs="Times New Roman"/>
          <w:sz w:val="26"/>
          <w:szCs w:val="26"/>
        </w:rPr>
        <w:t>е седьмом</w:t>
      </w:r>
      <w:r w:rsidRPr="005B50B2">
        <w:rPr>
          <w:rFonts w:ascii="Times New Roman" w:hAnsi="Times New Roman" w:cs="Times New Roman"/>
          <w:sz w:val="26"/>
          <w:szCs w:val="26"/>
        </w:rPr>
        <w:t xml:space="preserve"> пункта 2.12 </w:t>
      </w:r>
      <w:r w:rsidR="00A24869" w:rsidRPr="005B50B2">
        <w:rPr>
          <w:rFonts w:ascii="Times New Roman" w:hAnsi="Times New Roman" w:cs="Times New Roman"/>
          <w:sz w:val="26"/>
          <w:szCs w:val="26"/>
        </w:rPr>
        <w:t>слова «условий, целей и порядка» заменить словами «порядка и условий»;</w:t>
      </w:r>
    </w:p>
    <w:p w14:paraId="3BB625BF" w14:textId="6A00CA72" w:rsidR="00263C47" w:rsidRPr="005B50B2" w:rsidRDefault="00263C47" w:rsidP="00263C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1.4.2. В разделе </w:t>
      </w:r>
      <w:r w:rsidR="00F87E45" w:rsidRPr="005B50B2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5B50B2">
        <w:rPr>
          <w:rFonts w:ascii="Times New Roman" w:hAnsi="Times New Roman" w:cs="Times New Roman"/>
          <w:sz w:val="26"/>
          <w:szCs w:val="26"/>
        </w:rPr>
        <w:t>:</w:t>
      </w:r>
    </w:p>
    <w:p w14:paraId="55D2EAC0" w14:textId="6CDB6F72" w:rsidR="00263C47" w:rsidRPr="005B50B2" w:rsidRDefault="00263C47" w:rsidP="00263C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1.4.2.1. </w:t>
      </w:r>
      <w:r w:rsidR="00A24869" w:rsidRPr="005B50B2">
        <w:rPr>
          <w:rFonts w:ascii="Times New Roman" w:hAnsi="Times New Roman" w:cs="Times New Roman"/>
          <w:sz w:val="26"/>
          <w:szCs w:val="26"/>
        </w:rPr>
        <w:t>В н</w:t>
      </w:r>
      <w:r w:rsidRPr="005B50B2">
        <w:rPr>
          <w:rFonts w:ascii="Times New Roman" w:hAnsi="Times New Roman" w:cs="Times New Roman"/>
          <w:sz w:val="26"/>
          <w:szCs w:val="26"/>
        </w:rPr>
        <w:t>аименовани</w:t>
      </w:r>
      <w:r w:rsidR="00A24869" w:rsidRPr="005B50B2">
        <w:rPr>
          <w:rFonts w:ascii="Times New Roman" w:hAnsi="Times New Roman" w:cs="Times New Roman"/>
          <w:sz w:val="26"/>
          <w:szCs w:val="26"/>
        </w:rPr>
        <w:t>и</w:t>
      </w:r>
      <w:r w:rsidRPr="005B50B2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F87E45" w:rsidRPr="005B50B2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5B50B2">
        <w:rPr>
          <w:rFonts w:ascii="Times New Roman" w:hAnsi="Times New Roman" w:cs="Times New Roman"/>
          <w:sz w:val="26"/>
          <w:szCs w:val="26"/>
        </w:rPr>
        <w:t xml:space="preserve"> </w:t>
      </w:r>
      <w:r w:rsidR="00A24869" w:rsidRPr="005B50B2">
        <w:rPr>
          <w:rFonts w:ascii="Times New Roman" w:hAnsi="Times New Roman" w:cs="Times New Roman"/>
          <w:sz w:val="26"/>
          <w:szCs w:val="26"/>
        </w:rPr>
        <w:t>слова «условий, целей и порядка» заменить словами «порядка и условий»;</w:t>
      </w:r>
    </w:p>
    <w:p w14:paraId="6DCCC014" w14:textId="77777777" w:rsidR="00A24869" w:rsidRPr="005B50B2" w:rsidRDefault="00263C47" w:rsidP="00A248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1.4.2.2. </w:t>
      </w:r>
      <w:r w:rsidR="00A24869" w:rsidRPr="005B50B2">
        <w:rPr>
          <w:rFonts w:ascii="Times New Roman" w:hAnsi="Times New Roman" w:cs="Times New Roman"/>
          <w:sz w:val="26"/>
          <w:szCs w:val="26"/>
        </w:rPr>
        <w:t>В а</w:t>
      </w:r>
      <w:r w:rsidRPr="005B50B2">
        <w:rPr>
          <w:rFonts w:ascii="Times New Roman" w:hAnsi="Times New Roman" w:cs="Times New Roman"/>
          <w:sz w:val="26"/>
          <w:szCs w:val="26"/>
        </w:rPr>
        <w:t>бзац</w:t>
      </w:r>
      <w:r w:rsidR="00A24869" w:rsidRPr="005B50B2">
        <w:rPr>
          <w:rFonts w:ascii="Times New Roman" w:hAnsi="Times New Roman" w:cs="Times New Roman"/>
          <w:sz w:val="26"/>
          <w:szCs w:val="26"/>
        </w:rPr>
        <w:t>е первом</w:t>
      </w:r>
      <w:r w:rsidRPr="005B50B2">
        <w:rPr>
          <w:rFonts w:ascii="Times New Roman" w:hAnsi="Times New Roman" w:cs="Times New Roman"/>
          <w:sz w:val="26"/>
          <w:szCs w:val="26"/>
        </w:rPr>
        <w:t xml:space="preserve"> пункта 4.1 </w:t>
      </w:r>
      <w:r w:rsidR="00A24869" w:rsidRPr="005B50B2">
        <w:rPr>
          <w:rFonts w:ascii="Times New Roman" w:hAnsi="Times New Roman" w:cs="Times New Roman"/>
          <w:sz w:val="26"/>
          <w:szCs w:val="26"/>
        </w:rPr>
        <w:t>слова «условий, целей и порядка» заменить словами «порядка и условий»;</w:t>
      </w:r>
    </w:p>
    <w:p w14:paraId="5BDABFED" w14:textId="7707BB5C" w:rsidR="003F04CA" w:rsidRPr="005B50B2" w:rsidRDefault="00263C47" w:rsidP="003F04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1.4.2.3. </w:t>
      </w:r>
      <w:r w:rsidR="003F04CA" w:rsidRPr="005B50B2">
        <w:rPr>
          <w:rFonts w:ascii="Times New Roman" w:hAnsi="Times New Roman" w:cs="Times New Roman"/>
          <w:sz w:val="26"/>
          <w:szCs w:val="26"/>
        </w:rPr>
        <w:t>В подпункте</w:t>
      </w:r>
      <w:r w:rsidRPr="005B50B2">
        <w:rPr>
          <w:rFonts w:ascii="Times New Roman" w:hAnsi="Times New Roman" w:cs="Times New Roman"/>
          <w:sz w:val="26"/>
          <w:szCs w:val="26"/>
        </w:rPr>
        <w:t xml:space="preserve"> «а)» пункта 4.2 </w:t>
      </w:r>
      <w:r w:rsidR="003F04CA" w:rsidRPr="005B50B2">
        <w:rPr>
          <w:rFonts w:ascii="Times New Roman" w:hAnsi="Times New Roman" w:cs="Times New Roman"/>
          <w:sz w:val="26"/>
          <w:szCs w:val="26"/>
        </w:rPr>
        <w:t>слова «условий, целей и порядка» заменить словами «порядка и условий»</w:t>
      </w:r>
      <w:r w:rsidR="0050643A" w:rsidRPr="005B50B2">
        <w:rPr>
          <w:rFonts w:ascii="Times New Roman" w:hAnsi="Times New Roman" w:cs="Times New Roman"/>
          <w:sz w:val="26"/>
          <w:szCs w:val="26"/>
        </w:rPr>
        <w:t>.</w:t>
      </w:r>
    </w:p>
    <w:p w14:paraId="3FD3E9CD" w14:textId="425D1151" w:rsidR="009964B4" w:rsidRPr="005B50B2" w:rsidRDefault="009964B4" w:rsidP="00263C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1.5. </w:t>
      </w:r>
      <w:r w:rsidR="00763198" w:rsidRPr="005B50B2">
        <w:rPr>
          <w:rFonts w:ascii="Times New Roman" w:hAnsi="Times New Roman" w:cs="Times New Roman"/>
          <w:sz w:val="26"/>
          <w:szCs w:val="26"/>
        </w:rPr>
        <w:t>В приложении</w:t>
      </w:r>
      <w:r w:rsidRPr="005B50B2">
        <w:rPr>
          <w:rFonts w:ascii="Times New Roman" w:hAnsi="Times New Roman" w:cs="Times New Roman"/>
          <w:sz w:val="26"/>
          <w:szCs w:val="26"/>
        </w:rPr>
        <w:t xml:space="preserve"> № 5:</w:t>
      </w:r>
    </w:p>
    <w:p w14:paraId="076E2852" w14:textId="3CA509A8" w:rsidR="00763198" w:rsidRPr="005B50B2" w:rsidRDefault="009964B4" w:rsidP="009964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1.5.1. </w:t>
      </w:r>
      <w:r w:rsidR="00763198" w:rsidRPr="005B50B2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763198" w:rsidRPr="005B50B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763198" w:rsidRPr="005B50B2">
        <w:rPr>
          <w:rFonts w:ascii="Times New Roman" w:hAnsi="Times New Roman" w:cs="Times New Roman"/>
          <w:sz w:val="26"/>
          <w:szCs w:val="26"/>
        </w:rPr>
        <w:t>:</w:t>
      </w:r>
    </w:p>
    <w:p w14:paraId="3FBD32AB" w14:textId="22704C9F" w:rsidR="009964B4" w:rsidRPr="005B50B2" w:rsidRDefault="00763198" w:rsidP="009964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1.5.1.1. </w:t>
      </w:r>
      <w:r w:rsidR="009964B4" w:rsidRPr="005B50B2">
        <w:rPr>
          <w:rFonts w:ascii="Times New Roman" w:hAnsi="Times New Roman" w:cs="Times New Roman"/>
          <w:sz w:val="26"/>
          <w:szCs w:val="26"/>
        </w:rPr>
        <w:t>Пункт 2.6 изложить в следующей редакции:</w:t>
      </w:r>
    </w:p>
    <w:p w14:paraId="630DD10D" w14:textId="77777777" w:rsidR="00763198" w:rsidRPr="005B50B2" w:rsidRDefault="00763198" w:rsidP="007631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«2.6. Комиссия в течение 5 рабочих дней со дня окончания срока проверки документов Отделом, принимает одно из решений, которое оформляется протоколом заседания Комиссии:</w:t>
      </w:r>
    </w:p>
    <w:p w14:paraId="2419CBEC" w14:textId="77777777" w:rsidR="00763198" w:rsidRPr="005B50B2" w:rsidRDefault="00763198" w:rsidP="007631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а) признать Заявителя соответствующим Категории и Требованиям, установленным настоящим Порядком, документы, установленные пунктом 2.2 настоящего раздела достоверными, и рекомендовать Администрации принять решение о предоставлении субсидии в полном объеме;</w:t>
      </w:r>
    </w:p>
    <w:p w14:paraId="0CB0DB4E" w14:textId="0DA4D56C" w:rsidR="00763198" w:rsidRPr="005B50B2" w:rsidRDefault="00763198" w:rsidP="00763198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б) признать Заявителя соответствующим Категории и Требованиям, установленным настоящим Порядком, документы, установленные пунктом 2.2 настоящего раздела достоверными</w:t>
      </w:r>
      <w:r w:rsidRPr="005B50B2">
        <w:rPr>
          <w:rFonts w:ascii="Times New Roman" w:hAnsi="Times New Roman"/>
          <w:sz w:val="26"/>
          <w:szCs w:val="26"/>
        </w:rPr>
        <w:t xml:space="preserve"> и направить Заявителю уведомление </w:t>
      </w:r>
      <w:r w:rsidR="00405E06">
        <w:rPr>
          <w:rFonts w:ascii="Times New Roman" w:hAnsi="Times New Roman"/>
          <w:sz w:val="26"/>
          <w:szCs w:val="26"/>
        </w:rPr>
        <w:br/>
      </w:r>
      <w:r w:rsidRPr="005B50B2">
        <w:rPr>
          <w:rFonts w:ascii="Times New Roman" w:hAnsi="Times New Roman"/>
          <w:sz w:val="26"/>
          <w:szCs w:val="26"/>
        </w:rPr>
        <w:t xml:space="preserve">о невозможности предоставления субсидии </w:t>
      </w:r>
      <w:r w:rsidRPr="005B50B2">
        <w:rPr>
          <w:rFonts w:ascii="Times New Roman" w:hAnsi="Times New Roman"/>
          <w:spacing w:val="-4"/>
          <w:sz w:val="26"/>
          <w:szCs w:val="26"/>
        </w:rPr>
        <w:t xml:space="preserve">в </w:t>
      </w:r>
      <w:r w:rsidRPr="005B50B2">
        <w:rPr>
          <w:rFonts w:ascii="Times New Roman" w:hAnsi="Times New Roman"/>
          <w:sz w:val="26"/>
          <w:szCs w:val="26"/>
        </w:rPr>
        <w:t>полном объеме (в случае недостаточности лимитов бюджетных обязательств в текущем финансовом году);</w:t>
      </w:r>
    </w:p>
    <w:p w14:paraId="77D9E625" w14:textId="77777777" w:rsidR="00763198" w:rsidRPr="005B50B2" w:rsidRDefault="00763198" w:rsidP="00763198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50B2">
        <w:rPr>
          <w:rFonts w:ascii="Times New Roman" w:hAnsi="Times New Roman"/>
          <w:sz w:val="26"/>
          <w:szCs w:val="26"/>
        </w:rPr>
        <w:t xml:space="preserve">в) </w:t>
      </w:r>
      <w:r w:rsidRPr="005B50B2">
        <w:rPr>
          <w:rFonts w:ascii="Times New Roman" w:hAnsi="Times New Roman" w:cs="Times New Roman"/>
          <w:sz w:val="26"/>
          <w:szCs w:val="26"/>
        </w:rPr>
        <w:t>признать Заявителя несоответствующим Категории и (или) Требованиям, установленным настоящим Порядком, и (или) документы, установленные пунктом 2.2 настоящего раздела недостоверными и рекомендовать Администрации принять решение об отказе в предоставлении субсидии.</w:t>
      </w:r>
    </w:p>
    <w:p w14:paraId="7D5F1D16" w14:textId="71CB2C14" w:rsidR="00763198" w:rsidRPr="005B50B2" w:rsidRDefault="00763198" w:rsidP="007631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На основании протокола заседания Комиссии Администрация в течение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>3 рабочих дней принимает решение о предоставлении субсидии</w:t>
      </w:r>
      <w:r w:rsidRPr="005B50B2">
        <w:rPr>
          <w:rFonts w:ascii="Times New Roman" w:hAnsi="Times New Roman"/>
          <w:sz w:val="26"/>
          <w:szCs w:val="26"/>
        </w:rPr>
        <w:t xml:space="preserve">, </w:t>
      </w:r>
      <w:r w:rsidRPr="005B50B2">
        <w:rPr>
          <w:rFonts w:ascii="Times New Roman" w:hAnsi="Times New Roman" w:cs="Times New Roman"/>
          <w:sz w:val="26"/>
          <w:szCs w:val="26"/>
        </w:rPr>
        <w:t xml:space="preserve">либо об отказе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 xml:space="preserve">в предоставлении субсидии. Решение о предоставлении субсидии, либо об отказе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 xml:space="preserve">в предоставлении субсидии оформляется постановлением Администрации. </w:t>
      </w:r>
    </w:p>
    <w:p w14:paraId="44EBDABD" w14:textId="77F0089F" w:rsidR="00763198" w:rsidRPr="005B50B2" w:rsidRDefault="00763198" w:rsidP="007631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Отдел в течение 3 рабочих дней со дня принятия Администрацией решения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 xml:space="preserve">об отказе в предоставлении субсидии направляет Получателю лично или почтовым отправлением постановление Администрации об отказе в предоставлении субсидии, подписанное Главой Нефтеюганского района или лицом, его замещающим,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>с указанием причин отказа сопроводительным письмом за подписью начальника Отдела или лица, его замещающего.</w:t>
      </w:r>
    </w:p>
    <w:p w14:paraId="27336758" w14:textId="474E6F8B" w:rsidR="00763198" w:rsidRPr="005B50B2" w:rsidRDefault="00763198" w:rsidP="007631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Решение о невозможности предоставления субсидии в полном объеме оформляется уведомлением с разъяснениями о том, что вопрос о предоставлении субсидии будет рассмотрен на заседании Комиссии при доведении соответствующих субвенций из бюджета автономного округа, без повторного прохождения проверки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 xml:space="preserve">на соответствие Получателя Категории и Требованиям. (далее – Уведомление). Уведомление направляется Получателю сопроводительным письмом за подписью начальника Отдела или лица, его замещающего одним из следующих способов: лично, почтовым отправлением, на электронную почту, указанные в заявлении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>о предоставлении субсидии.»;</w:t>
      </w:r>
    </w:p>
    <w:p w14:paraId="13FC252D" w14:textId="5F80DD16" w:rsidR="00AE6A6F" w:rsidRPr="005B50B2" w:rsidRDefault="009964B4" w:rsidP="009964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1.5.</w:t>
      </w:r>
      <w:r w:rsidR="00AE6A6F" w:rsidRPr="005B50B2">
        <w:rPr>
          <w:rFonts w:ascii="Times New Roman" w:hAnsi="Times New Roman" w:cs="Times New Roman"/>
          <w:sz w:val="26"/>
          <w:szCs w:val="26"/>
        </w:rPr>
        <w:t>1.</w:t>
      </w:r>
      <w:r w:rsidRPr="005B50B2">
        <w:rPr>
          <w:rFonts w:ascii="Times New Roman" w:hAnsi="Times New Roman" w:cs="Times New Roman"/>
          <w:sz w:val="26"/>
          <w:szCs w:val="26"/>
        </w:rPr>
        <w:t xml:space="preserve">2. </w:t>
      </w:r>
      <w:r w:rsidR="00AE6A6F" w:rsidRPr="005B50B2">
        <w:rPr>
          <w:rFonts w:ascii="Times New Roman" w:hAnsi="Times New Roman" w:cs="Times New Roman"/>
          <w:sz w:val="26"/>
          <w:szCs w:val="26"/>
        </w:rPr>
        <w:t>Абзац первый пункта 2.8 изложить в следующей редакции:</w:t>
      </w:r>
    </w:p>
    <w:p w14:paraId="4434796E" w14:textId="16123799" w:rsidR="00AE6A6F" w:rsidRPr="005B50B2" w:rsidRDefault="00AE6A6F" w:rsidP="009964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«2.8. Предоставление субсидии осуществляется по ставкам, согласно приложению 25 к постановлению Правительства Х</w:t>
      </w:r>
      <w:r w:rsidR="00405E06">
        <w:rPr>
          <w:rFonts w:ascii="Times New Roman" w:hAnsi="Times New Roman" w:cs="Times New Roman"/>
          <w:sz w:val="26"/>
          <w:szCs w:val="26"/>
        </w:rPr>
        <w:t>анты-</w:t>
      </w:r>
      <w:r w:rsidRPr="005B50B2">
        <w:rPr>
          <w:rFonts w:ascii="Times New Roman" w:hAnsi="Times New Roman" w:cs="Times New Roman"/>
          <w:sz w:val="26"/>
          <w:szCs w:val="26"/>
        </w:rPr>
        <w:t>М</w:t>
      </w:r>
      <w:r w:rsidR="00405E06">
        <w:rPr>
          <w:rFonts w:ascii="Times New Roman" w:hAnsi="Times New Roman" w:cs="Times New Roman"/>
          <w:sz w:val="26"/>
          <w:szCs w:val="26"/>
        </w:rPr>
        <w:t xml:space="preserve">ансийского автономного округа – </w:t>
      </w:r>
      <w:r w:rsidRPr="005B50B2">
        <w:rPr>
          <w:rFonts w:ascii="Times New Roman" w:hAnsi="Times New Roman" w:cs="Times New Roman"/>
          <w:sz w:val="26"/>
          <w:szCs w:val="26"/>
        </w:rPr>
        <w:t xml:space="preserve">Югры от 30.12.2021 № 637-п, но не более 95% фактически произведенных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>и подтвержденных затрат, связанных</w:t>
      </w:r>
      <w:r w:rsidR="00405E06">
        <w:rPr>
          <w:rFonts w:ascii="Times New Roman" w:hAnsi="Times New Roman" w:cs="Times New Roman"/>
          <w:sz w:val="26"/>
          <w:szCs w:val="26"/>
        </w:rPr>
        <w:t xml:space="preserve"> </w:t>
      </w:r>
      <w:r w:rsidRPr="005B50B2">
        <w:rPr>
          <w:rFonts w:ascii="Times New Roman" w:hAnsi="Times New Roman" w:cs="Times New Roman"/>
          <w:sz w:val="26"/>
          <w:szCs w:val="26"/>
        </w:rPr>
        <w:t xml:space="preserve">с производством и </w:t>
      </w:r>
      <w:r w:rsidR="00FC6687" w:rsidRPr="005B50B2">
        <w:rPr>
          <w:rFonts w:ascii="Times New Roman" w:hAnsi="Times New Roman" w:cs="Times New Roman"/>
          <w:sz w:val="26"/>
          <w:szCs w:val="26"/>
        </w:rPr>
        <w:t xml:space="preserve">(или) </w:t>
      </w:r>
      <w:r w:rsidRPr="005B50B2">
        <w:rPr>
          <w:rFonts w:ascii="Times New Roman" w:hAnsi="Times New Roman" w:cs="Times New Roman"/>
          <w:sz w:val="26"/>
          <w:szCs w:val="26"/>
        </w:rPr>
        <w:t>реализацией продукции дикоросов»;</w:t>
      </w:r>
    </w:p>
    <w:p w14:paraId="4BE42141" w14:textId="77777777" w:rsidR="00AE6A6F" w:rsidRPr="005B50B2" w:rsidRDefault="00AE6A6F" w:rsidP="00AE6A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1.5.1.3. Пункт 2.10 изложить в следующей редакции:</w:t>
      </w:r>
    </w:p>
    <w:p w14:paraId="09DC8FBC" w14:textId="2E7811F9" w:rsidR="00AE6A6F" w:rsidRPr="005B50B2" w:rsidRDefault="00AE6A6F" w:rsidP="00AE6A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«2.10. На основании решения Комиссии, указанно</w:t>
      </w:r>
      <w:r w:rsidR="002C34F5" w:rsidRPr="005B50B2">
        <w:rPr>
          <w:rFonts w:ascii="Times New Roman" w:hAnsi="Times New Roman" w:cs="Times New Roman"/>
          <w:sz w:val="26"/>
          <w:szCs w:val="26"/>
        </w:rPr>
        <w:t>го</w:t>
      </w:r>
      <w:r w:rsidRPr="005B50B2">
        <w:rPr>
          <w:rFonts w:ascii="Times New Roman" w:hAnsi="Times New Roman" w:cs="Times New Roman"/>
          <w:sz w:val="26"/>
          <w:szCs w:val="26"/>
        </w:rPr>
        <w:t xml:space="preserve"> в подпункте «б» пункта 2.6 настоящего раздела Отдел в течение 30 рабочих дней с даты поступления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>в Департамент финансов Нефтеюганского района уведомления о предоставлении дополнительных субвенций из бюджета автономного округа, выносит на заседание Комиссии вопрос о предоставлении субсидии Получателю, без повторного прохождения проверки на соответствие Категории и Требованиям настоящего Порядка.</w:t>
      </w:r>
    </w:p>
    <w:p w14:paraId="6D82DFF5" w14:textId="53EBA6EC" w:rsidR="00AE6A6F" w:rsidRPr="005B50B2" w:rsidRDefault="00AE6A6F" w:rsidP="00AE6A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На основании протокола заседания Комиссии Администрация в течение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Pr="005B50B2">
        <w:rPr>
          <w:rFonts w:ascii="Times New Roman" w:hAnsi="Times New Roman" w:cs="Times New Roman"/>
          <w:sz w:val="26"/>
          <w:szCs w:val="26"/>
        </w:rPr>
        <w:t>3 рабочих дней принимает решение о предоставлении субсидии, которое оформляется постановлением Администрации.»;</w:t>
      </w:r>
    </w:p>
    <w:p w14:paraId="3453B88C" w14:textId="77777777" w:rsidR="00740B00" w:rsidRPr="005B50B2" w:rsidRDefault="00AE6A6F" w:rsidP="00740B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1.5.1.4. </w:t>
      </w:r>
      <w:r w:rsidR="00740B00" w:rsidRPr="005B50B2">
        <w:rPr>
          <w:rFonts w:ascii="Times New Roman" w:hAnsi="Times New Roman" w:cs="Times New Roman"/>
          <w:sz w:val="26"/>
          <w:szCs w:val="26"/>
        </w:rPr>
        <w:t xml:space="preserve">В </w:t>
      </w:r>
      <w:r w:rsidRPr="005B50B2">
        <w:rPr>
          <w:rFonts w:ascii="Times New Roman" w:hAnsi="Times New Roman" w:cs="Times New Roman"/>
          <w:sz w:val="26"/>
          <w:szCs w:val="26"/>
        </w:rPr>
        <w:t>абзац</w:t>
      </w:r>
      <w:r w:rsidR="00740B00" w:rsidRPr="005B50B2">
        <w:rPr>
          <w:rFonts w:ascii="Times New Roman" w:hAnsi="Times New Roman" w:cs="Times New Roman"/>
          <w:sz w:val="26"/>
          <w:szCs w:val="26"/>
        </w:rPr>
        <w:t>е седьмом</w:t>
      </w:r>
      <w:r w:rsidRPr="005B50B2">
        <w:rPr>
          <w:rFonts w:ascii="Times New Roman" w:hAnsi="Times New Roman" w:cs="Times New Roman"/>
          <w:sz w:val="26"/>
          <w:szCs w:val="26"/>
        </w:rPr>
        <w:t xml:space="preserve"> пункта 2.13 </w:t>
      </w:r>
      <w:r w:rsidR="00740B00" w:rsidRPr="005B50B2">
        <w:rPr>
          <w:rFonts w:ascii="Times New Roman" w:hAnsi="Times New Roman" w:cs="Times New Roman"/>
          <w:sz w:val="26"/>
          <w:szCs w:val="26"/>
        </w:rPr>
        <w:t>слова «условий, целей и порядка» заменить словами «порядка и условий»;</w:t>
      </w:r>
    </w:p>
    <w:p w14:paraId="5C30AFDD" w14:textId="77777777" w:rsidR="00D82646" w:rsidRPr="005B50B2" w:rsidRDefault="00AE6A6F" w:rsidP="00C929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1.5.1.5. </w:t>
      </w:r>
      <w:r w:rsidR="00D82646" w:rsidRPr="005B50B2">
        <w:rPr>
          <w:rFonts w:ascii="Times New Roman" w:hAnsi="Times New Roman" w:cs="Times New Roman"/>
          <w:sz w:val="26"/>
          <w:szCs w:val="26"/>
        </w:rPr>
        <w:t>Пункт 2.16 изложить в следующей редакции:</w:t>
      </w:r>
    </w:p>
    <w:p w14:paraId="7414ECE5" w14:textId="126F8A5F" w:rsidR="00AE6A6F" w:rsidRPr="005B50B2" w:rsidRDefault="00D82646" w:rsidP="00C929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«2.16. </w:t>
      </w:r>
      <w:r w:rsidR="00C929FC" w:rsidRPr="005B50B2">
        <w:rPr>
          <w:rFonts w:ascii="Times New Roman" w:hAnsi="Times New Roman" w:cs="Times New Roman"/>
          <w:sz w:val="26"/>
          <w:szCs w:val="26"/>
        </w:rPr>
        <w:t>Направления затрат, на возмещение которых предоставляется субси</w:t>
      </w:r>
      <w:r w:rsidR="001E3D50" w:rsidRPr="005B50B2">
        <w:rPr>
          <w:rFonts w:ascii="Times New Roman" w:hAnsi="Times New Roman" w:cs="Times New Roman"/>
          <w:sz w:val="26"/>
          <w:szCs w:val="26"/>
        </w:rPr>
        <w:t xml:space="preserve">дия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="001E3D50" w:rsidRPr="005B50B2">
        <w:rPr>
          <w:rFonts w:ascii="Times New Roman" w:hAnsi="Times New Roman" w:cs="Times New Roman"/>
          <w:sz w:val="26"/>
          <w:szCs w:val="26"/>
        </w:rPr>
        <w:t xml:space="preserve">в рамках настоящего Порядка: затраты на производство и (или) реализацию </w:t>
      </w:r>
      <w:r w:rsidR="00C929FC" w:rsidRPr="005B50B2">
        <w:rPr>
          <w:rFonts w:ascii="Times New Roman" w:hAnsi="Times New Roman" w:cs="Times New Roman"/>
          <w:sz w:val="26"/>
          <w:szCs w:val="26"/>
        </w:rPr>
        <w:t>продукции дикоросов собственного производства, указанные в статье 346.5 Налогового кодекса Российской Федерации.»;</w:t>
      </w:r>
    </w:p>
    <w:p w14:paraId="61D0F112" w14:textId="6C32A004" w:rsidR="00AE6A6F" w:rsidRPr="005B50B2" w:rsidRDefault="00AE6A6F" w:rsidP="00AE6A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1.5.2. В разделе </w:t>
      </w:r>
      <w:r w:rsidR="00F87E45" w:rsidRPr="005B50B2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5B50B2">
        <w:rPr>
          <w:rFonts w:ascii="Times New Roman" w:hAnsi="Times New Roman" w:cs="Times New Roman"/>
          <w:sz w:val="26"/>
          <w:szCs w:val="26"/>
        </w:rPr>
        <w:t>:</w:t>
      </w:r>
    </w:p>
    <w:p w14:paraId="1D412761" w14:textId="59C72287" w:rsidR="00AE6A6F" w:rsidRPr="005B50B2" w:rsidRDefault="00AE6A6F" w:rsidP="00740B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1.5.2.1. </w:t>
      </w:r>
      <w:r w:rsidR="00740B00" w:rsidRPr="005B50B2">
        <w:rPr>
          <w:rFonts w:ascii="Times New Roman" w:hAnsi="Times New Roman" w:cs="Times New Roman"/>
          <w:sz w:val="26"/>
          <w:szCs w:val="26"/>
        </w:rPr>
        <w:t>В н</w:t>
      </w:r>
      <w:r w:rsidRPr="005B50B2">
        <w:rPr>
          <w:rFonts w:ascii="Times New Roman" w:hAnsi="Times New Roman" w:cs="Times New Roman"/>
          <w:sz w:val="26"/>
          <w:szCs w:val="26"/>
        </w:rPr>
        <w:t>аименовани</w:t>
      </w:r>
      <w:r w:rsidR="00740B00" w:rsidRPr="005B50B2">
        <w:rPr>
          <w:rFonts w:ascii="Times New Roman" w:hAnsi="Times New Roman" w:cs="Times New Roman"/>
          <w:sz w:val="26"/>
          <w:szCs w:val="26"/>
        </w:rPr>
        <w:t>и</w:t>
      </w:r>
      <w:r w:rsidRPr="005B50B2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F87E45" w:rsidRPr="005B50B2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5B50B2">
        <w:rPr>
          <w:rFonts w:ascii="Times New Roman" w:hAnsi="Times New Roman" w:cs="Times New Roman"/>
          <w:sz w:val="26"/>
          <w:szCs w:val="26"/>
        </w:rPr>
        <w:t xml:space="preserve"> </w:t>
      </w:r>
      <w:r w:rsidR="00740B00" w:rsidRPr="005B50B2">
        <w:rPr>
          <w:rFonts w:ascii="Times New Roman" w:hAnsi="Times New Roman" w:cs="Times New Roman"/>
          <w:sz w:val="26"/>
          <w:szCs w:val="26"/>
        </w:rPr>
        <w:t>слова «условий, целей и порядка» заменить словами «порядка и условий»;</w:t>
      </w:r>
    </w:p>
    <w:p w14:paraId="2FBDDE47" w14:textId="77777777" w:rsidR="00740B00" w:rsidRPr="005B50B2" w:rsidRDefault="00AE6A6F" w:rsidP="00740B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1.5.2.2. </w:t>
      </w:r>
      <w:r w:rsidR="00740B00" w:rsidRPr="005B50B2">
        <w:rPr>
          <w:rFonts w:ascii="Times New Roman" w:hAnsi="Times New Roman" w:cs="Times New Roman"/>
          <w:sz w:val="26"/>
          <w:szCs w:val="26"/>
        </w:rPr>
        <w:t>В а</w:t>
      </w:r>
      <w:r w:rsidRPr="005B50B2">
        <w:rPr>
          <w:rFonts w:ascii="Times New Roman" w:hAnsi="Times New Roman" w:cs="Times New Roman"/>
          <w:sz w:val="26"/>
          <w:szCs w:val="26"/>
        </w:rPr>
        <w:t>бзац</w:t>
      </w:r>
      <w:r w:rsidR="00740B00" w:rsidRPr="005B50B2">
        <w:rPr>
          <w:rFonts w:ascii="Times New Roman" w:hAnsi="Times New Roman" w:cs="Times New Roman"/>
          <w:sz w:val="26"/>
          <w:szCs w:val="26"/>
        </w:rPr>
        <w:t>е первом</w:t>
      </w:r>
      <w:r w:rsidRPr="005B50B2">
        <w:rPr>
          <w:rFonts w:ascii="Times New Roman" w:hAnsi="Times New Roman" w:cs="Times New Roman"/>
          <w:sz w:val="26"/>
          <w:szCs w:val="26"/>
        </w:rPr>
        <w:t xml:space="preserve"> пункта 4.1 </w:t>
      </w:r>
      <w:r w:rsidR="00740B00" w:rsidRPr="005B50B2">
        <w:rPr>
          <w:rFonts w:ascii="Times New Roman" w:hAnsi="Times New Roman" w:cs="Times New Roman"/>
          <w:sz w:val="26"/>
          <w:szCs w:val="26"/>
        </w:rPr>
        <w:t>слова «условий, целей и порядка» заменить словами «порядка и условий»;</w:t>
      </w:r>
    </w:p>
    <w:p w14:paraId="27BE9A75" w14:textId="1A88F9B8" w:rsidR="00740B00" w:rsidRPr="005B50B2" w:rsidRDefault="00AE6A6F" w:rsidP="00740B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1.5.2.3. </w:t>
      </w:r>
      <w:r w:rsidR="00740B00" w:rsidRPr="005B50B2">
        <w:rPr>
          <w:rFonts w:ascii="Times New Roman" w:hAnsi="Times New Roman" w:cs="Times New Roman"/>
          <w:sz w:val="26"/>
          <w:szCs w:val="26"/>
        </w:rPr>
        <w:t xml:space="preserve">В </w:t>
      </w:r>
      <w:r w:rsidRPr="005B50B2">
        <w:rPr>
          <w:rFonts w:ascii="Times New Roman" w:hAnsi="Times New Roman" w:cs="Times New Roman"/>
          <w:sz w:val="26"/>
          <w:szCs w:val="26"/>
        </w:rPr>
        <w:t>подпункт</w:t>
      </w:r>
      <w:r w:rsidR="00740B00" w:rsidRPr="005B50B2">
        <w:rPr>
          <w:rFonts w:ascii="Times New Roman" w:hAnsi="Times New Roman" w:cs="Times New Roman"/>
          <w:sz w:val="26"/>
          <w:szCs w:val="26"/>
        </w:rPr>
        <w:t>е</w:t>
      </w:r>
      <w:r w:rsidRPr="005B50B2">
        <w:rPr>
          <w:rFonts w:ascii="Times New Roman" w:hAnsi="Times New Roman" w:cs="Times New Roman"/>
          <w:sz w:val="26"/>
          <w:szCs w:val="26"/>
        </w:rPr>
        <w:t xml:space="preserve"> «а)» пункта 4.2 </w:t>
      </w:r>
      <w:r w:rsidR="00740B00" w:rsidRPr="005B50B2">
        <w:rPr>
          <w:rFonts w:ascii="Times New Roman" w:hAnsi="Times New Roman" w:cs="Times New Roman"/>
          <w:sz w:val="26"/>
          <w:szCs w:val="26"/>
        </w:rPr>
        <w:t>слова «условий, целей и порядка» заменить словами «порядка и условий».</w:t>
      </w:r>
    </w:p>
    <w:p w14:paraId="12250089" w14:textId="5728DDAD" w:rsidR="0039462D" w:rsidRPr="005B50B2" w:rsidRDefault="0039462D" w:rsidP="008627A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3E97DB6" w14:textId="55CD1741" w:rsidR="0039462D" w:rsidRPr="005B50B2" w:rsidRDefault="0039462D" w:rsidP="008627A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</w:t>
      </w:r>
      <w:r w:rsidR="006E7A95" w:rsidRPr="005B50B2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 возникшие </w:t>
      </w:r>
      <w:r w:rsidR="00405E06">
        <w:rPr>
          <w:rFonts w:ascii="Times New Roman" w:hAnsi="Times New Roman" w:cs="Times New Roman"/>
          <w:sz w:val="26"/>
          <w:szCs w:val="26"/>
        </w:rPr>
        <w:br/>
      </w:r>
      <w:r w:rsidR="006E7A95" w:rsidRPr="005B50B2">
        <w:rPr>
          <w:rFonts w:ascii="Times New Roman" w:hAnsi="Times New Roman" w:cs="Times New Roman"/>
          <w:sz w:val="26"/>
          <w:szCs w:val="26"/>
        </w:rPr>
        <w:t xml:space="preserve">с </w:t>
      </w:r>
      <w:r w:rsidR="00435855" w:rsidRPr="005B50B2">
        <w:rPr>
          <w:rFonts w:ascii="Times New Roman" w:hAnsi="Times New Roman" w:cs="Times New Roman"/>
          <w:sz w:val="26"/>
          <w:szCs w:val="26"/>
        </w:rPr>
        <w:t>0</w:t>
      </w:r>
      <w:r w:rsidR="00116984" w:rsidRPr="005B50B2">
        <w:rPr>
          <w:rFonts w:ascii="Times New Roman" w:hAnsi="Times New Roman" w:cs="Times New Roman"/>
          <w:sz w:val="26"/>
          <w:szCs w:val="26"/>
        </w:rPr>
        <w:t>5</w:t>
      </w:r>
      <w:r w:rsidR="00435855" w:rsidRPr="005B50B2">
        <w:rPr>
          <w:rFonts w:ascii="Times New Roman" w:hAnsi="Times New Roman" w:cs="Times New Roman"/>
          <w:sz w:val="26"/>
          <w:szCs w:val="26"/>
        </w:rPr>
        <w:t>.04</w:t>
      </w:r>
      <w:r w:rsidR="006E7A95" w:rsidRPr="005B50B2">
        <w:rPr>
          <w:rFonts w:ascii="Times New Roman" w:hAnsi="Times New Roman" w:cs="Times New Roman"/>
          <w:sz w:val="26"/>
          <w:szCs w:val="26"/>
        </w:rPr>
        <w:t>.2022.</w:t>
      </w:r>
    </w:p>
    <w:p w14:paraId="24C6727E" w14:textId="3801F78C" w:rsidR="00E8574B" w:rsidRPr="005B50B2" w:rsidRDefault="0039462D" w:rsidP="008627A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proofErr w:type="spellStart"/>
      <w:r w:rsidRPr="005B50B2">
        <w:rPr>
          <w:rFonts w:ascii="Times New Roman" w:hAnsi="Times New Roman" w:cs="Times New Roman"/>
          <w:sz w:val="26"/>
          <w:szCs w:val="26"/>
        </w:rPr>
        <w:t>Щегульную</w:t>
      </w:r>
      <w:proofErr w:type="spellEnd"/>
      <w:r w:rsidRPr="005B50B2">
        <w:rPr>
          <w:rFonts w:ascii="Times New Roman" w:hAnsi="Times New Roman" w:cs="Times New Roman"/>
          <w:sz w:val="26"/>
          <w:szCs w:val="26"/>
        </w:rPr>
        <w:t xml:space="preserve"> Л.И</w:t>
      </w:r>
      <w:r w:rsidR="00AE6A6F" w:rsidRPr="005B50B2">
        <w:rPr>
          <w:rFonts w:ascii="Times New Roman" w:hAnsi="Times New Roman" w:cs="Times New Roman"/>
          <w:sz w:val="26"/>
          <w:szCs w:val="26"/>
        </w:rPr>
        <w:t>.</w:t>
      </w:r>
    </w:p>
    <w:p w14:paraId="6BF6367A" w14:textId="77777777" w:rsidR="00F411C8" w:rsidRPr="005B50B2" w:rsidRDefault="00F411C8" w:rsidP="003946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94CCAC" w14:textId="77777777" w:rsidR="00F411C8" w:rsidRPr="005B50B2" w:rsidRDefault="00F411C8" w:rsidP="003946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C23168D" w14:textId="77777777" w:rsidR="00E8574B" w:rsidRPr="005B50B2" w:rsidRDefault="00E8574B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2503B4" w14:textId="045188A8" w:rsidR="00E8574B" w:rsidRPr="005B50B2" w:rsidRDefault="00E8574B" w:rsidP="00BB5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50B2"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                        </w:t>
      </w:r>
      <w:proofErr w:type="spellStart"/>
      <w:r w:rsidR="0039462D" w:rsidRPr="005B50B2">
        <w:rPr>
          <w:rFonts w:ascii="Times New Roman" w:hAnsi="Times New Roman" w:cs="Times New Roman"/>
          <w:sz w:val="26"/>
          <w:szCs w:val="26"/>
        </w:rPr>
        <w:t>А.А.Бочко</w:t>
      </w:r>
      <w:proofErr w:type="spellEnd"/>
    </w:p>
    <w:sectPr w:rsidR="00E8574B" w:rsidRPr="005B50B2" w:rsidSect="006D2A2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C9EC9" w14:textId="77777777" w:rsidR="00483669" w:rsidRDefault="00483669" w:rsidP="006D2A2B">
      <w:pPr>
        <w:spacing w:after="0" w:line="240" w:lineRule="auto"/>
      </w:pPr>
      <w:r>
        <w:separator/>
      </w:r>
    </w:p>
  </w:endnote>
  <w:endnote w:type="continuationSeparator" w:id="0">
    <w:p w14:paraId="44FD5864" w14:textId="77777777" w:rsidR="00483669" w:rsidRDefault="00483669" w:rsidP="006D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92798" w14:textId="77777777" w:rsidR="00483669" w:rsidRDefault="00483669" w:rsidP="006D2A2B">
      <w:pPr>
        <w:spacing w:after="0" w:line="240" w:lineRule="auto"/>
      </w:pPr>
      <w:r>
        <w:separator/>
      </w:r>
    </w:p>
  </w:footnote>
  <w:footnote w:type="continuationSeparator" w:id="0">
    <w:p w14:paraId="32C360DA" w14:textId="77777777" w:rsidR="00483669" w:rsidRDefault="00483669" w:rsidP="006D2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37280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7C48A64" w14:textId="4E6CBA81" w:rsidR="006D2A2B" w:rsidRPr="006D2A2B" w:rsidRDefault="006D2A2B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2A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2A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A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6D2A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2408851" w14:textId="77777777" w:rsidR="006D2A2B" w:rsidRDefault="006D2A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744C"/>
    <w:multiLevelType w:val="hybridMultilevel"/>
    <w:tmpl w:val="D7B60862"/>
    <w:lvl w:ilvl="0" w:tplc="28E08158">
      <w:start w:val="1"/>
      <w:numFmt w:val="decimal"/>
      <w:lvlText w:val="2.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4424E76"/>
    <w:multiLevelType w:val="multilevel"/>
    <w:tmpl w:val="D772D5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88D"/>
    <w:rsid w:val="00022384"/>
    <w:rsid w:val="00043A1D"/>
    <w:rsid w:val="00096F76"/>
    <w:rsid w:val="000A5CBA"/>
    <w:rsid w:val="000E57A4"/>
    <w:rsid w:val="000F0DFE"/>
    <w:rsid w:val="00116984"/>
    <w:rsid w:val="00116C3B"/>
    <w:rsid w:val="00170BF9"/>
    <w:rsid w:val="001A58B5"/>
    <w:rsid w:val="001B6FB1"/>
    <w:rsid w:val="001C0175"/>
    <w:rsid w:val="001C17D0"/>
    <w:rsid w:val="001C7EEA"/>
    <w:rsid w:val="001E3D50"/>
    <w:rsid w:val="00243C31"/>
    <w:rsid w:val="00260185"/>
    <w:rsid w:val="00263C47"/>
    <w:rsid w:val="002B3AD0"/>
    <w:rsid w:val="002C34F5"/>
    <w:rsid w:val="002D7811"/>
    <w:rsid w:val="00337AF7"/>
    <w:rsid w:val="003447DE"/>
    <w:rsid w:val="0039462D"/>
    <w:rsid w:val="003D1A70"/>
    <w:rsid w:val="003F04CA"/>
    <w:rsid w:val="00404741"/>
    <w:rsid w:val="00405E06"/>
    <w:rsid w:val="00416905"/>
    <w:rsid w:val="0041788D"/>
    <w:rsid w:val="00426EBA"/>
    <w:rsid w:val="0043170F"/>
    <w:rsid w:val="00435855"/>
    <w:rsid w:val="00462BE2"/>
    <w:rsid w:val="00483669"/>
    <w:rsid w:val="004979AB"/>
    <w:rsid w:val="004E7216"/>
    <w:rsid w:val="0050643A"/>
    <w:rsid w:val="00534CB3"/>
    <w:rsid w:val="00544D3A"/>
    <w:rsid w:val="00552552"/>
    <w:rsid w:val="00552DAD"/>
    <w:rsid w:val="00555A76"/>
    <w:rsid w:val="005606C0"/>
    <w:rsid w:val="0059529A"/>
    <w:rsid w:val="00595962"/>
    <w:rsid w:val="005A0FC4"/>
    <w:rsid w:val="005A5BE3"/>
    <w:rsid w:val="005B50B2"/>
    <w:rsid w:val="005C5CF3"/>
    <w:rsid w:val="006164BD"/>
    <w:rsid w:val="006200DF"/>
    <w:rsid w:val="00645F4A"/>
    <w:rsid w:val="00651C61"/>
    <w:rsid w:val="0068409E"/>
    <w:rsid w:val="00684EC0"/>
    <w:rsid w:val="006875F6"/>
    <w:rsid w:val="00692863"/>
    <w:rsid w:val="006C0617"/>
    <w:rsid w:val="006D2A2B"/>
    <w:rsid w:val="006E2AAB"/>
    <w:rsid w:val="006E7A95"/>
    <w:rsid w:val="006F2268"/>
    <w:rsid w:val="0073322F"/>
    <w:rsid w:val="00740B00"/>
    <w:rsid w:val="00742CFD"/>
    <w:rsid w:val="00751939"/>
    <w:rsid w:val="00763198"/>
    <w:rsid w:val="007A609B"/>
    <w:rsid w:val="007C6DAA"/>
    <w:rsid w:val="00803718"/>
    <w:rsid w:val="00811140"/>
    <w:rsid w:val="00820572"/>
    <w:rsid w:val="00831DDA"/>
    <w:rsid w:val="00852395"/>
    <w:rsid w:val="008627AE"/>
    <w:rsid w:val="008917FD"/>
    <w:rsid w:val="00896491"/>
    <w:rsid w:val="008B7558"/>
    <w:rsid w:val="008D3F0B"/>
    <w:rsid w:val="008E3F07"/>
    <w:rsid w:val="00952C8E"/>
    <w:rsid w:val="00963006"/>
    <w:rsid w:val="00970F84"/>
    <w:rsid w:val="00985752"/>
    <w:rsid w:val="00986B78"/>
    <w:rsid w:val="009964B4"/>
    <w:rsid w:val="009B4ABA"/>
    <w:rsid w:val="009D260D"/>
    <w:rsid w:val="009E4870"/>
    <w:rsid w:val="00A215E9"/>
    <w:rsid w:val="00A24869"/>
    <w:rsid w:val="00A436E1"/>
    <w:rsid w:val="00A72A49"/>
    <w:rsid w:val="00A74FBA"/>
    <w:rsid w:val="00A86249"/>
    <w:rsid w:val="00A95C00"/>
    <w:rsid w:val="00AA0C89"/>
    <w:rsid w:val="00AB3D33"/>
    <w:rsid w:val="00AC5326"/>
    <w:rsid w:val="00AD428C"/>
    <w:rsid w:val="00AE6A6F"/>
    <w:rsid w:val="00B36E0A"/>
    <w:rsid w:val="00B71682"/>
    <w:rsid w:val="00B95538"/>
    <w:rsid w:val="00B96623"/>
    <w:rsid w:val="00BB5D53"/>
    <w:rsid w:val="00BB77E4"/>
    <w:rsid w:val="00BD6743"/>
    <w:rsid w:val="00BE4A76"/>
    <w:rsid w:val="00BF4750"/>
    <w:rsid w:val="00C23B2A"/>
    <w:rsid w:val="00C6270F"/>
    <w:rsid w:val="00C8287B"/>
    <w:rsid w:val="00C929FC"/>
    <w:rsid w:val="00CB78DC"/>
    <w:rsid w:val="00CC159E"/>
    <w:rsid w:val="00CD3A34"/>
    <w:rsid w:val="00CF750F"/>
    <w:rsid w:val="00D005D8"/>
    <w:rsid w:val="00D35A9A"/>
    <w:rsid w:val="00D43DBD"/>
    <w:rsid w:val="00D63733"/>
    <w:rsid w:val="00D713C5"/>
    <w:rsid w:val="00D82646"/>
    <w:rsid w:val="00D92AED"/>
    <w:rsid w:val="00DE551B"/>
    <w:rsid w:val="00E16BAF"/>
    <w:rsid w:val="00E46824"/>
    <w:rsid w:val="00E51E4D"/>
    <w:rsid w:val="00E76FCD"/>
    <w:rsid w:val="00E8574B"/>
    <w:rsid w:val="00E91BC4"/>
    <w:rsid w:val="00ED555D"/>
    <w:rsid w:val="00F22F44"/>
    <w:rsid w:val="00F32715"/>
    <w:rsid w:val="00F364D2"/>
    <w:rsid w:val="00F411C8"/>
    <w:rsid w:val="00F44373"/>
    <w:rsid w:val="00F47494"/>
    <w:rsid w:val="00F636B6"/>
    <w:rsid w:val="00F65A88"/>
    <w:rsid w:val="00F72333"/>
    <w:rsid w:val="00F87E45"/>
    <w:rsid w:val="00F978D1"/>
    <w:rsid w:val="00FA6FD5"/>
    <w:rsid w:val="00FC3846"/>
    <w:rsid w:val="00FC6687"/>
    <w:rsid w:val="00FD241E"/>
    <w:rsid w:val="00FD623A"/>
    <w:rsid w:val="00FE1F0E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86C8"/>
  <w15:docId w15:val="{3EA16C34-C649-4359-BC01-72AE8956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FD5"/>
    <w:pPr>
      <w:ind w:left="720"/>
      <w:contextualSpacing/>
    </w:pPr>
  </w:style>
  <w:style w:type="paragraph" w:customStyle="1" w:styleId="ConsPlusNormal">
    <w:name w:val="ConsPlusNormal"/>
    <w:qFormat/>
    <w:rsid w:val="009D260D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4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37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62B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2BE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2BE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2BE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2BE2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D2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2A2B"/>
  </w:style>
  <w:style w:type="paragraph" w:styleId="ad">
    <w:name w:val="footer"/>
    <w:basedOn w:val="a"/>
    <w:link w:val="ae"/>
    <w:uiPriority w:val="99"/>
    <w:unhideWhenUsed/>
    <w:rsid w:val="006D2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D2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3600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Киньзябузова</dc:creator>
  <cp:lastModifiedBy>Аманалиева Акмоор Айбековна</cp:lastModifiedBy>
  <cp:revision>2</cp:revision>
  <cp:lastPrinted>2022-05-11T09:26:00Z</cp:lastPrinted>
  <dcterms:created xsi:type="dcterms:W3CDTF">2022-07-12T07:27:00Z</dcterms:created>
  <dcterms:modified xsi:type="dcterms:W3CDTF">2022-07-12T07:27:00Z</dcterms:modified>
</cp:coreProperties>
</file>