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D9" w:rsidRPr="00E46CD9" w:rsidRDefault="00E46CD9" w:rsidP="00E46CD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D9" w:rsidRPr="00E46CD9" w:rsidRDefault="00E46CD9" w:rsidP="00E4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CD9" w:rsidRPr="00E46CD9" w:rsidRDefault="00E46CD9" w:rsidP="00E4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46CD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46CD9" w:rsidRPr="00E46CD9" w:rsidRDefault="00E46CD9" w:rsidP="00E4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46CD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46CD9" w:rsidRPr="00E46CD9" w:rsidRDefault="00E46CD9" w:rsidP="00E4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6CD9" w:rsidRPr="00E46CD9" w:rsidRDefault="00E46CD9" w:rsidP="00E4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46CD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46CD9" w:rsidRPr="00E46CD9" w:rsidRDefault="00E46CD9" w:rsidP="00E46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6CD9" w:rsidRPr="00E46CD9" w:rsidTr="007F318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46CD9" w:rsidRPr="00E46CD9" w:rsidRDefault="00E46CD9" w:rsidP="00E4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E46C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E46CD9" w:rsidRPr="00E46CD9" w:rsidRDefault="00E46CD9" w:rsidP="00E4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46C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46C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616</w:t>
            </w:r>
            <w:r w:rsidRPr="00E46C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46CD9" w:rsidRPr="00E46CD9" w:rsidTr="007F3184">
        <w:trPr>
          <w:cantSplit/>
          <w:trHeight w:val="232"/>
        </w:trPr>
        <w:tc>
          <w:tcPr>
            <w:tcW w:w="3119" w:type="dxa"/>
          </w:tcPr>
          <w:p w:rsidR="00E46CD9" w:rsidRPr="00E46CD9" w:rsidRDefault="00E46CD9" w:rsidP="00E4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46CD9" w:rsidRPr="00E46CD9" w:rsidRDefault="00E46CD9" w:rsidP="00E4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46CD9" w:rsidRPr="00E46CD9" w:rsidRDefault="00E46CD9" w:rsidP="00E4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46CD9" w:rsidRPr="00E46CD9" w:rsidRDefault="00E46CD9" w:rsidP="00E4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C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6CD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46CD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56A39" w:rsidRPr="00157CF0" w:rsidRDefault="00D56A39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6A39" w:rsidRPr="00157CF0" w:rsidRDefault="00D56A39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7CF0" w:rsidRDefault="008D4A0A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157CF0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157CF0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</w:t>
      </w:r>
    </w:p>
    <w:p w:rsidR="00157CF0" w:rsidRDefault="008D4A0A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 xml:space="preserve">Нефтеюганского района от </w:t>
      </w:r>
      <w:r w:rsidR="00C85151" w:rsidRPr="00157CF0">
        <w:rPr>
          <w:rFonts w:ascii="Times New Roman" w:hAnsi="Times New Roman" w:cs="Times New Roman"/>
          <w:sz w:val="26"/>
          <w:szCs w:val="26"/>
        </w:rPr>
        <w:t>16.08.2012</w:t>
      </w:r>
      <w:r w:rsidRPr="00157CF0">
        <w:rPr>
          <w:rFonts w:ascii="Times New Roman" w:hAnsi="Times New Roman" w:cs="Times New Roman"/>
          <w:sz w:val="26"/>
          <w:szCs w:val="26"/>
        </w:rPr>
        <w:t xml:space="preserve"> № </w:t>
      </w:r>
      <w:r w:rsidR="00C85151" w:rsidRPr="00157CF0">
        <w:rPr>
          <w:rFonts w:ascii="Times New Roman" w:hAnsi="Times New Roman" w:cs="Times New Roman"/>
          <w:sz w:val="26"/>
          <w:szCs w:val="26"/>
        </w:rPr>
        <w:t>2508-па</w:t>
      </w:r>
      <w:r w:rsidRPr="00157CF0">
        <w:rPr>
          <w:rFonts w:ascii="Times New Roman" w:hAnsi="Times New Roman" w:cs="Times New Roman"/>
          <w:sz w:val="26"/>
          <w:szCs w:val="26"/>
        </w:rPr>
        <w:t xml:space="preserve"> </w:t>
      </w:r>
      <w:r w:rsidR="00BE3A8A" w:rsidRPr="00157CF0">
        <w:rPr>
          <w:rFonts w:ascii="Times New Roman" w:hAnsi="Times New Roman" w:cs="Times New Roman"/>
          <w:sz w:val="26"/>
          <w:szCs w:val="26"/>
        </w:rPr>
        <w:t>«</w:t>
      </w:r>
      <w:r w:rsidR="00C85151" w:rsidRPr="00157CF0">
        <w:rPr>
          <w:rFonts w:ascii="Times New Roman" w:hAnsi="Times New Roman" w:cs="Times New Roman"/>
          <w:sz w:val="26"/>
          <w:szCs w:val="26"/>
        </w:rPr>
        <w:t xml:space="preserve">О рабочей группе </w:t>
      </w:r>
    </w:p>
    <w:p w:rsidR="00C85151" w:rsidRPr="00157CF0" w:rsidRDefault="00C85151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>по корректировке программы комплексного развития систем коммунальной инфраструктуры муниципального образования Нефтеюганский район»</w:t>
      </w:r>
    </w:p>
    <w:p w:rsidR="00C85151" w:rsidRDefault="00C85151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CF0" w:rsidRPr="00157CF0" w:rsidRDefault="00157CF0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Default="000607AC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E1765" w:rsidRPr="00157CF0">
        <w:rPr>
          <w:rFonts w:ascii="Times New Roman" w:hAnsi="Times New Roman" w:cs="Times New Roman"/>
          <w:sz w:val="26"/>
          <w:szCs w:val="26"/>
        </w:rPr>
        <w:t xml:space="preserve">со статьей 48 Федерального закона от 06.10.2003 № 131-ФЗ </w:t>
      </w:r>
      <w:r w:rsidR="00157CF0">
        <w:rPr>
          <w:rFonts w:ascii="Times New Roman" w:hAnsi="Times New Roman" w:cs="Times New Roman"/>
          <w:sz w:val="26"/>
          <w:szCs w:val="26"/>
        </w:rPr>
        <w:br/>
      </w:r>
      <w:r w:rsidR="007E1765" w:rsidRPr="00157CF0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в связи с </w:t>
      </w:r>
      <w:r w:rsidR="00157CF0">
        <w:rPr>
          <w:rFonts w:ascii="Times New Roman" w:hAnsi="Times New Roman" w:cs="Times New Roman"/>
          <w:sz w:val="26"/>
          <w:szCs w:val="26"/>
        </w:rPr>
        <w:t xml:space="preserve">признанием </w:t>
      </w:r>
      <w:r w:rsidR="007E1765" w:rsidRPr="00157CF0">
        <w:rPr>
          <w:rFonts w:ascii="Times New Roman" w:hAnsi="Times New Roman" w:cs="Times New Roman"/>
          <w:sz w:val="26"/>
          <w:szCs w:val="26"/>
        </w:rPr>
        <w:t xml:space="preserve">утратившим силу Федерального закона </w:t>
      </w:r>
      <w:r w:rsidR="00157CF0">
        <w:rPr>
          <w:rFonts w:ascii="Times New Roman" w:hAnsi="Times New Roman" w:cs="Times New Roman"/>
          <w:sz w:val="26"/>
          <w:szCs w:val="26"/>
        </w:rPr>
        <w:br/>
      </w:r>
      <w:r w:rsidR="007E1765" w:rsidRPr="00157CF0">
        <w:rPr>
          <w:rFonts w:ascii="Times New Roman" w:hAnsi="Times New Roman" w:cs="Times New Roman"/>
          <w:sz w:val="26"/>
          <w:szCs w:val="26"/>
        </w:rPr>
        <w:t>от 30.12.2004 № 210-ФЗ «Об основах регулирования тарифов организаций коммунального комплекса», руководствуясь пунктом 7 статьи 42 Устава муниципального образования Нефтеюганский район,</w:t>
      </w:r>
      <w:r w:rsidR="00DD7190" w:rsidRPr="00157CF0">
        <w:rPr>
          <w:rFonts w:ascii="Times New Roman" w:hAnsi="Times New Roman" w:cs="Times New Roman"/>
          <w:sz w:val="26"/>
          <w:szCs w:val="26"/>
        </w:rPr>
        <w:t xml:space="preserve"> </w:t>
      </w:r>
      <w:r w:rsidR="00157C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6A39" w:rsidRPr="00157CF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56A39" w:rsidRPr="00157CF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57CF0" w:rsidRPr="00157CF0" w:rsidRDefault="00157CF0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A0A" w:rsidRPr="00157CF0" w:rsidRDefault="008D4A0A" w:rsidP="00157CF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5539B4" w:rsidRPr="00157CF0">
        <w:rPr>
          <w:rFonts w:ascii="Times New Roman" w:hAnsi="Times New Roman" w:cs="Times New Roman"/>
          <w:sz w:val="26"/>
          <w:szCs w:val="26"/>
        </w:rPr>
        <w:t>е</w:t>
      </w:r>
      <w:r w:rsidRPr="00157CF0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C85151" w:rsidRPr="00157CF0">
        <w:rPr>
          <w:rFonts w:ascii="Times New Roman" w:hAnsi="Times New Roman" w:cs="Times New Roman"/>
          <w:sz w:val="26"/>
          <w:szCs w:val="26"/>
        </w:rPr>
        <w:t>от 16.08.2012 № 2508-па «О рабочей группе по корректировке программы комплексного развития систем коммунальной инфраструктуры муниципального образования Нефтеюганский район</w:t>
      </w:r>
      <w:r w:rsidR="005539B4" w:rsidRPr="00157CF0">
        <w:rPr>
          <w:rFonts w:ascii="Times New Roman" w:hAnsi="Times New Roman" w:cs="Times New Roman"/>
          <w:sz w:val="26"/>
          <w:szCs w:val="26"/>
        </w:rPr>
        <w:t>».</w:t>
      </w:r>
    </w:p>
    <w:p w:rsidR="00AF5707" w:rsidRPr="00157CF0" w:rsidRDefault="00AF5707" w:rsidP="00157CF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>На</w:t>
      </w:r>
      <w:r w:rsidR="00C85151" w:rsidRPr="00157CF0">
        <w:rPr>
          <w:rFonts w:ascii="Times New Roman" w:hAnsi="Times New Roman" w:cs="Times New Roman"/>
          <w:sz w:val="26"/>
          <w:szCs w:val="26"/>
        </w:rPr>
        <w:t xml:space="preserve">стоящее постановление подлежит </w:t>
      </w:r>
      <w:r w:rsidRPr="00157CF0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D56A39" w:rsidRPr="00157CF0" w:rsidRDefault="00D56A39" w:rsidP="00157CF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7C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57CF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Default="00D56A39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CF0" w:rsidRPr="00157CF0" w:rsidRDefault="00157CF0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Pr="00157CF0" w:rsidRDefault="00C80BC9" w:rsidP="0015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CF0" w:rsidRPr="006E07F5" w:rsidRDefault="00157CF0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56A39" w:rsidRPr="00157CF0" w:rsidRDefault="00D56A39" w:rsidP="00157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Pr="00157CF0" w:rsidRDefault="00D56A39" w:rsidP="00157C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2A8" w:rsidRPr="00157CF0" w:rsidRDefault="00E932A8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CEF" w:rsidRPr="00157CF0" w:rsidRDefault="00055CEF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CEF" w:rsidRPr="00157CF0" w:rsidRDefault="00D627B1" w:rsidP="00157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CF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RPr="00157CF0" w:rsidSect="00157C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4BA"/>
    <w:multiLevelType w:val="hybridMultilevel"/>
    <w:tmpl w:val="4E5A24B4"/>
    <w:lvl w:ilvl="0" w:tplc="E9F86B6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366B6B"/>
    <w:multiLevelType w:val="hybridMultilevel"/>
    <w:tmpl w:val="5E10F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52381"/>
    <w:rsid w:val="00055CEF"/>
    <w:rsid w:val="000607AC"/>
    <w:rsid w:val="0009683B"/>
    <w:rsid w:val="00157CF0"/>
    <w:rsid w:val="001B21C5"/>
    <w:rsid w:val="00210007"/>
    <w:rsid w:val="0040568A"/>
    <w:rsid w:val="00474885"/>
    <w:rsid w:val="00522CF5"/>
    <w:rsid w:val="005539B4"/>
    <w:rsid w:val="005D7BD9"/>
    <w:rsid w:val="007C646E"/>
    <w:rsid w:val="007E1765"/>
    <w:rsid w:val="008D0E54"/>
    <w:rsid w:val="008D4A0A"/>
    <w:rsid w:val="00A5560C"/>
    <w:rsid w:val="00A75752"/>
    <w:rsid w:val="00AE0F6C"/>
    <w:rsid w:val="00AF5707"/>
    <w:rsid w:val="00BA7AAB"/>
    <w:rsid w:val="00BE3A8A"/>
    <w:rsid w:val="00BE62CC"/>
    <w:rsid w:val="00C80BC9"/>
    <w:rsid w:val="00C85151"/>
    <w:rsid w:val="00C91DF7"/>
    <w:rsid w:val="00CE3126"/>
    <w:rsid w:val="00D51071"/>
    <w:rsid w:val="00D56A39"/>
    <w:rsid w:val="00D627B1"/>
    <w:rsid w:val="00DD7190"/>
    <w:rsid w:val="00E46CD9"/>
    <w:rsid w:val="00E66D54"/>
    <w:rsid w:val="00E84408"/>
    <w:rsid w:val="00E932A8"/>
    <w:rsid w:val="00EA69BD"/>
    <w:rsid w:val="00EB0F81"/>
    <w:rsid w:val="00EC0DC4"/>
    <w:rsid w:val="00EC4EA9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0E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0E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0E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0E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0E54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CD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0E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0E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0E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0E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0E54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CD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Василевская Марина Борисовна</dc:creator>
  <cp:lastModifiedBy>Лукашева Лариса Александровна</cp:lastModifiedBy>
  <cp:revision>4</cp:revision>
  <cp:lastPrinted>2019-05-21T06:23:00Z</cp:lastPrinted>
  <dcterms:created xsi:type="dcterms:W3CDTF">2019-12-11T08:57:00Z</dcterms:created>
  <dcterms:modified xsi:type="dcterms:W3CDTF">2019-12-19T06:32:00Z</dcterms:modified>
</cp:coreProperties>
</file>