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F" w:rsidRPr="00855948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5948">
        <w:rPr>
          <w:rFonts w:ascii="Times New Roman" w:hAnsi="Times New Roman" w:cs="Times New Roman"/>
          <w:bCs/>
          <w:sz w:val="26"/>
          <w:szCs w:val="26"/>
        </w:rPr>
        <w:t>Сведения</w:t>
      </w:r>
    </w:p>
    <w:p w:rsidR="00BE43DF" w:rsidRPr="00855948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5948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9B60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55948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B47B25" w:rsidRDefault="00B47B25" w:rsidP="00B47B2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директора </w:t>
      </w:r>
      <w:r w:rsidR="00BE43DF" w:rsidRPr="00855948">
        <w:rPr>
          <w:rFonts w:ascii="Times New Roman" w:hAnsi="Times New Roman" w:cs="Times New Roman"/>
          <w:bCs/>
          <w:sz w:val="26"/>
          <w:szCs w:val="26"/>
        </w:rPr>
        <w:t>департамента строительства и жилищно-коммунального комплекса</w:t>
      </w:r>
      <w:r w:rsidR="009B6088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Cs/>
          <w:sz w:val="26"/>
          <w:szCs w:val="26"/>
        </w:rPr>
        <w:t>заместителя</w:t>
      </w:r>
      <w:r w:rsidR="009B608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главы </w:t>
      </w:r>
      <w:r w:rsidR="00DC7C39">
        <w:rPr>
          <w:rFonts w:ascii="Times New Roman" w:hAnsi="Times New Roman" w:cs="Times New Roman"/>
          <w:bCs/>
          <w:sz w:val="26"/>
          <w:szCs w:val="26"/>
        </w:rPr>
        <w:t>Нефтеюганского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</w:p>
    <w:p w:rsidR="00BE43DF" w:rsidRPr="00855948" w:rsidRDefault="00BE43DF" w:rsidP="00B47B2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5948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2369F8">
        <w:rPr>
          <w:rFonts w:ascii="Times New Roman" w:hAnsi="Times New Roman" w:cs="Times New Roman"/>
          <w:bCs/>
          <w:sz w:val="26"/>
          <w:szCs w:val="26"/>
        </w:rPr>
        <w:t>8</w:t>
      </w:r>
      <w:r w:rsidRPr="00855948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1985"/>
        <w:gridCol w:w="1276"/>
        <w:gridCol w:w="1134"/>
        <w:gridCol w:w="1134"/>
        <w:gridCol w:w="1559"/>
        <w:gridCol w:w="1276"/>
        <w:gridCol w:w="1134"/>
        <w:gridCol w:w="1134"/>
        <w:gridCol w:w="1701"/>
      </w:tblGrid>
      <w:tr w:rsidR="00BE43DF" w:rsidRPr="00BE43DF" w:rsidTr="009B6088"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 w:rsidR="009B6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E43DF" w:rsidRPr="009B6088" w:rsidRDefault="009B6088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43DF" w:rsidRPr="009B6088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3DF" w:rsidRPr="009B608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9B6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9B6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9B6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BE43DF" w:rsidRPr="009B6088" w:rsidRDefault="009B6088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E43DF" w:rsidRPr="009B6088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3DF" w:rsidRPr="009B608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9B60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BE43DF" w:rsidRPr="00BE43DF" w:rsidTr="009B6088"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9B6088" w:rsidRPr="009B6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43DF" w:rsidRPr="009B6088" w:rsidRDefault="00BE43DF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08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3DF" w:rsidRPr="00BE43DF" w:rsidTr="009B6088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8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 xml:space="preserve">Кошаков </w:t>
            </w:r>
          </w:p>
          <w:p w:rsidR="00BE43DF" w:rsidRPr="009B6088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Валентин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9B6088" w:rsidRDefault="00684106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3 938 984,71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9B6088" w:rsidRDefault="00BE43DF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9B6088" w:rsidRDefault="00855948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9B6088" w:rsidRDefault="00855948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9B6088" w:rsidRDefault="00072918" w:rsidP="009B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Start w:id="0" w:name="_GoBack"/>
            <w:bookmarkEnd w:id="0"/>
            <w:r w:rsidR="009B60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  <w:r w:rsidR="00855948" w:rsidRPr="009B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948" w:rsidRPr="009B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855948" w:rsidRPr="009B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948" w:rsidRPr="009B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</w:t>
            </w:r>
            <w:r w:rsidR="00855948" w:rsidRPr="009B60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55948" w:rsidRPr="009B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  <w:r w:rsidR="00855948" w:rsidRPr="009B6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9B6088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9B6088" w:rsidRDefault="00BE43DF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9B6088" w:rsidRDefault="00BE43DF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9B6088" w:rsidRDefault="00BE43DF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48" w:rsidRPr="00BE43DF" w:rsidTr="009B6088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8" w:rsidRPr="009B6088" w:rsidRDefault="009B608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5948" w:rsidRPr="009B6088">
              <w:rPr>
                <w:rFonts w:ascii="Times New Roman" w:hAnsi="Times New Roman" w:cs="Times New Roman"/>
                <w:sz w:val="24"/>
                <w:szCs w:val="24"/>
              </w:rPr>
              <w:t xml:space="preserve">упруга </w:t>
            </w:r>
          </w:p>
          <w:p w:rsidR="00855948" w:rsidRPr="009B6088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684106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1 576 678,96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684106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684106" w:rsidP="0068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684106" w:rsidP="0068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48" w:rsidRPr="00BE43DF" w:rsidTr="009B6088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8" w:rsidRPr="009B6088" w:rsidRDefault="009B608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5948" w:rsidRPr="009B6088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  <w:p w:rsidR="00855948" w:rsidRPr="009B6088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48" w:rsidRPr="00BE43DF" w:rsidTr="009B6088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9B608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5948" w:rsidRPr="009B6088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EA3085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B6088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3DF" w:rsidRPr="00855948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3DF" w:rsidRPr="00855948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5948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3DF" w:rsidRPr="00BE43DF" w:rsidRDefault="00BE43DF" w:rsidP="00BE43DF"/>
    <w:p w:rsidR="00BE43DF" w:rsidRPr="00BE43DF" w:rsidRDefault="00BE43DF" w:rsidP="00BE43DF"/>
    <w:p w:rsidR="00577843" w:rsidRDefault="00577843"/>
    <w:sectPr w:rsidR="00577843" w:rsidSect="00BE4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A"/>
    <w:rsid w:val="00072918"/>
    <w:rsid w:val="002369F8"/>
    <w:rsid w:val="00577843"/>
    <w:rsid w:val="00684106"/>
    <w:rsid w:val="00855948"/>
    <w:rsid w:val="009B6088"/>
    <w:rsid w:val="00AE0B8D"/>
    <w:rsid w:val="00B34E02"/>
    <w:rsid w:val="00B47B25"/>
    <w:rsid w:val="00BE43DF"/>
    <w:rsid w:val="00D4646A"/>
    <w:rsid w:val="00DC7C39"/>
    <w:rsid w:val="00E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liullinaGR\AppData\Local\Microsoft\Windows\Temporary%20Internet%20Files\Content.Outlook\2X8FQA2S\9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Гузель Ринатовна</dc:creator>
  <cp:keywords/>
  <dc:description/>
  <cp:lastModifiedBy>Беляева Евгения Анатольевна</cp:lastModifiedBy>
  <cp:revision>13</cp:revision>
  <dcterms:created xsi:type="dcterms:W3CDTF">2017-05-05T09:19:00Z</dcterms:created>
  <dcterms:modified xsi:type="dcterms:W3CDTF">2019-05-18T07:02:00Z</dcterms:modified>
</cp:coreProperties>
</file>