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B8" w:rsidRDefault="000331B8" w:rsidP="000331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работ и организаций муниципальных образований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входящих в состав  </w:t>
      </w:r>
    </w:p>
    <w:p w:rsidR="000331B8" w:rsidRDefault="000331B8" w:rsidP="000331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Нефтеюганского района</w:t>
      </w:r>
      <w:r w:rsidRPr="0048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отбывания административного </w:t>
      </w:r>
    </w:p>
    <w:p w:rsidR="000331B8" w:rsidRPr="00480CC3" w:rsidRDefault="000331B8" w:rsidP="000331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наказания в виде обязательных работ.</w:t>
      </w:r>
    </w:p>
    <w:p w:rsidR="000331B8" w:rsidRPr="00480CC3" w:rsidRDefault="000331B8" w:rsidP="000331B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331B8" w:rsidRPr="00480CC3" w:rsidRDefault="000331B8" w:rsidP="000331B8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4872"/>
        <w:gridCol w:w="4905"/>
      </w:tblGrid>
      <w:tr w:rsidR="000331B8" w:rsidRPr="00480CC3" w:rsidTr="000F2574">
        <w:tc>
          <w:tcPr>
            <w:tcW w:w="2235" w:type="dxa"/>
          </w:tcPr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</w:rPr>
            </w:pPr>
            <w:r w:rsidRPr="00480CC3">
              <w:rPr>
                <w:rFonts w:ascii="Times New Roman" w:hAnsi="Times New Roman" w:cs="Times New Roman"/>
              </w:rPr>
              <w:t xml:space="preserve">Наименование </w:t>
            </w:r>
            <w:r w:rsidRPr="00BD7108">
              <w:rPr>
                <w:rFonts w:ascii="Times New Roman" w:hAnsi="Times New Roman" w:cs="Times New Roman"/>
              </w:rPr>
              <w:t>муниципальных образований, входящих в состав Нефтеюганского района</w:t>
            </w:r>
          </w:p>
        </w:tc>
        <w:tc>
          <w:tcPr>
            <w:tcW w:w="2551" w:type="dxa"/>
          </w:tcPr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</w:rPr>
            </w:pPr>
            <w:r w:rsidRPr="00480CC3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4872" w:type="dxa"/>
          </w:tcPr>
          <w:p w:rsidR="000331B8" w:rsidRPr="00BD7108" w:rsidRDefault="000331B8" w:rsidP="000F2574">
            <w:pPr>
              <w:pStyle w:val="Default"/>
              <w:jc w:val="center"/>
              <w:rPr>
                <w:sz w:val="22"/>
                <w:szCs w:val="22"/>
              </w:rPr>
            </w:pPr>
            <w:r w:rsidRPr="00BD7108">
              <w:rPr>
                <w:sz w:val="22"/>
                <w:szCs w:val="22"/>
              </w:rPr>
              <w:t xml:space="preserve">Виды обязательных работ, которые не требуют специальных навыков и знаний </w:t>
            </w:r>
          </w:p>
          <w:p w:rsidR="000331B8" w:rsidRPr="00BD7108" w:rsidRDefault="000331B8" w:rsidP="000F25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</w:tcPr>
          <w:p w:rsidR="000331B8" w:rsidRDefault="000331B8" w:rsidP="000F2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акт</w:t>
            </w:r>
            <w:r w:rsidRPr="00480CC3">
              <w:rPr>
                <w:rFonts w:ascii="Times New Roman" w:hAnsi="Times New Roman" w:cs="Times New Roman"/>
              </w:rPr>
              <w:t xml:space="preserve"> об определении </w:t>
            </w:r>
          </w:p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</w:rPr>
            </w:pPr>
            <w:r w:rsidRPr="00480CC3">
              <w:rPr>
                <w:rFonts w:ascii="Times New Roman" w:hAnsi="Times New Roman" w:cs="Times New Roman"/>
              </w:rPr>
              <w:t>видов обязательных работ</w:t>
            </w:r>
          </w:p>
        </w:tc>
      </w:tr>
      <w:tr w:rsidR="000331B8" w:rsidRPr="00480CC3" w:rsidTr="000F2574">
        <w:trPr>
          <w:trHeight w:val="1328"/>
        </w:trPr>
        <w:tc>
          <w:tcPr>
            <w:tcW w:w="2235" w:type="dxa"/>
          </w:tcPr>
          <w:p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ойковский</w:t>
            </w:r>
            <w:proofErr w:type="spellEnd"/>
          </w:p>
        </w:tc>
        <w:tc>
          <w:tcPr>
            <w:tcW w:w="2551" w:type="dxa"/>
          </w:tcPr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ООО «Сибирь»</w:t>
            </w:r>
          </w:p>
        </w:tc>
        <w:tc>
          <w:tcPr>
            <w:tcW w:w="4872" w:type="dxa"/>
          </w:tcPr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поселковых и придомовых территорий;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благоустройство, санитарная очистка и озеленение территорий;</w:t>
            </w:r>
          </w:p>
          <w:p w:rsidR="000331B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подсобные работы (неквалифицированные)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ойковский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13.07.2018 №483-п «Об утверждении перечня организаций и видов обязательных работ для обеспечения исполнения административного наказания в виде обязательных работ»</w:t>
            </w:r>
          </w:p>
        </w:tc>
      </w:tr>
      <w:tr w:rsidR="000331B8" w:rsidRPr="00480CC3" w:rsidTr="000F2574">
        <w:tc>
          <w:tcPr>
            <w:tcW w:w="2235" w:type="dxa"/>
          </w:tcPr>
          <w:p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алым</w:t>
            </w:r>
            <w:proofErr w:type="spellEnd"/>
          </w:p>
        </w:tc>
        <w:tc>
          <w:tcPr>
            <w:tcW w:w="2551" w:type="dxa"/>
          </w:tcPr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МКУ « Административно-хозяйственная служба»</w:t>
            </w:r>
          </w:p>
        </w:tc>
        <w:tc>
          <w:tcPr>
            <w:tcW w:w="4872" w:type="dxa"/>
          </w:tcPr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благоустройство, санитарная очистка территорий;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дорог, проездов, тротуаров, газонов;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уборка, содержание и ремонт зданий;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сбор бытовых и прочих отходов;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погрузо-разгрузочные работы;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работы по содержанию мест захоронений;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подсобные работы (неквалифицированные)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алым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 от 24.08.2018 №119-п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 на территории сельского поселения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31B8" w:rsidRPr="00480CC3" w:rsidTr="000F2574">
        <w:tc>
          <w:tcPr>
            <w:tcW w:w="2235" w:type="dxa"/>
          </w:tcPr>
          <w:p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</w:p>
        </w:tc>
        <w:tc>
          <w:tcPr>
            <w:tcW w:w="2551" w:type="dxa"/>
          </w:tcPr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ООО «Лесопромышленная компания»</w:t>
            </w:r>
          </w:p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ООО «Тепловик»</w:t>
            </w:r>
          </w:p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ООО «Тепловик-2»</w:t>
            </w:r>
          </w:p>
        </w:tc>
        <w:tc>
          <w:tcPr>
            <w:tcW w:w="4872" w:type="dxa"/>
          </w:tcPr>
          <w:p w:rsidR="000331B8" w:rsidRPr="00BD7108" w:rsidRDefault="000331B8" w:rsidP="000F2574">
            <w:pPr>
              <w:pStyle w:val="Default"/>
            </w:pPr>
            <w:r>
              <w:t>- у</w:t>
            </w:r>
            <w:r w:rsidRPr="00BD7108">
              <w:t xml:space="preserve">борка поселковых и придомовых территорий; </w:t>
            </w:r>
          </w:p>
          <w:p w:rsidR="000331B8" w:rsidRDefault="000331B8" w:rsidP="000F2574">
            <w:pPr>
              <w:pStyle w:val="Default"/>
            </w:pPr>
            <w:r>
              <w:t xml:space="preserve">- </w:t>
            </w:r>
            <w:r w:rsidRPr="00BD7108">
              <w:t xml:space="preserve">благоустройство, санитарная очистка и озеленение; </w:t>
            </w:r>
          </w:p>
          <w:p w:rsidR="000331B8" w:rsidRPr="00BD7108" w:rsidRDefault="000331B8" w:rsidP="000F2574">
            <w:pPr>
              <w:pStyle w:val="Default"/>
            </w:pPr>
            <w:r>
              <w:t xml:space="preserve">- </w:t>
            </w:r>
            <w:r w:rsidRPr="00BD7108">
              <w:t xml:space="preserve">подсобные работы (неквалифицированные) </w:t>
            </w:r>
          </w:p>
        </w:tc>
        <w:tc>
          <w:tcPr>
            <w:tcW w:w="4905" w:type="dxa"/>
          </w:tcPr>
          <w:p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уть-Ях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26.06.2018 №147 «Об утверждении перечня организаций и видов обязательных работ для  обеспечения исполнения административного наказания в виде обязательных работ в сельском поселении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31B8" w:rsidRPr="00480CC3" w:rsidTr="000F2574">
        <w:tc>
          <w:tcPr>
            <w:tcW w:w="2235" w:type="dxa"/>
          </w:tcPr>
          <w:p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сть-Юган</w:t>
            </w:r>
            <w:proofErr w:type="spellEnd"/>
          </w:p>
        </w:tc>
        <w:tc>
          <w:tcPr>
            <w:tcW w:w="2551" w:type="dxa"/>
          </w:tcPr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МКУ «Административно-хозяйственная служба сельского поселения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Усть-Юган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2" w:type="dxa"/>
          </w:tcPr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очистка территории от снега, мусора, наледи, борьба с гололедом;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санитарная обработка, вырубка деревьев, кустарников, покос травы.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работы по комплексному обслуживанию и ремонту зданий, сооружений и других объектов, требующих данного вида работ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сть-Юган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06.08.2018 №156-па «Об определении видов обязательных работ и перечня организаций для отбывания 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наказания в виде обязательных работ»</w:t>
            </w:r>
          </w:p>
        </w:tc>
      </w:tr>
      <w:tr w:rsidR="000331B8" w:rsidRPr="00480CC3" w:rsidTr="000F2574">
        <w:trPr>
          <w:trHeight w:val="1696"/>
        </w:trPr>
        <w:tc>
          <w:tcPr>
            <w:tcW w:w="2235" w:type="dxa"/>
          </w:tcPr>
          <w:p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</w:p>
        </w:tc>
        <w:tc>
          <w:tcPr>
            <w:tcW w:w="2551" w:type="dxa"/>
          </w:tcPr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ингапай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МКУ «Управление административно-хозяйственного обеспечения»</w:t>
            </w:r>
          </w:p>
        </w:tc>
        <w:tc>
          <w:tcPr>
            <w:tcW w:w="4872" w:type="dxa"/>
          </w:tcPr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очистка территории от мусора;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озеленение территорий, прополка и поливка насаждений, скашивание травы;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борка снега;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уборка придомовых территорий, чердачных и повальных помещений;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уборка подъездов;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санитарная очистка мест общественного пользования</w:t>
            </w:r>
          </w:p>
        </w:tc>
        <w:tc>
          <w:tcPr>
            <w:tcW w:w="4905" w:type="dxa"/>
          </w:tcPr>
          <w:p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ингапай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19.06.2018 №163 «Об утверждении перечня работ и организаций для отбывания административного наказания в виде обязательных работ на территории муниципального образования сельское поселение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31B8" w:rsidRPr="00480CC3" w:rsidTr="000F2574">
        <w:tc>
          <w:tcPr>
            <w:tcW w:w="2235" w:type="dxa"/>
          </w:tcPr>
          <w:p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ентябрьский</w:t>
            </w:r>
            <w:proofErr w:type="spellEnd"/>
          </w:p>
        </w:tc>
        <w:tc>
          <w:tcPr>
            <w:tcW w:w="2551" w:type="dxa"/>
          </w:tcPr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администрации»</w:t>
            </w:r>
          </w:p>
        </w:tc>
        <w:tc>
          <w:tcPr>
            <w:tcW w:w="4872" w:type="dxa"/>
          </w:tcPr>
          <w:p w:rsidR="000331B8" w:rsidRPr="00480CC3" w:rsidRDefault="000331B8" w:rsidP="000F257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уборка поселковых и придомовых территорий;</w:t>
            </w:r>
          </w:p>
          <w:p w:rsidR="000331B8" w:rsidRPr="00480CC3" w:rsidRDefault="000331B8" w:rsidP="000F257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благоустройство, санитарная очистка и озеленение территорий;</w:t>
            </w:r>
          </w:p>
          <w:p w:rsidR="000331B8" w:rsidRPr="00480CC3" w:rsidRDefault="000331B8" w:rsidP="000F257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подсобные работы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</w:t>
            </w:r>
            <w:r w:rsidRPr="00BD71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квалифицированные)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Сентябрьский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26.07.2018 №71-па «Об утверждении перечня организаций и видов обязательных работ для обеспечения исполнения административного наказания в виде обязательных работ»</w:t>
            </w:r>
          </w:p>
        </w:tc>
      </w:tr>
      <w:tr w:rsidR="000331B8" w:rsidRPr="00480CC3" w:rsidTr="000F2574">
        <w:tc>
          <w:tcPr>
            <w:tcW w:w="2235" w:type="dxa"/>
          </w:tcPr>
          <w:p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емпино</w:t>
            </w:r>
            <w:proofErr w:type="spellEnd"/>
          </w:p>
        </w:tc>
        <w:tc>
          <w:tcPr>
            <w:tcW w:w="2551" w:type="dxa"/>
          </w:tcPr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 хозяйственная служба «Север»</w:t>
            </w:r>
          </w:p>
        </w:tc>
        <w:tc>
          <w:tcPr>
            <w:tcW w:w="4872" w:type="dxa"/>
          </w:tcPr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поселковых и придомовых территорий;</w:t>
            </w:r>
          </w:p>
          <w:p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благоустройство, санитарная очистка и озеленение территорий;</w:t>
            </w:r>
          </w:p>
          <w:p w:rsidR="000331B8" w:rsidRPr="00260AF3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подсобные работы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квалифицированные)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емпино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22.08.2018 №114 «Об утверждении перечня организаций и видов обязательных работ для обеспечения исполнения административного наказания в виде обязательных работ»</w:t>
            </w:r>
          </w:p>
        </w:tc>
      </w:tr>
      <w:tr w:rsidR="000331B8" w:rsidRPr="00480CC3" w:rsidTr="000F2574">
        <w:tc>
          <w:tcPr>
            <w:tcW w:w="2235" w:type="dxa"/>
          </w:tcPr>
          <w:p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аркатеевы</w:t>
            </w:r>
            <w:proofErr w:type="spellEnd"/>
          </w:p>
        </w:tc>
        <w:tc>
          <w:tcPr>
            <w:tcW w:w="2551" w:type="dxa"/>
          </w:tcPr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МУ  «Администрация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аркатеевы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МКУ «НИКА»</w:t>
            </w:r>
          </w:p>
        </w:tc>
        <w:tc>
          <w:tcPr>
            <w:tcW w:w="4872" w:type="dxa"/>
          </w:tcPr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очистка территории от мусора;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озеленение территорий, прополка и поливка насаждений, скашивание травы;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уборка снега;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уборка придомовых территорий, чердачных и повальных помещений;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уборка подъездов;</w:t>
            </w:r>
          </w:p>
          <w:p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санитарная очистка мест общественного пользования</w:t>
            </w:r>
          </w:p>
        </w:tc>
        <w:tc>
          <w:tcPr>
            <w:tcW w:w="4905" w:type="dxa"/>
          </w:tcPr>
          <w:p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аркатеевы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28.08.2018 №170-па 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перечня работ и организаций для отбывания административного наказания в виде обязательных работ на территории муниципального образования сельское поселение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Каркатеевы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331B8" w:rsidRPr="00480CC3" w:rsidRDefault="000331B8" w:rsidP="000331B8">
      <w:pPr>
        <w:rPr>
          <w:rFonts w:ascii="Times New Roman" w:hAnsi="Times New Roman" w:cs="Times New Roman"/>
          <w:sz w:val="24"/>
          <w:szCs w:val="24"/>
        </w:rPr>
      </w:pPr>
    </w:p>
    <w:p w:rsidR="00B7131D" w:rsidRDefault="00B7131D">
      <w:bookmarkStart w:id="0" w:name="_GoBack"/>
      <w:bookmarkEnd w:id="0"/>
    </w:p>
    <w:sectPr w:rsidR="00B7131D" w:rsidSect="00491921"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B8"/>
    <w:rsid w:val="000331B8"/>
    <w:rsid w:val="00B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Береговая Анжела Ивановна</cp:lastModifiedBy>
  <cp:revision>1</cp:revision>
  <dcterms:created xsi:type="dcterms:W3CDTF">2019-03-18T05:39:00Z</dcterms:created>
  <dcterms:modified xsi:type="dcterms:W3CDTF">2019-03-18T05:40:00Z</dcterms:modified>
</cp:coreProperties>
</file>